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FA0A4" w14:textId="70C48933" w:rsidR="000F04C7" w:rsidRPr="00A8157C" w:rsidRDefault="00681EDB" w:rsidP="009878F8">
      <w:pPr>
        <w:tabs>
          <w:tab w:val="left" w:pos="960"/>
        </w:tabs>
        <w:jc w:val="center"/>
        <w:rPr>
          <w:rFonts w:cs="PMingLiU"/>
          <w:b/>
          <w:color w:val="000000" w:themeColor="text1"/>
          <w:sz w:val="32"/>
          <w:szCs w:val="24"/>
        </w:rPr>
      </w:pPr>
      <w:r w:rsidRPr="00A8157C">
        <w:rPr>
          <w:rFonts w:cs="PMingLiU"/>
          <w:b/>
          <w:color w:val="000000" w:themeColor="text1"/>
          <w:sz w:val="32"/>
          <w:szCs w:val="28"/>
        </w:rPr>
        <w:t xml:space="preserve">   </w:t>
      </w:r>
      <w:r w:rsidR="00635739" w:rsidRPr="00A8157C">
        <w:rPr>
          <w:rFonts w:cs="PMingLiU" w:hint="eastAsia"/>
          <w:b/>
          <w:color w:val="000000" w:themeColor="text1"/>
          <w:sz w:val="32"/>
          <w:szCs w:val="28"/>
        </w:rPr>
        <w:t>彼得前</w:t>
      </w:r>
      <w:r w:rsidR="00635739" w:rsidRPr="00A8157C">
        <w:rPr>
          <w:rFonts w:hint="eastAsia"/>
          <w:b/>
          <w:color w:val="000000" w:themeColor="text1"/>
          <w:sz w:val="32"/>
          <w:szCs w:val="28"/>
        </w:rPr>
        <w:t>书</w:t>
      </w:r>
      <w:r w:rsidR="009C07E2" w:rsidRPr="00A8157C">
        <w:rPr>
          <w:rFonts w:ascii="Arial" w:hAnsi="Arial" w:cs="Arial" w:hint="eastAsia"/>
          <w:b/>
          <w:color w:val="000000" w:themeColor="text1"/>
          <w:sz w:val="28"/>
          <w:szCs w:val="24"/>
        </w:rPr>
        <w:t>2</w:t>
      </w:r>
      <w:r w:rsidR="00635739" w:rsidRPr="00A8157C">
        <w:rPr>
          <w:rFonts w:ascii="Arial" w:hAnsi="Arial" w:cs="Arial"/>
          <w:b/>
          <w:color w:val="000000" w:themeColor="text1"/>
          <w:sz w:val="28"/>
          <w:szCs w:val="24"/>
        </w:rPr>
        <w:t>:</w:t>
      </w:r>
      <w:r w:rsidR="00F97B4E" w:rsidRPr="00A8157C">
        <w:rPr>
          <w:rFonts w:ascii="Arial" w:hAnsi="Arial" w:cs="Arial" w:hint="eastAsia"/>
          <w:b/>
          <w:color w:val="000000" w:themeColor="text1"/>
          <w:sz w:val="28"/>
          <w:szCs w:val="24"/>
        </w:rPr>
        <w:t>11</w:t>
      </w:r>
      <w:r w:rsidR="00635739" w:rsidRPr="00A8157C">
        <w:rPr>
          <w:rFonts w:ascii="Arial" w:hAnsi="Arial" w:cs="Arial"/>
          <w:b/>
          <w:color w:val="000000" w:themeColor="text1"/>
          <w:sz w:val="28"/>
          <w:szCs w:val="24"/>
        </w:rPr>
        <w:t>-</w:t>
      </w:r>
      <w:r w:rsidR="009C07E2" w:rsidRPr="00A8157C">
        <w:rPr>
          <w:rFonts w:ascii="Arial" w:hAnsi="Arial" w:cs="Arial" w:hint="eastAsia"/>
          <w:b/>
          <w:color w:val="000000" w:themeColor="text1"/>
          <w:sz w:val="28"/>
          <w:szCs w:val="24"/>
        </w:rPr>
        <w:t>1</w:t>
      </w:r>
      <w:r w:rsidR="00F97B4E" w:rsidRPr="00A8157C">
        <w:rPr>
          <w:rFonts w:ascii="Arial" w:hAnsi="Arial" w:cs="Arial" w:hint="eastAsia"/>
          <w:b/>
          <w:color w:val="000000" w:themeColor="text1"/>
          <w:sz w:val="28"/>
          <w:szCs w:val="24"/>
        </w:rPr>
        <w:t>2</w:t>
      </w:r>
      <w:r w:rsidR="00F33424" w:rsidRPr="00A8157C">
        <w:rPr>
          <w:rFonts w:cs="PMingLiU"/>
          <w:b/>
          <w:color w:val="000000" w:themeColor="text1"/>
          <w:sz w:val="32"/>
          <w:szCs w:val="24"/>
        </w:rPr>
        <w:t xml:space="preserve"> </w:t>
      </w:r>
    </w:p>
    <w:bookmarkStart w:id="0" w:name="_Hlk214440958"/>
    <w:p w14:paraId="5D3E9D77" w14:textId="5AA88BED" w:rsidR="002C5839" w:rsidRDefault="009878F8" w:rsidP="009878F8">
      <w:pPr>
        <w:snapToGrid w:val="0"/>
        <w:spacing w:before="120"/>
        <w:rPr>
          <w:color w:val="000000" w:themeColor="text1"/>
          <w:szCs w:val="24"/>
        </w:rPr>
      </w:pPr>
      <w:r w:rsidRPr="00F97B4E">
        <w:rPr>
          <w:rFonts w:cs="PMingLiU" w:hint="eastAsia"/>
          <w:noProof/>
          <w:szCs w:val="22"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9AB79" wp14:editId="3B9A65F2">
                <wp:simplePos x="0" y="0"/>
                <wp:positionH relativeFrom="column">
                  <wp:posOffset>-66751</wp:posOffset>
                </wp:positionH>
                <wp:positionV relativeFrom="paragraph">
                  <wp:posOffset>40513</wp:posOffset>
                </wp:positionV>
                <wp:extent cx="6766560" cy="694944"/>
                <wp:effectExtent l="0" t="0" r="15240" b="10160"/>
                <wp:wrapNone/>
                <wp:docPr id="12193095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69494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BE30C4" id="Rectangle 1" o:spid="_x0000_s1026" style="position:absolute;margin-left:-5.25pt;margin-top:3.2pt;width:532.8pt;height:5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DG/lAIAAKIFAAAOAAAAZHJzL2Uyb0RvYy54bWysVE1v2zAMvQ/YfxB0X+0EaboEdYogRYcB&#10;XVu0HXpWZSk2IImapMTJfv0oyXGCrtth2MWW+PFIPpG8vNppRbbC+RZMRUdnJSXCcKhbs67o9+eb&#10;T58p8YGZmikwoqJ74enV4uOHy87OxRgaULVwBEGMn3e2ok0Idl4UnjdCM38GVhhUSnCaBby6dVE7&#10;1iG6VsW4LKdFB662DrjwHqXXWUkXCV9KwcO9lF4EoiqKuYX0den7Gr/F4pLN147ZpuV9GuwfstCs&#10;NRh0gLpmgZGNa3+D0i134EGGMw66AClbLlINWM2ofFPNU8OsSLUgOd4ONPn/B8vvtk/2wSENnfVz&#10;j8dYxU46Hf+YH9klsvYDWWIXCEfh9GI6PZ8ipxx109lkNplENoujt3U+fBGgSTxU1OFjJI7Y9taH&#10;bHowicEM3LRKpQdRhnTYTeOLskweHlRbR220S70hVsqRLcNXDbtRslEb/Q3qLJudl+iZoTYaOyCL&#10;D1LMcQBJGZ/go04ZFB7pSKewVyIGV+ZRSNLWSMA4pxY79ZgN41yYkDPyDatFjjz6Y+gEGJElljdg&#10;9wDvY2fqevvoKlKjD849Z39zHjxSZDBhcNatAfdeZQqr6iNn+wNJmZrI0ivU+wdHHOQx85bftPj0&#10;t8yHB+ZwrrBbcFeEe/xIBfjE0J8oacD9fE8e7bHdUUtJh3NaUf9jw5ygRH01OAiz0WQSBztdJucX&#10;Y7y4U83rqcZs9AqwaUa4lSxPx2gf1OEoHegXXCnLGBVVzHCMXVEe3OGyCnl/4FLiYrlMZjjMloVb&#10;82R5BI+sxtZ+3r0wZ/v+Dzg5d3CYaTZ/MwbZNnoaWG4CyDbNyJHXnm9cBKln+6UVN83pPVkdV+vi&#10;FwAAAP//AwBQSwMEFAAGAAgAAAAhAPc0Jt3hAAAACgEAAA8AAABkcnMvZG93bnJldi54bWxMj8FO&#10;wzAQRO9I/IO1SNxaO4iUNsSpSqUeAHGgRaJHN17iQLyObDdN/x73BLdZzWjmbbkcbccG9KF1JCGb&#10;CmBItdMtNRI+dpvJHFiIirTqHKGEMwZYVtdXpSq0O9E7DtvYsFRCoVASTIx9wXmoDVoVpq5HSt6X&#10;81bFdPqGa69Oqdx2/E6IGbeqpbRgVI9rg/XP9mglvC7Wz6sn9/Jmzp/7B+vFbtMO31Le3oyrR2AR&#10;x/gXhgt+QocqMR3ckXRgnYRJJvIUlTC7B3bxRZ5nwA5JZfkceFXy/y9UvwAAAP//AwBQSwECLQAU&#10;AAYACAAAACEAtoM4kv4AAADhAQAAEwAAAAAAAAAAAAAAAAAAAAAAW0NvbnRlbnRfVHlwZXNdLnht&#10;bFBLAQItABQABgAIAAAAIQA4/SH/1gAAAJQBAAALAAAAAAAAAAAAAAAAAC8BAABfcmVscy8ucmVs&#10;c1BLAQItABQABgAIAAAAIQDYADG/lAIAAKIFAAAOAAAAAAAAAAAAAAAAAC4CAABkcnMvZTJvRG9j&#10;LnhtbFBLAQItABQABgAIAAAAIQD3NCbd4QAAAAoBAAAPAAAAAAAAAAAAAAAAAO4EAABkcnMvZG93&#10;bnJldi54bWxQSwUGAAAAAAQABADzAAAA/AUAAAAA&#10;" filled="f" strokecolor="#0d0d0d [3069]" strokeweight="1pt"/>
            </w:pict>
          </mc:Fallback>
        </mc:AlternateContent>
      </w:r>
      <w:r w:rsidR="00F97B4E" w:rsidRPr="00F97B4E">
        <w:rPr>
          <w:rFonts w:hint="eastAsia"/>
          <w:color w:val="000000" w:themeColor="text1"/>
          <w:sz w:val="16"/>
          <w:szCs w:val="16"/>
        </w:rPr>
        <w:t>11</w:t>
      </w:r>
      <w:r w:rsidR="00F97B4E" w:rsidRPr="00F97B4E">
        <w:rPr>
          <w:rFonts w:hint="eastAsia"/>
          <w:color w:val="000000" w:themeColor="text1"/>
          <w:sz w:val="26"/>
          <w:szCs w:val="26"/>
        </w:rPr>
        <w:t>亲爱的弟兄啊，你们是客旅，是寄居的。我劝你们要禁戒肉体的私欲；这私欲是与灵魂争战的。</w:t>
      </w:r>
      <w:r w:rsidR="00F97B4E" w:rsidRPr="00F97B4E">
        <w:rPr>
          <w:color w:val="000000" w:themeColor="text1"/>
          <w:sz w:val="16"/>
          <w:szCs w:val="16"/>
        </w:rPr>
        <w:t>12</w:t>
      </w:r>
      <w:r w:rsidR="00F97B4E" w:rsidRPr="00F97B4E">
        <w:rPr>
          <w:rFonts w:hint="eastAsia"/>
          <w:color w:val="000000" w:themeColor="text1"/>
          <w:sz w:val="26"/>
          <w:szCs w:val="26"/>
        </w:rPr>
        <w:t>你们在外邦人中，应当品行端正，叫那些毁谤你们是作恶的，因看见你们的好行为，便在鉴察</w:t>
      </w:r>
      <w:r w:rsidR="00F97B4E" w:rsidRPr="00232070">
        <w:rPr>
          <w:rFonts w:hint="eastAsia"/>
          <w:color w:val="000000" w:themeColor="text1"/>
          <w:sz w:val="24"/>
          <w:szCs w:val="24"/>
        </w:rPr>
        <w:t>（</w:t>
      </w:r>
      <w:r w:rsidR="00F97B4E" w:rsidRPr="00232070">
        <w:rPr>
          <w:rFonts w:hint="eastAsia"/>
          <w:color w:val="000000" w:themeColor="text1"/>
          <w:sz w:val="12"/>
          <w:szCs w:val="12"/>
        </w:rPr>
        <w:t>或译：</w:t>
      </w:r>
      <w:r w:rsidR="00F97B4E" w:rsidRPr="00232070">
        <w:rPr>
          <w:rFonts w:hint="eastAsia"/>
          <w:color w:val="000000" w:themeColor="text1"/>
          <w:sz w:val="20"/>
          <w:szCs w:val="20"/>
        </w:rPr>
        <w:t>眷顾</w:t>
      </w:r>
      <w:r w:rsidR="00F97B4E" w:rsidRPr="00232070">
        <w:rPr>
          <w:rFonts w:hint="eastAsia"/>
          <w:color w:val="000000" w:themeColor="text1"/>
          <w:sz w:val="24"/>
          <w:szCs w:val="24"/>
        </w:rPr>
        <w:t>）</w:t>
      </w:r>
      <w:r w:rsidR="00F97B4E" w:rsidRPr="00F97B4E">
        <w:rPr>
          <w:rFonts w:hint="eastAsia"/>
          <w:color w:val="000000" w:themeColor="text1"/>
          <w:sz w:val="26"/>
          <w:szCs w:val="26"/>
        </w:rPr>
        <w:t>的日子归荣耀给神。</w:t>
      </w:r>
    </w:p>
    <w:bookmarkEnd w:id="0"/>
    <w:p w14:paraId="2C638DE9" w14:textId="21E56E8C" w:rsidR="00B401C8" w:rsidRPr="002B1D34" w:rsidRDefault="00635739" w:rsidP="00AF7456">
      <w:pPr>
        <w:adjustRightInd w:val="0"/>
        <w:snapToGrid w:val="0"/>
        <w:spacing w:before="180"/>
        <w:ind w:left="547" w:hanging="461"/>
        <w:rPr>
          <w:rFonts w:ascii="Microsoft YaHei" w:eastAsia="Microsoft YaHei" w:hAnsi="Microsoft YaHei"/>
          <w:color w:val="auto"/>
          <w:sz w:val="16"/>
          <w:szCs w:val="16"/>
        </w:rPr>
      </w:pPr>
      <w:r w:rsidRPr="002B1D34">
        <w:rPr>
          <w:rFonts w:ascii="Microsoft YaHei" w:eastAsia="Microsoft YaHei" w:hAnsi="Microsoft YaHei" w:hint="eastAsia"/>
          <w:color w:val="auto"/>
          <w:szCs w:val="22"/>
        </w:rPr>
        <w:t>一、</w:t>
      </w:r>
      <w:r w:rsidR="001061D6" w:rsidRPr="002B1D34">
        <w:rPr>
          <w:rFonts w:ascii="Microsoft YaHei" w:eastAsia="Microsoft YaHei" w:hAnsi="Microsoft YaHei" w:hint="eastAsia"/>
          <w:color w:val="auto"/>
          <w:sz w:val="18"/>
        </w:rPr>
        <w:t>1</w:t>
      </w:r>
      <w:r w:rsidR="003A47C2" w:rsidRPr="002B1D34">
        <w:rPr>
          <w:rFonts w:ascii="Microsoft YaHei" w:eastAsia="Microsoft YaHei" w:hAnsi="Microsoft YaHei" w:hint="eastAsia"/>
          <w:color w:val="auto"/>
          <w:sz w:val="18"/>
          <w:lang w:eastAsia="zh-TW"/>
        </w:rPr>
        <w:t>1</w:t>
      </w:r>
      <w:r w:rsidR="001061D6" w:rsidRPr="002B1D34">
        <w:rPr>
          <w:rFonts w:ascii="Microsoft YaHei" w:eastAsia="Microsoft YaHei" w:hAnsi="Microsoft YaHei" w:hint="eastAsia"/>
          <w:color w:val="auto"/>
          <w:sz w:val="18"/>
        </w:rPr>
        <w:t>节中，</w:t>
      </w:r>
      <w:r w:rsidR="003C55E6" w:rsidRPr="002B1D34">
        <w:rPr>
          <w:rFonts w:ascii="Microsoft YaHei" w:eastAsia="Microsoft YaHei" w:hAnsi="Microsoft YaHei" w:hint="eastAsia"/>
          <w:color w:val="auto"/>
          <w:szCs w:val="22"/>
        </w:rPr>
        <w:t>1</w:t>
      </w:r>
      <w:proofErr w:type="gramStart"/>
      <w:r w:rsidR="003C55E6" w:rsidRPr="002B1D34">
        <w:rPr>
          <w:rFonts w:ascii="Microsoft YaHei" w:eastAsia="Microsoft YaHei" w:hAnsi="Microsoft YaHei" w:hint="eastAsia"/>
          <w:color w:val="auto"/>
          <w:szCs w:val="22"/>
        </w:rPr>
        <w:t>》</w:t>
      </w:r>
      <w:proofErr w:type="gramEnd"/>
      <w:r w:rsidR="001061D6" w:rsidRPr="002B1D34">
        <w:rPr>
          <w:rFonts w:ascii="Microsoft YaHei" w:eastAsia="Microsoft YaHei" w:hAnsi="Microsoft YaHei" w:hint="eastAsia"/>
          <w:color w:val="auto"/>
          <w:szCs w:val="22"/>
        </w:rPr>
        <w:t>为何</w:t>
      </w:r>
      <w:r w:rsidR="00E46C40" w:rsidRPr="002B1D34">
        <w:rPr>
          <w:rFonts w:ascii="Microsoft YaHei" w:eastAsia="Microsoft YaHei" w:hAnsi="Microsoft YaHei" w:hint="eastAsia"/>
          <w:color w:val="auto"/>
          <w:szCs w:val="22"/>
          <w:lang w:eastAsia="zh-TW"/>
        </w:rPr>
        <w:t>称</w:t>
      </w:r>
      <w:r w:rsidR="00F97B4E" w:rsidRPr="002B1D34">
        <w:rPr>
          <w:rFonts w:ascii="Microsoft YaHei" w:eastAsia="Microsoft YaHei" w:hAnsi="Microsoft YaHei" w:hint="eastAsia"/>
          <w:color w:val="auto"/>
          <w:szCs w:val="22"/>
        </w:rPr>
        <w:t>信徒是「客旅、寄居的人」？我们的「本国、本乡」在哪里</w:t>
      </w:r>
      <w:r w:rsidR="00E93D25" w:rsidRPr="002B1D34">
        <w:rPr>
          <w:rFonts w:ascii="Microsoft YaHei" w:eastAsia="Microsoft YaHei" w:hAnsi="Microsoft YaHei"/>
          <w:color w:val="auto"/>
          <w:szCs w:val="22"/>
        </w:rPr>
        <w:t>？</w:t>
      </w:r>
      <w:r w:rsidR="00B401C8" w:rsidRPr="002B1D34">
        <w:rPr>
          <w:rFonts w:ascii="Microsoft YaHei" w:eastAsia="Microsoft YaHei" w:hAnsi="Microsoft YaHei"/>
          <w:color w:val="auto"/>
          <w:sz w:val="12"/>
          <w:szCs w:val="12"/>
        </w:rPr>
        <w:t xml:space="preserve"> </w:t>
      </w:r>
      <w:r w:rsidR="00C150DD" w:rsidRPr="002B1D34">
        <w:rPr>
          <w:rFonts w:ascii="Microsoft YaHei" w:eastAsia="Microsoft YaHei" w:hAnsi="Microsoft YaHei"/>
          <w:color w:val="auto"/>
          <w:sz w:val="16"/>
          <w:szCs w:val="16"/>
        </w:rPr>
        <w:t>(</w:t>
      </w:r>
      <w:r w:rsidR="00C150DD" w:rsidRPr="002B1D34">
        <w:rPr>
          <w:rFonts w:ascii="Microsoft YaHei" w:eastAsia="Microsoft YaHei" w:hAnsi="Microsoft YaHei" w:hint="eastAsia"/>
          <w:color w:val="auto"/>
          <w:sz w:val="16"/>
          <w:szCs w:val="16"/>
        </w:rPr>
        <w:t>腓</w:t>
      </w:r>
      <w:r w:rsidR="00C150DD" w:rsidRPr="002B1D34">
        <w:rPr>
          <w:rFonts w:ascii="Microsoft YaHei" w:eastAsia="Microsoft YaHei" w:hAnsi="Microsoft YaHei"/>
          <w:color w:val="auto"/>
          <w:sz w:val="16"/>
          <w:szCs w:val="16"/>
        </w:rPr>
        <w:t>3:20-21)</w:t>
      </w:r>
    </w:p>
    <w:p w14:paraId="59F70734" w14:textId="648177A6" w:rsidR="00B401C8" w:rsidRPr="0029521B" w:rsidRDefault="00BF184D" w:rsidP="00277CC6">
      <w:pPr>
        <w:pStyle w:val="ListParagraph"/>
        <w:snapToGrid w:val="0"/>
        <w:spacing w:line="280" w:lineRule="exact"/>
        <w:ind w:left="540"/>
        <w:contextualSpacing w:val="0"/>
        <w:rPr>
          <w:sz w:val="16"/>
          <w:szCs w:val="16"/>
        </w:rPr>
      </w:pPr>
      <w:r w:rsidRPr="0029521B">
        <w:rPr>
          <w:rFonts w:hint="eastAsia"/>
          <w:lang w:eastAsia="zh-TW"/>
        </w:rPr>
        <w:t>从</w:t>
      </w:r>
      <w:r w:rsidR="00277CC6" w:rsidRPr="0029521B">
        <w:rPr>
          <w:rFonts w:hint="eastAsia"/>
          <w:lang w:eastAsia="zh-TW"/>
        </w:rPr>
        <w:t>一般意义来</w:t>
      </w:r>
      <w:r w:rsidR="002B1D34" w:rsidRPr="0029521B">
        <w:rPr>
          <w:rFonts w:hint="eastAsia"/>
          <w:lang w:eastAsia="zh-TW"/>
        </w:rPr>
        <w:t>看</w:t>
      </w:r>
      <w:r w:rsidR="00277CC6" w:rsidRPr="0029521B">
        <w:rPr>
          <w:rFonts w:hint="eastAsia"/>
          <w:lang w:eastAsia="zh-TW"/>
        </w:rPr>
        <w:t>，</w:t>
      </w:r>
      <w:r w:rsidR="002B1D34" w:rsidRPr="0029521B">
        <w:rPr>
          <w:rFonts w:hint="eastAsia"/>
          <w:lang w:eastAsia="zh-TW"/>
        </w:rPr>
        <w:t>每个</w:t>
      </w:r>
      <w:r w:rsidR="00277CC6" w:rsidRPr="0029521B">
        <w:rPr>
          <w:rFonts w:hint="eastAsia"/>
          <w:lang w:eastAsia="zh-TW"/>
        </w:rPr>
        <w:t>人都</w:t>
      </w:r>
      <w:r w:rsidR="00F97B4E" w:rsidRPr="0029521B">
        <w:rPr>
          <w:rFonts w:hint="eastAsia"/>
        </w:rPr>
        <w:t>不</w:t>
      </w:r>
      <w:r w:rsidR="002B1D34" w:rsidRPr="0029521B">
        <w:rPr>
          <w:rFonts w:hint="eastAsia"/>
          <w:lang w:eastAsia="zh-TW"/>
        </w:rPr>
        <w:t>可</w:t>
      </w:r>
      <w:r w:rsidR="00F97B4E" w:rsidRPr="0029521B">
        <w:rPr>
          <w:rFonts w:hint="eastAsia"/>
        </w:rPr>
        <w:t>能永远</w:t>
      </w:r>
      <w:r w:rsidRPr="0029521B">
        <w:rPr>
          <w:rFonts w:hint="eastAsia"/>
          <w:lang w:eastAsia="zh-TW"/>
        </w:rPr>
        <w:t>活</w:t>
      </w:r>
      <w:r w:rsidR="00F97B4E" w:rsidRPr="0029521B">
        <w:rPr>
          <w:rFonts w:hint="eastAsia"/>
        </w:rPr>
        <w:t>在世上，</w:t>
      </w:r>
      <w:r w:rsidR="00587BD9" w:rsidRPr="0029521B">
        <w:rPr>
          <w:rFonts w:hint="eastAsia"/>
          <w:lang w:eastAsia="zh-TW"/>
        </w:rPr>
        <w:t>因此</w:t>
      </w:r>
      <w:r w:rsidR="00277CC6" w:rsidRPr="0029521B">
        <w:rPr>
          <w:rFonts w:hint="eastAsia"/>
          <w:lang w:eastAsia="zh-TW"/>
        </w:rPr>
        <w:t>世人</w:t>
      </w:r>
      <w:r w:rsidR="00F97B4E" w:rsidRPr="0029521B">
        <w:rPr>
          <w:rFonts w:hint="eastAsia"/>
        </w:rPr>
        <w:t>都是暂</w:t>
      </w:r>
      <w:r w:rsidR="00EF790A" w:rsidRPr="0029521B">
        <w:rPr>
          <w:rFonts w:hint="eastAsia"/>
          <w:lang w:eastAsia="zh-TW"/>
        </w:rPr>
        <w:t>时</w:t>
      </w:r>
      <w:r w:rsidR="00F97B4E" w:rsidRPr="0029521B">
        <w:rPr>
          <w:rFonts w:hint="eastAsia"/>
        </w:rPr>
        <w:t>的</w:t>
      </w:r>
      <w:r w:rsidR="00EF790A" w:rsidRPr="0029521B">
        <w:rPr>
          <w:rFonts w:hint="eastAsia"/>
          <w:lang w:eastAsia="zh-TW"/>
        </w:rPr>
        <w:t>过客</w:t>
      </w:r>
      <w:r w:rsidR="00843972" w:rsidRPr="0029521B">
        <w:rPr>
          <w:rFonts w:hint="eastAsia"/>
          <w:lang w:eastAsia="zh-TW"/>
        </w:rPr>
        <w:t>；</w:t>
      </w:r>
      <w:r w:rsidR="00C150DD" w:rsidRPr="0029521B">
        <w:rPr>
          <w:rFonts w:hint="eastAsia"/>
        </w:rPr>
        <w:t>然而，</w:t>
      </w:r>
      <w:r w:rsidR="00F97B4E" w:rsidRPr="0029521B">
        <w:rPr>
          <w:rFonts w:hint="eastAsia"/>
        </w:rPr>
        <w:t>圣经所说的远超过这种讲法，</w:t>
      </w:r>
      <w:r w:rsidR="00843972" w:rsidRPr="0029521B">
        <w:t>信徒之</w:t>
      </w:r>
      <w:r w:rsidR="00587BD9" w:rsidRPr="0029521B">
        <w:rPr>
          <w:rFonts w:hint="eastAsia"/>
          <w:lang w:eastAsia="zh-TW"/>
        </w:rPr>
        <w:t>所以</w:t>
      </w:r>
      <w:r w:rsidR="00843972" w:rsidRPr="0029521B">
        <w:t>被称为「客旅、寄居的人」</w:t>
      </w:r>
      <w:r w:rsidR="002B1D34" w:rsidRPr="0029521B">
        <w:rPr>
          <w:rFonts w:hint="eastAsia"/>
          <w:lang w:eastAsia="zh-TW"/>
        </w:rPr>
        <w:t>，</w:t>
      </w:r>
      <w:r w:rsidRPr="0029521B">
        <w:rPr>
          <w:rFonts w:hint="eastAsia"/>
          <w:bCs w:val="0"/>
          <w:iCs w:val="0"/>
          <w:lang w:eastAsia="zh-TW"/>
        </w:rPr>
        <w:t>是因为</w:t>
      </w:r>
      <w:r w:rsidR="00F97B4E" w:rsidRPr="0029521B">
        <w:rPr>
          <w:rFonts w:hint="eastAsia"/>
        </w:rPr>
        <w:t>我们</w:t>
      </w:r>
      <w:r w:rsidR="00C150DD" w:rsidRPr="0029521B">
        <w:rPr>
          <w:rFonts w:hint="eastAsia"/>
        </w:rPr>
        <w:t>并</w:t>
      </w:r>
      <w:r w:rsidR="00F97B4E" w:rsidRPr="0029521B">
        <w:rPr>
          <w:rFonts w:hint="eastAsia"/>
        </w:rPr>
        <w:t>不属</w:t>
      </w:r>
      <w:r w:rsidR="00C150DD" w:rsidRPr="0029521B">
        <w:rPr>
          <w:rFonts w:hint="eastAsia"/>
        </w:rPr>
        <w:t>于</w:t>
      </w:r>
      <w:r w:rsidR="00F97B4E" w:rsidRPr="0029521B">
        <w:rPr>
          <w:rFonts w:hint="eastAsia"/>
        </w:rPr>
        <w:t>这个世界</w:t>
      </w:r>
      <w:r w:rsidR="00EF790A" w:rsidRPr="0029521B">
        <w:rPr>
          <w:rFonts w:hint="eastAsia"/>
          <w:lang w:eastAsia="zh-TW"/>
        </w:rPr>
        <w:t>，</w:t>
      </w:r>
      <w:r w:rsidR="00843972" w:rsidRPr="0029521B">
        <w:rPr>
          <w:rFonts w:hint="eastAsia"/>
          <w:lang w:eastAsia="zh-TW"/>
        </w:rPr>
        <w:t>而</w:t>
      </w:r>
      <w:r w:rsidR="00F97B4E" w:rsidRPr="0029521B">
        <w:rPr>
          <w:rFonts w:hint="eastAsia"/>
        </w:rPr>
        <w:t>是天上的国民，基督是我们的王，我们</w:t>
      </w:r>
      <w:r w:rsidRPr="0029521B">
        <w:rPr>
          <w:rFonts w:hint="eastAsia"/>
          <w:lang w:eastAsia="zh-TW"/>
        </w:rPr>
        <w:t>的人生</w:t>
      </w:r>
      <w:r w:rsidR="00843972" w:rsidRPr="0029521B">
        <w:rPr>
          <w:rFonts w:hint="eastAsia"/>
          <w:lang w:eastAsia="zh-TW"/>
        </w:rPr>
        <w:t>正</w:t>
      </w:r>
      <w:r w:rsidR="00F97B4E" w:rsidRPr="0029521B">
        <w:rPr>
          <w:rFonts w:hint="eastAsia"/>
        </w:rPr>
        <w:t>朝着</w:t>
      </w:r>
      <w:r w:rsidR="00C150DD" w:rsidRPr="0029521B">
        <w:rPr>
          <w:rFonts w:hint="eastAsia"/>
        </w:rPr>
        <w:t>永恒的天家前行。这</w:t>
      </w:r>
      <w:r w:rsidR="00F97B4E" w:rsidRPr="0029521B">
        <w:rPr>
          <w:rFonts w:hint="eastAsia"/>
        </w:rPr>
        <w:t>信念带给我们极</w:t>
      </w:r>
      <w:r w:rsidR="00C150DD" w:rsidRPr="0029521B">
        <w:rPr>
          <w:rFonts w:hint="eastAsia"/>
        </w:rPr>
        <w:t>其</w:t>
      </w:r>
      <w:r w:rsidR="00EF790A" w:rsidRPr="0029521B">
        <w:rPr>
          <w:rFonts w:hint="eastAsia"/>
        </w:rPr>
        <w:t>积极</w:t>
      </w:r>
      <w:r w:rsidR="00587BD9" w:rsidRPr="0029521B">
        <w:rPr>
          <w:rFonts w:hint="eastAsia"/>
          <w:lang w:eastAsia="zh-TW"/>
        </w:rPr>
        <w:t>、</w:t>
      </w:r>
      <w:r w:rsidR="00EF790A" w:rsidRPr="0029521B">
        <w:rPr>
          <w:rFonts w:hint="eastAsia"/>
          <w:lang w:eastAsia="zh-TW"/>
        </w:rPr>
        <w:t>充满盼望</w:t>
      </w:r>
      <w:r w:rsidR="00F97B4E" w:rsidRPr="0029521B">
        <w:rPr>
          <w:rFonts w:hint="eastAsia"/>
        </w:rPr>
        <w:t>的人生观</w:t>
      </w:r>
      <w:r w:rsidR="00B401C8" w:rsidRPr="0029521B">
        <w:rPr>
          <w:rFonts w:hint="eastAsia"/>
          <w:sz w:val="16"/>
          <w:szCs w:val="16"/>
        </w:rPr>
        <w:t>。</w:t>
      </w:r>
    </w:p>
    <w:p w14:paraId="04016803" w14:textId="5D06E6A9" w:rsidR="00E93D25" w:rsidRPr="00686839" w:rsidRDefault="003C55E6" w:rsidP="00AF7456">
      <w:pPr>
        <w:autoSpaceDE w:val="0"/>
        <w:autoSpaceDN w:val="0"/>
        <w:adjustRightInd w:val="0"/>
        <w:snapToGrid w:val="0"/>
        <w:ind w:leftChars="37" w:left="81" w:firstLine="446"/>
        <w:rPr>
          <w:rFonts w:ascii="Microsoft YaHei" w:eastAsia="Microsoft YaHei" w:hAnsi="Microsoft YaHei"/>
          <w:bCs w:val="0"/>
          <w:color w:val="auto"/>
          <w:sz w:val="20"/>
        </w:rPr>
      </w:pPr>
      <w:r w:rsidRPr="00686839">
        <w:rPr>
          <w:rFonts w:ascii="Microsoft YaHei" w:eastAsia="Microsoft YaHei" w:hAnsi="Microsoft YaHei" w:hint="eastAsia"/>
          <w:color w:val="auto"/>
        </w:rPr>
        <w:t>2》</w:t>
      </w:r>
      <w:r w:rsidR="001061D6" w:rsidRPr="00686839">
        <w:rPr>
          <w:rFonts w:ascii="Microsoft YaHei" w:eastAsia="Microsoft YaHei" w:hAnsi="Microsoft YaHei" w:hint="eastAsia"/>
          <w:color w:val="auto"/>
          <w:szCs w:val="22"/>
        </w:rPr>
        <w:t>我们是凭什么得着这</w:t>
      </w:r>
      <w:r w:rsidR="00F25126" w:rsidRPr="00686839">
        <w:rPr>
          <w:rFonts w:ascii="Microsoft YaHei" w:eastAsia="Microsoft YaHei" w:hAnsi="Microsoft YaHei" w:hint="eastAsia"/>
          <w:color w:val="auto"/>
          <w:szCs w:val="22"/>
        </w:rPr>
        <w:t>属天的</w:t>
      </w:r>
      <w:r w:rsidR="00232070" w:rsidRPr="00686839">
        <w:rPr>
          <w:rFonts w:ascii="Microsoft YaHei" w:eastAsia="Microsoft YaHei" w:hAnsi="Microsoft YaHei" w:hint="eastAsia"/>
          <w:color w:val="auto"/>
          <w:szCs w:val="22"/>
          <w:lang w:eastAsia="zh-TW"/>
        </w:rPr>
        <w:t>「</w:t>
      </w:r>
      <w:r w:rsidR="001061D6" w:rsidRPr="00686839">
        <w:rPr>
          <w:rFonts w:ascii="Microsoft YaHei" w:eastAsia="Microsoft YaHei" w:hAnsi="Microsoft YaHei" w:hint="eastAsia"/>
          <w:color w:val="auto"/>
          <w:szCs w:val="22"/>
        </w:rPr>
        <w:t>国籍</w:t>
      </w:r>
      <w:r w:rsidR="00212BF2" w:rsidRPr="00686839">
        <w:rPr>
          <w:rFonts w:ascii="Microsoft YaHei" w:eastAsia="Microsoft YaHei" w:hAnsi="Microsoft YaHei" w:hint="eastAsia"/>
          <w:color w:val="auto"/>
          <w:szCs w:val="22"/>
        </w:rPr>
        <w:t>」</w:t>
      </w:r>
      <w:r w:rsidR="00F25126" w:rsidRPr="00686839">
        <w:rPr>
          <w:rFonts w:ascii="Microsoft YaHei" w:eastAsia="Microsoft YaHei" w:hAnsi="Microsoft YaHei" w:hint="eastAsia"/>
          <w:color w:val="auto"/>
          <w:szCs w:val="22"/>
        </w:rPr>
        <w:t>与</w:t>
      </w:r>
      <w:r w:rsidR="001061D6" w:rsidRPr="00686839">
        <w:rPr>
          <w:rFonts w:ascii="Microsoft YaHei" w:eastAsia="Microsoft YaHei" w:hAnsi="Microsoft YaHei" w:hint="eastAsia"/>
          <w:color w:val="auto"/>
          <w:szCs w:val="22"/>
        </w:rPr>
        <w:t>这</w:t>
      </w:r>
      <w:r w:rsidR="00212BF2" w:rsidRPr="00686839">
        <w:rPr>
          <w:rFonts w:ascii="Microsoft YaHei" w:eastAsia="Microsoft YaHei" w:hAnsi="Microsoft YaHei" w:hint="eastAsia"/>
          <w:color w:val="auto"/>
          <w:szCs w:val="22"/>
        </w:rPr>
        <w:t>「</w:t>
      </w:r>
      <w:r w:rsidR="001061D6" w:rsidRPr="00686839">
        <w:rPr>
          <w:rFonts w:ascii="Microsoft YaHei" w:eastAsia="Microsoft YaHei" w:hAnsi="Microsoft YaHei" w:hint="eastAsia"/>
          <w:color w:val="auto"/>
          <w:szCs w:val="22"/>
        </w:rPr>
        <w:t>居留权</w:t>
      </w:r>
      <w:r w:rsidR="00212BF2" w:rsidRPr="00686839">
        <w:rPr>
          <w:rFonts w:ascii="Microsoft YaHei" w:eastAsia="Microsoft YaHei" w:hAnsi="Microsoft YaHei" w:hint="eastAsia"/>
          <w:color w:val="auto"/>
          <w:szCs w:val="22"/>
        </w:rPr>
        <w:t>」</w:t>
      </w:r>
      <w:r w:rsidR="001061D6" w:rsidRPr="00686839">
        <w:rPr>
          <w:rFonts w:ascii="Microsoft YaHei" w:eastAsia="Microsoft YaHei" w:hAnsi="Microsoft YaHei" w:hint="eastAsia"/>
          <w:color w:val="auto"/>
          <w:szCs w:val="22"/>
        </w:rPr>
        <w:t>？</w:t>
      </w:r>
      <w:r w:rsidR="00E872FE" w:rsidRPr="00686839">
        <w:rPr>
          <w:rFonts w:ascii="Microsoft YaHei" w:eastAsia="Microsoft YaHei" w:hAnsi="Microsoft YaHei"/>
          <w:color w:val="auto"/>
          <w:sz w:val="16"/>
          <w:szCs w:val="16"/>
        </w:rPr>
        <w:t>(</w:t>
      </w:r>
      <w:r w:rsidR="001061D6" w:rsidRPr="00686839">
        <w:rPr>
          <w:rFonts w:ascii="Microsoft YaHei" w:eastAsia="Microsoft YaHei" w:hAnsi="Microsoft YaHei" w:hint="eastAsia"/>
          <w:color w:val="auto"/>
          <w:sz w:val="16"/>
          <w:szCs w:val="16"/>
        </w:rPr>
        <w:t>弗1:13-14</w:t>
      </w:r>
      <w:r w:rsidR="00E872FE" w:rsidRPr="00686839">
        <w:rPr>
          <w:rFonts w:ascii="Microsoft YaHei" w:eastAsia="Microsoft YaHei" w:hAnsi="Microsoft YaHei"/>
          <w:color w:val="auto"/>
          <w:sz w:val="16"/>
          <w:szCs w:val="16"/>
        </w:rPr>
        <w:t>)</w:t>
      </w:r>
    </w:p>
    <w:p w14:paraId="29E29F43" w14:textId="125CD3FB" w:rsidR="00CD30A8" w:rsidRPr="0029521B" w:rsidRDefault="001061D6" w:rsidP="007E7A5A">
      <w:pPr>
        <w:autoSpaceDE w:val="0"/>
        <w:autoSpaceDN w:val="0"/>
        <w:adjustRightInd w:val="0"/>
        <w:spacing w:line="280" w:lineRule="exact"/>
        <w:ind w:leftChars="262" w:left="576"/>
        <w:rPr>
          <w:bCs w:val="0"/>
        </w:rPr>
      </w:pPr>
      <w:r w:rsidRPr="0029521B">
        <w:rPr>
          <w:rFonts w:hint="eastAsia"/>
        </w:rPr>
        <w:t>我们乃是靠耶稣宝血的洁净，罪得赦免，与神和好，被接纳为他的儿女，</w:t>
      </w:r>
      <w:r w:rsidR="00EF790A" w:rsidRPr="0029521B">
        <w:rPr>
          <w:rFonts w:hint="eastAsia"/>
          <w:lang w:eastAsia="zh-TW"/>
        </w:rPr>
        <w:t>从此</w:t>
      </w:r>
      <w:r w:rsidRPr="0029521B">
        <w:rPr>
          <w:rFonts w:hint="eastAsia"/>
        </w:rPr>
        <w:t>成为天国的子民</w:t>
      </w:r>
      <w:r w:rsidR="002B338B" w:rsidRPr="0029521B">
        <w:rPr>
          <w:rFonts w:hint="eastAsia"/>
        </w:rPr>
        <w:t>；</w:t>
      </w:r>
      <w:r w:rsidR="002A51DF" w:rsidRPr="0029521B">
        <w:t>同时，神把所应许的圣灵赐给我们，作为印记和凭据，保证我们将来一定能</w:t>
      </w:r>
      <w:r w:rsidR="002A51DF" w:rsidRPr="0029521B">
        <w:rPr>
          <w:rFonts w:hint="eastAsia"/>
          <w:lang w:eastAsia="zh-TW"/>
        </w:rPr>
        <w:t>得到天上的</w:t>
      </w:r>
      <w:r w:rsidR="002A51DF" w:rsidRPr="0029521B">
        <w:t>产业</w:t>
      </w:r>
      <w:r w:rsidR="00EF790A" w:rsidRPr="0029521B">
        <w:rPr>
          <w:lang w:eastAsia="zh-TW"/>
        </w:rPr>
        <w:t>。</w:t>
      </w:r>
      <w:r w:rsidR="00827171" w:rsidRPr="0029521B">
        <w:rPr>
          <w:rFonts w:hint="eastAsia"/>
        </w:rPr>
        <w:t xml:space="preserve"> </w:t>
      </w:r>
      <w:r w:rsidR="006B687E" w:rsidRPr="0029521B">
        <w:rPr>
          <w:rFonts w:hint="eastAsia"/>
        </w:rPr>
        <w:t xml:space="preserve"> </w:t>
      </w:r>
      <w:r w:rsidR="00724E15" w:rsidRPr="0029521B">
        <w:rPr>
          <w:rFonts w:hint="eastAsia"/>
        </w:rPr>
        <w:t xml:space="preserve"> </w:t>
      </w:r>
    </w:p>
    <w:p w14:paraId="024EA9E7" w14:textId="6364D607" w:rsidR="00165A53" w:rsidRPr="002B1D34" w:rsidRDefault="003C55E6" w:rsidP="00AF7456">
      <w:pPr>
        <w:autoSpaceDE w:val="0"/>
        <w:autoSpaceDN w:val="0"/>
        <w:adjustRightInd w:val="0"/>
        <w:snapToGrid w:val="0"/>
        <w:spacing w:before="120"/>
        <w:ind w:leftChars="38" w:left="533" w:hangingChars="204" w:hanging="449"/>
        <w:rPr>
          <w:rFonts w:ascii="Microsoft YaHei" w:eastAsia="Microsoft YaHei" w:hAnsi="Microsoft YaHei"/>
          <w:color w:val="auto"/>
          <w:szCs w:val="22"/>
        </w:rPr>
      </w:pPr>
      <w:r w:rsidRPr="002B1D34">
        <w:rPr>
          <w:rFonts w:ascii="Microsoft YaHei" w:eastAsia="Microsoft YaHei" w:hAnsi="Microsoft YaHei" w:hint="eastAsia"/>
          <w:color w:val="auto"/>
          <w:szCs w:val="22"/>
        </w:rPr>
        <w:t>二</w:t>
      </w:r>
      <w:r w:rsidR="00635739" w:rsidRPr="002B1D34">
        <w:rPr>
          <w:rFonts w:ascii="Microsoft YaHei" w:eastAsia="Microsoft YaHei" w:hAnsi="Microsoft YaHei" w:hint="eastAsia"/>
          <w:color w:val="auto"/>
          <w:szCs w:val="22"/>
        </w:rPr>
        <w:t>、</w:t>
      </w:r>
      <w:r w:rsidRPr="002B1D34">
        <w:rPr>
          <w:rFonts w:ascii="Microsoft YaHei" w:eastAsia="Microsoft YaHei" w:hAnsi="Microsoft YaHei" w:hint="eastAsia"/>
          <w:color w:val="auto"/>
          <w:szCs w:val="22"/>
        </w:rPr>
        <w:t>1</w:t>
      </w:r>
      <w:proofErr w:type="gramStart"/>
      <w:r w:rsidRPr="002B1D34">
        <w:rPr>
          <w:rFonts w:ascii="Microsoft YaHei" w:eastAsia="Microsoft YaHei" w:hAnsi="Microsoft YaHei" w:hint="eastAsia"/>
          <w:color w:val="auto"/>
          <w:szCs w:val="22"/>
        </w:rPr>
        <w:t>》</w:t>
      </w:r>
      <w:proofErr w:type="gramEnd"/>
      <w:r w:rsidR="002B338B" w:rsidRPr="002B1D34">
        <w:rPr>
          <w:rFonts w:ascii="Microsoft YaHei" w:eastAsia="Microsoft YaHei" w:hAnsi="Microsoft YaHei" w:hint="eastAsia"/>
          <w:color w:val="auto"/>
          <w:szCs w:val="22"/>
        </w:rPr>
        <w:t>既然我们在这世上是客旅和寄居的，是否</w:t>
      </w:r>
      <w:r w:rsidR="00B75169" w:rsidRPr="002B1D34">
        <w:rPr>
          <w:rFonts w:ascii="Microsoft YaHei" w:eastAsia="Microsoft YaHei" w:hAnsi="Microsoft YaHei" w:hint="eastAsia"/>
          <w:color w:val="auto"/>
          <w:szCs w:val="22"/>
          <w:lang w:eastAsia="zh-TW"/>
        </w:rPr>
        <w:t>就</w:t>
      </w:r>
      <w:r w:rsidR="002B338B" w:rsidRPr="002B1D34">
        <w:rPr>
          <w:rFonts w:ascii="Microsoft YaHei" w:eastAsia="Microsoft YaHei" w:hAnsi="Microsoft YaHei" w:hint="eastAsia"/>
          <w:color w:val="auto"/>
          <w:szCs w:val="22"/>
        </w:rPr>
        <w:t>要「看破红尘、与世隔绝」？我们</w:t>
      </w:r>
      <w:r w:rsidR="00B75169" w:rsidRPr="002B1D34">
        <w:rPr>
          <w:rFonts w:ascii="Microsoft YaHei" w:eastAsia="Microsoft YaHei" w:hAnsi="Microsoft YaHei" w:hint="eastAsia"/>
          <w:color w:val="auto"/>
          <w:szCs w:val="22"/>
        </w:rPr>
        <w:t>到底</w:t>
      </w:r>
      <w:r w:rsidR="00677EFA" w:rsidRPr="002B1D34">
        <w:rPr>
          <w:rFonts w:ascii="Microsoft YaHei" w:eastAsia="Microsoft YaHei" w:hAnsi="Microsoft YaHei" w:hint="eastAsia"/>
          <w:color w:val="auto"/>
          <w:szCs w:val="22"/>
          <w:lang w:eastAsia="zh-TW"/>
        </w:rPr>
        <w:t>当</w:t>
      </w:r>
      <w:r w:rsidR="002B338B" w:rsidRPr="002B1D34">
        <w:rPr>
          <w:rFonts w:ascii="Microsoft YaHei" w:eastAsia="Microsoft YaHei" w:hAnsi="Microsoft YaHei" w:hint="eastAsia"/>
          <w:color w:val="auto"/>
          <w:szCs w:val="22"/>
        </w:rPr>
        <w:t>对谁负责？要作什么？</w:t>
      </w:r>
      <w:r w:rsidR="002B338B" w:rsidRPr="002B1D34">
        <w:rPr>
          <w:rFonts w:ascii="Microsoft YaHei" w:eastAsia="Microsoft YaHei" w:hAnsi="Microsoft YaHei"/>
          <w:color w:val="auto"/>
          <w:sz w:val="16"/>
          <w:szCs w:val="16"/>
        </w:rPr>
        <w:t>(</w:t>
      </w:r>
      <w:r w:rsidR="002B338B" w:rsidRPr="002B1D34">
        <w:rPr>
          <w:rFonts w:ascii="Microsoft YaHei" w:eastAsia="Microsoft YaHei" w:hAnsi="Microsoft YaHei" w:hint="eastAsia"/>
          <w:color w:val="auto"/>
          <w:sz w:val="16"/>
          <w:szCs w:val="16"/>
        </w:rPr>
        <w:t>约</w:t>
      </w:r>
      <w:r w:rsidR="002B338B" w:rsidRPr="002B1D34">
        <w:rPr>
          <w:rFonts w:ascii="Microsoft YaHei" w:eastAsia="Microsoft YaHei" w:hAnsi="Microsoft YaHei"/>
          <w:color w:val="auto"/>
          <w:sz w:val="16"/>
          <w:szCs w:val="16"/>
        </w:rPr>
        <w:t>17:15-</w:t>
      </w:r>
      <w:r w:rsidR="00C97BFB" w:rsidRPr="002B1D34">
        <w:rPr>
          <w:rFonts w:ascii="Microsoft YaHei" w:eastAsia="Microsoft YaHei" w:hAnsi="Microsoft YaHei"/>
          <w:color w:val="auto"/>
          <w:sz w:val="16"/>
          <w:szCs w:val="16"/>
        </w:rPr>
        <w:t>1</w:t>
      </w:r>
      <w:r w:rsidR="00C97BFB">
        <w:rPr>
          <w:rFonts w:ascii="Microsoft YaHei" w:eastAsia="PMingLiU" w:hAnsi="Microsoft YaHei"/>
          <w:color w:val="auto"/>
          <w:sz w:val="16"/>
          <w:szCs w:val="16"/>
          <w:lang w:eastAsia="zh-TW"/>
        </w:rPr>
        <w:t>8</w:t>
      </w:r>
      <w:r w:rsidR="00C97BFB" w:rsidRPr="002B1D34">
        <w:rPr>
          <w:rFonts w:ascii="Microsoft YaHei" w:eastAsia="Microsoft YaHei" w:hAnsi="Microsoft YaHei"/>
          <w:color w:val="auto"/>
          <w:sz w:val="16"/>
          <w:szCs w:val="16"/>
        </w:rPr>
        <w:t>, 彼前</w:t>
      </w:r>
      <w:r w:rsidR="002B338B" w:rsidRPr="002B1D34">
        <w:rPr>
          <w:rFonts w:ascii="Microsoft YaHei" w:eastAsia="Microsoft YaHei" w:hAnsi="Microsoft YaHei"/>
          <w:color w:val="auto"/>
          <w:sz w:val="16"/>
          <w:szCs w:val="16"/>
        </w:rPr>
        <w:t>4:10</w:t>
      </w:r>
      <w:r w:rsidR="009C7F70" w:rsidRPr="002B1D34">
        <w:rPr>
          <w:rFonts w:ascii="Microsoft YaHei" w:eastAsia="Microsoft YaHei" w:hAnsi="Microsoft YaHei" w:hint="eastAsia"/>
          <w:color w:val="auto"/>
          <w:sz w:val="16"/>
          <w:szCs w:val="16"/>
        </w:rPr>
        <w:t>）</w:t>
      </w:r>
    </w:p>
    <w:p w14:paraId="499A1E36" w14:textId="31153B22" w:rsidR="00165A53" w:rsidRPr="0029521B" w:rsidRDefault="002B338B" w:rsidP="007E7A5A">
      <w:pPr>
        <w:autoSpaceDE w:val="0"/>
        <w:autoSpaceDN w:val="0"/>
        <w:adjustRightInd w:val="0"/>
        <w:spacing w:line="280" w:lineRule="exact"/>
        <w:ind w:left="634"/>
        <w:rPr>
          <w:szCs w:val="22"/>
        </w:rPr>
      </w:pPr>
      <w:r w:rsidRPr="0029521B">
        <w:rPr>
          <w:rFonts w:hint="eastAsia"/>
          <w:szCs w:val="22"/>
        </w:rPr>
        <w:t>绝对不是！</w:t>
      </w:r>
      <w:proofErr w:type="gramStart"/>
      <w:r w:rsidR="00CD4524" w:rsidRPr="0029521B">
        <w:rPr>
          <w:szCs w:val="22"/>
        </w:rPr>
        <w:t>主没有</w:t>
      </w:r>
      <w:proofErr w:type="gramEnd"/>
      <w:r w:rsidR="00B75169" w:rsidRPr="0029521B">
        <w:rPr>
          <w:rFonts w:hint="eastAsia"/>
          <w:szCs w:val="22"/>
          <w:lang w:eastAsia="zh-TW"/>
        </w:rPr>
        <w:t>要</w:t>
      </w:r>
      <w:r w:rsidR="00CD4524" w:rsidRPr="0029521B">
        <w:rPr>
          <w:szCs w:val="22"/>
        </w:rPr>
        <w:t>我们离开世界</w:t>
      </w:r>
      <w:r w:rsidR="00677EFA" w:rsidRPr="0029521B">
        <w:rPr>
          <w:rFonts w:hint="eastAsia"/>
          <w:szCs w:val="22"/>
          <w:lang w:eastAsia="zh-TW"/>
        </w:rPr>
        <w:t>、与世隔绝</w:t>
      </w:r>
      <w:r w:rsidR="002A51DF" w:rsidRPr="0029521B">
        <w:rPr>
          <w:rFonts w:hint="eastAsia"/>
          <w:szCs w:val="22"/>
          <w:lang w:eastAsia="zh-TW"/>
        </w:rPr>
        <w:t>；相反地，他</w:t>
      </w:r>
      <w:r w:rsidR="00CD4524" w:rsidRPr="0029521B">
        <w:rPr>
          <w:szCs w:val="22"/>
        </w:rPr>
        <w:t>差我们进入世界，</w:t>
      </w:r>
      <w:r w:rsidR="00677EFA" w:rsidRPr="0029521B">
        <w:rPr>
          <w:szCs w:val="22"/>
        </w:rPr>
        <w:t>活出重</w:t>
      </w:r>
      <w:r w:rsidR="002A51DF" w:rsidRPr="0029521B">
        <w:rPr>
          <w:rFonts w:hint="eastAsia"/>
          <w:szCs w:val="22"/>
          <w:lang w:eastAsia="zh-TW"/>
        </w:rPr>
        <w:t>生</w:t>
      </w:r>
      <w:r w:rsidR="00677EFA" w:rsidRPr="0029521B">
        <w:rPr>
          <w:rFonts w:hint="eastAsia"/>
          <w:szCs w:val="22"/>
          <w:lang w:eastAsia="zh-TW"/>
        </w:rPr>
        <w:t>再造</w:t>
      </w:r>
      <w:r w:rsidR="00677EFA" w:rsidRPr="0029521B">
        <w:rPr>
          <w:szCs w:val="22"/>
        </w:rPr>
        <w:t>的生命</w:t>
      </w:r>
      <w:r w:rsidR="00CD4524" w:rsidRPr="0029521B">
        <w:rPr>
          <w:rFonts w:hint="eastAsia"/>
          <w:szCs w:val="22"/>
        </w:rPr>
        <w:t>。</w:t>
      </w:r>
      <w:r w:rsidR="00CD4524" w:rsidRPr="0029521B">
        <w:rPr>
          <w:szCs w:val="22"/>
        </w:rPr>
        <w:t>我们是</w:t>
      </w:r>
      <w:r w:rsidR="00CD4524" w:rsidRPr="0029521B">
        <w:rPr>
          <w:rFonts w:hint="eastAsia"/>
          <w:szCs w:val="22"/>
        </w:rPr>
        <w:t>对</w:t>
      </w:r>
      <w:r w:rsidR="00CD4524" w:rsidRPr="0029521B">
        <w:rPr>
          <w:szCs w:val="22"/>
        </w:rPr>
        <w:t>神负责，将来</w:t>
      </w:r>
      <w:r w:rsidR="002A51DF" w:rsidRPr="0029521B">
        <w:rPr>
          <w:rFonts w:hint="eastAsia"/>
          <w:szCs w:val="22"/>
          <w:lang w:eastAsia="zh-TW"/>
        </w:rPr>
        <w:t>都</w:t>
      </w:r>
      <w:r w:rsidR="00CD4524" w:rsidRPr="0029521B">
        <w:rPr>
          <w:szCs w:val="22"/>
        </w:rPr>
        <w:t>要向</w:t>
      </w:r>
      <w:r w:rsidR="002A51DF" w:rsidRPr="0029521B">
        <w:rPr>
          <w:rFonts w:hint="eastAsia"/>
          <w:szCs w:val="22"/>
          <w:lang w:eastAsia="zh-TW"/>
        </w:rPr>
        <w:t>他</w:t>
      </w:r>
      <w:r w:rsidR="00CD4524" w:rsidRPr="0029521B">
        <w:rPr>
          <w:szCs w:val="22"/>
        </w:rPr>
        <w:t>交账。因此，当</w:t>
      </w:r>
      <w:r w:rsidR="00CD4524" w:rsidRPr="0029521B">
        <w:rPr>
          <w:rFonts w:hint="eastAsia"/>
          <w:szCs w:val="22"/>
        </w:rPr>
        <w:t>在世上分别为圣，</w:t>
      </w:r>
      <w:r w:rsidR="00CD4524" w:rsidRPr="0029521B">
        <w:rPr>
          <w:szCs w:val="22"/>
        </w:rPr>
        <w:t>善用神所赐的恩赐</w:t>
      </w:r>
      <w:r w:rsidR="00CD4524" w:rsidRPr="0029521B">
        <w:rPr>
          <w:rFonts w:hint="eastAsia"/>
          <w:szCs w:val="22"/>
        </w:rPr>
        <w:t>、机会</w:t>
      </w:r>
      <w:r w:rsidR="00CD4524" w:rsidRPr="0029521B">
        <w:rPr>
          <w:szCs w:val="22"/>
        </w:rPr>
        <w:t>与资源，</w:t>
      </w:r>
      <w:r w:rsidRPr="0029521B">
        <w:rPr>
          <w:rFonts w:hint="eastAsia"/>
          <w:szCs w:val="22"/>
        </w:rPr>
        <w:t>凡事荣耀神，造就</w:t>
      </w:r>
      <w:r w:rsidR="001675F3" w:rsidRPr="0029521B">
        <w:rPr>
          <w:rFonts w:hint="eastAsia"/>
          <w:szCs w:val="22"/>
          <w:lang w:eastAsia="zh-TW"/>
        </w:rPr>
        <w:t>他</w:t>
      </w:r>
      <w:r w:rsidRPr="0029521B">
        <w:rPr>
          <w:rFonts w:hint="eastAsia"/>
          <w:szCs w:val="22"/>
        </w:rPr>
        <w:t>人</w:t>
      </w:r>
      <w:r w:rsidR="00165A53" w:rsidRPr="0029521B">
        <w:rPr>
          <w:rFonts w:hint="eastAsia"/>
          <w:szCs w:val="22"/>
        </w:rPr>
        <w:t>。</w:t>
      </w:r>
      <w:r w:rsidR="00B75169" w:rsidRPr="0029521B">
        <w:rPr>
          <w:szCs w:val="22"/>
        </w:rPr>
        <w:t>所以，</w:t>
      </w:r>
      <w:proofErr w:type="gramStart"/>
      <w:r w:rsidR="002A51DF" w:rsidRPr="0029521B">
        <w:rPr>
          <w:rFonts w:hint="eastAsia"/>
          <w:szCs w:val="22"/>
          <w:lang w:eastAsia="zh-TW"/>
        </w:rPr>
        <w:t>作客旅</w:t>
      </w:r>
      <w:r w:rsidR="001675F3" w:rsidRPr="0029521B">
        <w:rPr>
          <w:szCs w:val="22"/>
        </w:rPr>
        <w:t>不是</w:t>
      </w:r>
      <w:proofErr w:type="gramEnd"/>
      <w:r w:rsidR="001675F3" w:rsidRPr="0029521B">
        <w:rPr>
          <w:szCs w:val="22"/>
        </w:rPr>
        <w:t>与世隔绝，</w:t>
      </w:r>
      <w:r w:rsidR="001675F3" w:rsidRPr="0029521B">
        <w:rPr>
          <w:rFonts w:hint="eastAsia"/>
          <w:szCs w:val="22"/>
          <w:lang w:eastAsia="zh-TW"/>
        </w:rPr>
        <w:t>而</w:t>
      </w:r>
      <w:r w:rsidR="00B75169" w:rsidRPr="0029521B">
        <w:rPr>
          <w:szCs w:val="22"/>
        </w:rPr>
        <w:t>是带着使命活在世上</w:t>
      </w:r>
      <w:r w:rsidR="001675F3" w:rsidRPr="0029521B">
        <w:rPr>
          <w:rFonts w:hint="eastAsia"/>
          <w:szCs w:val="22"/>
          <w:lang w:eastAsia="zh-TW"/>
        </w:rPr>
        <w:t>，为神作</w:t>
      </w:r>
      <w:r w:rsidR="00B75169" w:rsidRPr="0029521B">
        <w:rPr>
          <w:szCs w:val="22"/>
        </w:rPr>
        <w:t>见证。</w:t>
      </w:r>
    </w:p>
    <w:p w14:paraId="760484C9" w14:textId="2E25CC67" w:rsidR="00CD30A8" w:rsidRPr="00686839" w:rsidRDefault="00165A53" w:rsidP="00404887">
      <w:pPr>
        <w:autoSpaceDE w:val="0"/>
        <w:autoSpaceDN w:val="0"/>
        <w:adjustRightInd w:val="0"/>
        <w:ind w:leftChars="225" w:left="579" w:hangingChars="38" w:hanging="84"/>
        <w:rPr>
          <w:rFonts w:ascii="Microsoft YaHei" w:eastAsia="PMingLiU" w:hAnsi="Microsoft YaHei"/>
          <w:color w:val="auto"/>
          <w:lang w:eastAsia="zh-TW"/>
        </w:rPr>
      </w:pPr>
      <w:r w:rsidRPr="00413CB3">
        <w:rPr>
          <w:rFonts w:ascii="Microsoft YaHei" w:eastAsia="Microsoft YaHei" w:hAnsi="Microsoft YaHei" w:hint="eastAsia"/>
          <w:color w:val="auto"/>
          <w:szCs w:val="22"/>
        </w:rPr>
        <w:t>2》</w:t>
      </w:r>
      <w:r w:rsidR="003C55E6" w:rsidRPr="00413CB3">
        <w:rPr>
          <w:rFonts w:ascii="Microsoft YaHei" w:eastAsia="Microsoft YaHei" w:hAnsi="Microsoft YaHei" w:hint="eastAsia"/>
          <w:color w:val="auto"/>
          <w:szCs w:val="22"/>
        </w:rPr>
        <w:t>在日常生活中，如何表现出来</w:t>
      </w:r>
      <w:r w:rsidR="004B018A" w:rsidRPr="00413CB3">
        <w:rPr>
          <w:rFonts w:ascii="Microsoft YaHei" w:eastAsia="Microsoft YaHei" w:hAnsi="Microsoft YaHei"/>
          <w:color w:val="auto"/>
          <w:szCs w:val="22"/>
        </w:rPr>
        <w:t>我们虽在世上，却不属这世界</w:t>
      </w:r>
      <w:r w:rsidR="003C55E6" w:rsidRPr="00413CB3">
        <w:rPr>
          <w:rFonts w:ascii="Microsoft YaHei" w:eastAsia="Microsoft YaHei" w:hAnsi="Microsoft YaHei" w:hint="eastAsia"/>
          <w:color w:val="auto"/>
          <w:szCs w:val="22"/>
        </w:rPr>
        <w:t>？</w:t>
      </w:r>
      <w:r w:rsidR="00686839">
        <w:rPr>
          <w:rFonts w:ascii="Microsoft YaHei" w:eastAsia="PMingLiU" w:hAnsi="Microsoft YaHei" w:hint="eastAsia"/>
          <w:color w:val="auto"/>
          <w:sz w:val="16"/>
          <w:szCs w:val="16"/>
          <w:lang w:eastAsia="zh-TW"/>
        </w:rPr>
        <w:t xml:space="preserve"> </w:t>
      </w:r>
    </w:p>
    <w:p w14:paraId="56FF0A66" w14:textId="2B95D118" w:rsidR="003C55E6" w:rsidRPr="0029521B" w:rsidRDefault="003C55E6" w:rsidP="00A57179">
      <w:pPr>
        <w:autoSpaceDE w:val="0"/>
        <w:autoSpaceDN w:val="0"/>
        <w:adjustRightInd w:val="0"/>
        <w:spacing w:after="60"/>
        <w:ind w:leftChars="260" w:left="572" w:firstLineChars="1" w:firstLine="2"/>
        <w:rPr>
          <w:i/>
          <w:iCs w:val="0"/>
          <w:color w:val="1F3864" w:themeColor="accent1" w:themeShade="80"/>
          <w:szCs w:val="20"/>
        </w:rPr>
      </w:pPr>
      <w:bookmarkStart w:id="1" w:name="_Hlk219805761"/>
      <w:r w:rsidRPr="0029521B">
        <w:rPr>
          <w:rFonts w:hint="eastAsia"/>
          <w:szCs w:val="22"/>
        </w:rPr>
        <w:t>请组员分享</w:t>
      </w:r>
      <w:r w:rsidR="00DA1155" w:rsidRPr="0029521B">
        <w:rPr>
          <w:rFonts w:hint="eastAsia"/>
          <w:szCs w:val="22"/>
          <w:lang w:eastAsia="zh-TW"/>
        </w:rPr>
        <w:t>，彼此激励在日常中活出属天身份</w:t>
      </w:r>
      <w:r w:rsidRPr="0029521B">
        <w:rPr>
          <w:rFonts w:hint="eastAsia"/>
          <w:szCs w:val="22"/>
        </w:rPr>
        <w:t>。</w:t>
      </w:r>
      <w:r w:rsidR="004B018A" w:rsidRPr="0029521B">
        <w:rPr>
          <w:rFonts w:hint="eastAsia"/>
          <w:i/>
          <w:color w:val="1F3864" w:themeColor="accent1" w:themeShade="80"/>
          <w:szCs w:val="20"/>
        </w:rPr>
        <w:t>例</w:t>
      </w:r>
      <w:r w:rsidRPr="0029521B">
        <w:rPr>
          <w:rFonts w:hint="eastAsia"/>
          <w:i/>
          <w:color w:val="1F3864" w:themeColor="accent1" w:themeShade="80"/>
          <w:szCs w:val="20"/>
        </w:rPr>
        <w:t>如：</w:t>
      </w:r>
      <w:r w:rsidRPr="00FC2588">
        <w:rPr>
          <w:rFonts w:hint="eastAsia"/>
          <w:i/>
          <w:color w:val="1F3864" w:themeColor="accent1" w:themeShade="80"/>
          <w:sz w:val="20"/>
        </w:rPr>
        <w:t>1）</w:t>
      </w:r>
      <w:r w:rsidRPr="0029521B">
        <w:rPr>
          <w:rFonts w:hint="eastAsia"/>
          <w:i/>
          <w:color w:val="1F3864" w:themeColor="accent1" w:themeShade="80"/>
          <w:szCs w:val="20"/>
          <w:u w:val="single"/>
        </w:rPr>
        <w:t>价值观</w:t>
      </w:r>
      <w:r w:rsidRPr="0029521B">
        <w:rPr>
          <w:rFonts w:hint="eastAsia"/>
          <w:i/>
          <w:color w:val="1F3864" w:themeColor="accent1" w:themeShade="80"/>
          <w:szCs w:val="20"/>
        </w:rPr>
        <w:t>：不</w:t>
      </w:r>
      <w:r w:rsidR="0000595D" w:rsidRPr="0029521B">
        <w:rPr>
          <w:rFonts w:hint="eastAsia"/>
          <w:i/>
          <w:color w:val="1F3864" w:themeColor="accent1" w:themeShade="80"/>
          <w:szCs w:val="20"/>
        </w:rPr>
        <w:t>追求</w:t>
      </w:r>
      <w:r w:rsidRPr="0029521B">
        <w:rPr>
          <w:rFonts w:hint="eastAsia"/>
          <w:i/>
          <w:color w:val="1F3864" w:themeColor="accent1" w:themeShade="80"/>
          <w:szCs w:val="20"/>
        </w:rPr>
        <w:t>今世的名利</w:t>
      </w:r>
      <w:r w:rsidR="00DA1155" w:rsidRPr="0029521B">
        <w:rPr>
          <w:rFonts w:hint="eastAsia"/>
          <w:i/>
          <w:color w:val="1F3864" w:themeColor="accent1" w:themeShade="80"/>
          <w:szCs w:val="20"/>
          <w:lang w:eastAsia="zh-TW"/>
        </w:rPr>
        <w:t>和</w:t>
      </w:r>
      <w:r w:rsidRPr="0029521B">
        <w:rPr>
          <w:rFonts w:hint="eastAsia"/>
          <w:i/>
          <w:color w:val="1F3864" w:themeColor="accent1" w:themeShade="80"/>
          <w:szCs w:val="20"/>
        </w:rPr>
        <w:t>荣耀，而以永恒</w:t>
      </w:r>
      <w:r w:rsidR="0000595D" w:rsidRPr="0029521B">
        <w:rPr>
          <w:rFonts w:hint="eastAsia"/>
          <w:i/>
          <w:color w:val="1F3864" w:themeColor="accent1" w:themeShade="80"/>
          <w:szCs w:val="20"/>
        </w:rPr>
        <w:t>与神</w:t>
      </w:r>
      <w:r w:rsidR="00DA1155" w:rsidRPr="0029521B">
        <w:rPr>
          <w:rFonts w:hint="eastAsia"/>
          <w:i/>
          <w:color w:val="1F3864" w:themeColor="accent1" w:themeShade="80"/>
          <w:szCs w:val="20"/>
          <w:lang w:eastAsia="zh-TW"/>
        </w:rPr>
        <w:t>的</w:t>
      </w:r>
      <w:r w:rsidR="0000595D" w:rsidRPr="0029521B">
        <w:rPr>
          <w:rFonts w:hint="eastAsia"/>
          <w:i/>
          <w:color w:val="1F3864" w:themeColor="accent1" w:themeShade="80"/>
          <w:szCs w:val="20"/>
        </w:rPr>
        <w:t>旨意为目标。</w:t>
      </w:r>
      <w:r w:rsidR="0000595D" w:rsidRPr="00FC2588">
        <w:rPr>
          <w:rFonts w:hint="eastAsia"/>
          <w:i/>
          <w:color w:val="1F3864" w:themeColor="accent1" w:themeShade="80"/>
          <w:sz w:val="20"/>
        </w:rPr>
        <w:t>2）</w:t>
      </w:r>
      <w:r w:rsidR="0000595D" w:rsidRPr="0029521B">
        <w:rPr>
          <w:rFonts w:hint="eastAsia"/>
          <w:i/>
          <w:color w:val="1F3864" w:themeColor="accent1" w:themeShade="80"/>
          <w:szCs w:val="20"/>
          <w:u w:val="single"/>
        </w:rPr>
        <w:t>生活态度</w:t>
      </w:r>
      <w:r w:rsidR="0000595D" w:rsidRPr="0029521B">
        <w:rPr>
          <w:rFonts w:hint="eastAsia"/>
          <w:i/>
          <w:color w:val="1F3864" w:themeColor="accent1" w:themeShade="80"/>
          <w:szCs w:val="20"/>
        </w:rPr>
        <w:t>：忠心尽责，谨守圣洁，在言行上与世人</w:t>
      </w:r>
      <w:r w:rsidR="00DA1155" w:rsidRPr="0029521B">
        <w:rPr>
          <w:rFonts w:hint="eastAsia"/>
          <w:i/>
          <w:color w:val="1F3864" w:themeColor="accent1" w:themeShade="80"/>
          <w:szCs w:val="20"/>
          <w:lang w:eastAsia="zh-TW"/>
        </w:rPr>
        <w:t>有所</w:t>
      </w:r>
      <w:r w:rsidR="0000595D" w:rsidRPr="0029521B">
        <w:rPr>
          <w:rFonts w:hint="eastAsia"/>
          <w:i/>
          <w:color w:val="1F3864" w:themeColor="accent1" w:themeShade="80"/>
          <w:szCs w:val="20"/>
        </w:rPr>
        <w:t>分别。</w:t>
      </w:r>
      <w:r w:rsidR="0000595D" w:rsidRPr="00FC2588">
        <w:rPr>
          <w:rFonts w:hint="eastAsia"/>
          <w:i/>
          <w:color w:val="1F3864" w:themeColor="accent1" w:themeShade="80"/>
          <w:sz w:val="20"/>
        </w:rPr>
        <w:t>3）</w:t>
      </w:r>
      <w:r w:rsidR="0000595D" w:rsidRPr="0029521B">
        <w:rPr>
          <w:rFonts w:hint="eastAsia"/>
          <w:i/>
          <w:color w:val="1F3864" w:themeColor="accent1" w:themeShade="80"/>
          <w:szCs w:val="20"/>
        </w:rPr>
        <w:t>不被</w:t>
      </w:r>
      <w:r w:rsidR="0000595D" w:rsidRPr="0029521B">
        <w:rPr>
          <w:rFonts w:hint="eastAsia"/>
          <w:i/>
          <w:color w:val="1F3864" w:themeColor="accent1" w:themeShade="80"/>
          <w:szCs w:val="20"/>
          <w:u w:val="single"/>
        </w:rPr>
        <w:t>环境</w:t>
      </w:r>
      <w:r w:rsidR="0000595D" w:rsidRPr="0029521B">
        <w:rPr>
          <w:rFonts w:hint="eastAsia"/>
          <w:i/>
          <w:color w:val="1F3864" w:themeColor="accent1" w:themeShade="80"/>
          <w:szCs w:val="20"/>
        </w:rPr>
        <w:t>左右：不因顺境自夸、逆境绝望，因为</w:t>
      </w:r>
      <w:r w:rsidR="00DA1155" w:rsidRPr="0029521B">
        <w:rPr>
          <w:rFonts w:hint="eastAsia"/>
          <w:i/>
          <w:color w:val="1F3864" w:themeColor="accent1" w:themeShade="80"/>
          <w:szCs w:val="20"/>
          <w:lang w:eastAsia="zh-TW"/>
        </w:rPr>
        <w:t>我们</w:t>
      </w:r>
      <w:r w:rsidR="0000595D" w:rsidRPr="0029521B">
        <w:rPr>
          <w:rFonts w:hint="eastAsia"/>
          <w:i/>
          <w:color w:val="1F3864" w:themeColor="accent1" w:themeShade="80"/>
          <w:szCs w:val="20"/>
        </w:rPr>
        <w:t>真正的家乡在天上。</w:t>
      </w:r>
      <w:r w:rsidR="0000595D" w:rsidRPr="00FC2588">
        <w:rPr>
          <w:rFonts w:hint="eastAsia"/>
          <w:i/>
          <w:color w:val="1F3864" w:themeColor="accent1" w:themeShade="80"/>
          <w:sz w:val="20"/>
        </w:rPr>
        <w:t>4）</w:t>
      </w:r>
      <w:r w:rsidR="0000595D" w:rsidRPr="0029521B">
        <w:rPr>
          <w:rFonts w:hint="eastAsia"/>
          <w:i/>
          <w:color w:val="1F3864" w:themeColor="accent1" w:themeShade="80"/>
          <w:szCs w:val="20"/>
        </w:rPr>
        <w:t>积极参与</w:t>
      </w:r>
      <w:r w:rsidR="004B018A" w:rsidRPr="0029521B">
        <w:rPr>
          <w:rFonts w:hint="eastAsia"/>
          <w:i/>
          <w:color w:val="1F3864" w:themeColor="accent1" w:themeShade="80"/>
          <w:szCs w:val="20"/>
        </w:rPr>
        <w:t>、关心神国的事</w:t>
      </w:r>
      <w:r w:rsidR="0000595D" w:rsidRPr="0029521B">
        <w:rPr>
          <w:rFonts w:hint="eastAsia"/>
          <w:i/>
          <w:color w:val="1F3864" w:themeColor="accent1" w:themeShade="80"/>
          <w:szCs w:val="20"/>
        </w:rPr>
        <w:t>：</w:t>
      </w:r>
      <w:r w:rsidR="004B018A" w:rsidRPr="0029521B">
        <w:rPr>
          <w:i/>
          <w:color w:val="1F3864" w:themeColor="accent1" w:themeShade="80"/>
          <w:szCs w:val="20"/>
        </w:rPr>
        <w:t>参加聚会、祷告、奉献，</w:t>
      </w:r>
      <w:r w:rsidR="003A47C2" w:rsidRPr="0029521B">
        <w:rPr>
          <w:rFonts w:hint="eastAsia"/>
          <w:i/>
          <w:color w:val="1F3864" w:themeColor="accent1" w:themeShade="80"/>
          <w:szCs w:val="20"/>
          <w:lang w:eastAsia="zh-TW"/>
        </w:rPr>
        <w:t>关心</w:t>
      </w:r>
      <w:r w:rsidR="004B018A" w:rsidRPr="0029521B">
        <w:rPr>
          <w:i/>
          <w:color w:val="1F3864" w:themeColor="accent1" w:themeShade="80"/>
          <w:szCs w:val="20"/>
        </w:rPr>
        <w:t>信徒和福音朋友，参与社区服务与宣教</w:t>
      </w:r>
      <w:r w:rsidR="00DA1155" w:rsidRPr="0029521B">
        <w:rPr>
          <w:rFonts w:hint="eastAsia"/>
          <w:i/>
          <w:color w:val="1F3864" w:themeColor="accent1" w:themeShade="80"/>
          <w:szCs w:val="20"/>
          <w:lang w:eastAsia="zh-TW"/>
        </w:rPr>
        <w:t>等事工</w:t>
      </w:r>
      <w:r w:rsidR="004B018A" w:rsidRPr="0029521B">
        <w:rPr>
          <w:rFonts w:hint="eastAsia"/>
          <w:i/>
          <w:color w:val="1F3864" w:themeColor="accent1" w:themeShade="80"/>
          <w:szCs w:val="20"/>
        </w:rPr>
        <w:t>。</w:t>
      </w:r>
    </w:p>
    <w:bookmarkEnd w:id="1"/>
    <w:p w14:paraId="443A23C0" w14:textId="724F37FB" w:rsidR="001549D1" w:rsidRPr="00686839" w:rsidRDefault="003A47C2" w:rsidP="00AF7456">
      <w:pPr>
        <w:autoSpaceDE w:val="0"/>
        <w:autoSpaceDN w:val="0"/>
        <w:adjustRightInd w:val="0"/>
        <w:snapToGrid w:val="0"/>
        <w:spacing w:before="120"/>
        <w:ind w:leftChars="37" w:left="532" w:hangingChars="205" w:hanging="451"/>
        <w:rPr>
          <w:rFonts w:ascii="Microsoft YaHei" w:eastAsia="Microsoft YaHei" w:hAnsi="Microsoft YaHei" w:hint="eastAsia"/>
          <w:bCs w:val="0"/>
          <w:color w:val="auto"/>
          <w:lang w:eastAsia="zh-TW"/>
        </w:rPr>
      </w:pPr>
      <w:r w:rsidRPr="00FC21B8">
        <w:rPr>
          <w:rFonts w:ascii="Microsoft YaHei" w:eastAsia="Microsoft YaHei" w:hAnsi="Microsoft YaHei" w:hint="eastAsia"/>
          <w:color w:val="auto"/>
          <w:szCs w:val="22"/>
          <w:lang w:eastAsia="zh-TW"/>
        </w:rPr>
        <w:t>三</w:t>
      </w:r>
      <w:r w:rsidR="001549D1" w:rsidRPr="00FC21B8">
        <w:rPr>
          <w:rFonts w:ascii="Microsoft YaHei" w:eastAsia="Microsoft YaHei" w:hAnsi="Microsoft YaHei" w:hint="eastAsia"/>
          <w:color w:val="auto"/>
          <w:szCs w:val="22"/>
        </w:rPr>
        <w:t>、</w:t>
      </w:r>
      <w:r w:rsidR="009F2952" w:rsidRPr="00686839">
        <w:rPr>
          <w:rFonts w:ascii="Microsoft YaHei" w:eastAsia="Microsoft YaHei" w:hAnsi="Microsoft YaHei" w:hint="eastAsia"/>
          <w:color w:val="auto"/>
          <w:szCs w:val="22"/>
        </w:rPr>
        <w:t>1》</w:t>
      </w:r>
      <w:r w:rsidRPr="00686839">
        <w:rPr>
          <w:rFonts w:ascii="Microsoft YaHei" w:eastAsia="Microsoft YaHei" w:hAnsi="Microsoft YaHei"/>
          <w:color w:val="auto"/>
          <w:szCs w:val="22"/>
        </w:rPr>
        <w:t>什么是「私欲和灵魂的争战」？</w:t>
      </w:r>
      <w:r w:rsidR="00C97BFB" w:rsidRPr="00686839">
        <w:rPr>
          <w:rFonts w:ascii="Microsoft YaHei" w:eastAsia="Microsoft YaHei" w:hAnsi="Microsoft YaHei" w:hint="eastAsia"/>
          <w:color w:val="auto"/>
          <w:szCs w:val="22"/>
          <w:lang w:eastAsia="zh-TW"/>
        </w:rPr>
        <w:t>请</w:t>
      </w:r>
      <w:r w:rsidR="00C97BFB" w:rsidRPr="00686839">
        <w:rPr>
          <w:rFonts w:ascii="Microsoft YaHei" w:eastAsia="Microsoft YaHei" w:hAnsi="Microsoft YaHei"/>
          <w:color w:val="auto"/>
          <w:szCs w:val="22"/>
        </w:rPr>
        <w:t>举生活中的一例说明</w:t>
      </w:r>
      <w:r w:rsidR="00C97BFB" w:rsidRPr="00686839">
        <w:rPr>
          <w:rFonts w:ascii="Microsoft YaHei" w:eastAsia="Microsoft YaHei" w:hAnsi="Microsoft YaHei" w:hint="eastAsia"/>
          <w:color w:val="auto"/>
          <w:szCs w:val="22"/>
          <w:lang w:eastAsia="zh-TW"/>
        </w:rPr>
        <w:t>。</w:t>
      </w:r>
      <w:r w:rsidRPr="00686839">
        <w:rPr>
          <w:rFonts w:ascii="Microsoft YaHei" w:eastAsia="Microsoft YaHei" w:hAnsi="Microsoft YaHei"/>
          <w:color w:val="auto"/>
          <w:sz w:val="16"/>
          <w:szCs w:val="16"/>
        </w:rPr>
        <w:t>(罗7:21-23)</w:t>
      </w:r>
      <w:r w:rsidR="00407E3A" w:rsidRPr="00686839">
        <w:rPr>
          <w:rFonts w:ascii="Microsoft YaHei" w:eastAsia="Microsoft YaHei" w:hAnsi="Microsoft YaHei"/>
        </w:rPr>
        <w:t xml:space="preserve"> </w:t>
      </w:r>
    </w:p>
    <w:p w14:paraId="1AEC40F1" w14:textId="12EB9A19" w:rsidR="00277B9A" w:rsidRPr="00A8157C" w:rsidRDefault="00A94CC1" w:rsidP="00163D66">
      <w:pPr>
        <w:autoSpaceDE w:val="0"/>
        <w:autoSpaceDN w:val="0"/>
        <w:adjustRightInd w:val="0"/>
        <w:snapToGrid w:val="0"/>
        <w:spacing w:before="60"/>
        <w:ind w:leftChars="245" w:left="539"/>
        <w:contextualSpacing/>
        <w:rPr>
          <w:rFonts w:eastAsia="PMingLiU"/>
          <w:szCs w:val="22"/>
          <w:lang w:eastAsia="zh-TW"/>
        </w:rPr>
      </w:pPr>
      <w:r w:rsidRPr="0029521B">
        <w:rPr>
          <w:rFonts w:hint="eastAsia"/>
          <w:szCs w:val="22"/>
        </w:rPr>
        <w:t>私欲是出自老我</w:t>
      </w:r>
      <w:r w:rsidR="00DA1155" w:rsidRPr="0029521B">
        <w:rPr>
          <w:rFonts w:hint="eastAsia"/>
          <w:szCs w:val="22"/>
          <w:lang w:eastAsia="zh-TW"/>
        </w:rPr>
        <w:t>、</w:t>
      </w:r>
      <w:proofErr w:type="gramStart"/>
      <w:r w:rsidRPr="0029521B">
        <w:rPr>
          <w:rFonts w:hint="eastAsia"/>
          <w:szCs w:val="22"/>
        </w:rPr>
        <w:t>罪性的</w:t>
      </w:r>
      <w:proofErr w:type="gramEnd"/>
      <w:r w:rsidRPr="0029521B">
        <w:rPr>
          <w:rFonts w:hint="eastAsia"/>
          <w:szCs w:val="22"/>
        </w:rPr>
        <w:t>欲望；灵魂是里面属神的生命。</w:t>
      </w:r>
      <w:r w:rsidRPr="0029521B">
        <w:rPr>
          <w:szCs w:val="22"/>
        </w:rPr>
        <w:t>「私欲和灵魂的争战」</w:t>
      </w:r>
      <w:r w:rsidR="00DA1155" w:rsidRPr="0029521B">
        <w:rPr>
          <w:szCs w:val="22"/>
        </w:rPr>
        <w:t>就是这两者在我们心里交战</w:t>
      </w:r>
      <w:r w:rsidR="0039017D" w:rsidRPr="0029521B">
        <w:rPr>
          <w:rFonts w:hint="eastAsia"/>
          <w:szCs w:val="22"/>
          <w:lang w:eastAsia="zh-TW"/>
        </w:rPr>
        <w:t>：</w:t>
      </w:r>
      <w:r w:rsidR="00DA1155" w:rsidRPr="0029521B">
        <w:rPr>
          <w:szCs w:val="22"/>
        </w:rPr>
        <w:t>一边想顺从自己的私欲，另一边</w:t>
      </w:r>
      <w:proofErr w:type="gramStart"/>
      <w:r w:rsidR="00DA1155" w:rsidRPr="0029521B">
        <w:rPr>
          <w:szCs w:val="22"/>
        </w:rPr>
        <w:t>想讨神</w:t>
      </w:r>
      <w:r w:rsidR="0039017D" w:rsidRPr="0029521B">
        <w:rPr>
          <w:rFonts w:hint="eastAsia"/>
          <w:szCs w:val="22"/>
          <w:lang w:eastAsia="zh-TW"/>
        </w:rPr>
        <w:t>的</w:t>
      </w:r>
      <w:proofErr w:type="gramEnd"/>
      <w:r w:rsidR="00DA1155" w:rsidRPr="0029521B">
        <w:rPr>
          <w:szCs w:val="22"/>
        </w:rPr>
        <w:t>喜悦</w:t>
      </w:r>
      <w:r w:rsidR="00407E3A" w:rsidRPr="0029521B">
        <w:rPr>
          <w:rFonts w:hint="eastAsia"/>
          <w:szCs w:val="22"/>
        </w:rPr>
        <w:t>。</w:t>
      </w:r>
      <w:r w:rsidR="00407E3A" w:rsidRPr="0029521B">
        <w:rPr>
          <w:sz w:val="16"/>
          <w:szCs w:val="16"/>
        </w:rPr>
        <w:t>(罗7:21-23)</w:t>
      </w:r>
      <w:r w:rsidR="00407E3A" w:rsidRPr="0029521B">
        <w:rPr>
          <w:rFonts w:hint="eastAsia"/>
          <w:i/>
          <w:iCs w:val="0"/>
          <w:sz w:val="20"/>
          <w:szCs w:val="20"/>
          <w:lang w:eastAsia="zh-TW"/>
        </w:rPr>
        <w:t xml:space="preserve"> </w:t>
      </w:r>
      <w:r w:rsidR="00AF7456" w:rsidRPr="0029521B">
        <w:rPr>
          <w:rFonts w:hint="eastAsia"/>
          <w:i/>
          <w:iCs w:val="0"/>
          <w:color w:val="1F3864" w:themeColor="accent1" w:themeShade="80"/>
          <w:szCs w:val="22"/>
          <w:lang w:eastAsia="zh-TW"/>
        </w:rPr>
        <w:t>（</w:t>
      </w:r>
      <w:r w:rsidR="00407E3A" w:rsidRPr="0029521B">
        <w:rPr>
          <w:rFonts w:hint="eastAsia"/>
          <w:i/>
          <w:iCs w:val="0"/>
          <w:color w:val="1F3864" w:themeColor="accent1" w:themeShade="80"/>
          <w:szCs w:val="22"/>
          <w:lang w:eastAsia="zh-TW"/>
        </w:rPr>
        <w:t>例如：</w:t>
      </w:r>
      <w:r w:rsidR="00407E3A" w:rsidRPr="0029521B">
        <w:rPr>
          <w:rFonts w:hint="eastAsia"/>
          <w:i/>
          <w:iCs w:val="0"/>
          <w:color w:val="1F3864" w:themeColor="accent1" w:themeShade="80"/>
          <w:szCs w:val="24"/>
        </w:rPr>
        <w:t>受委屈</w:t>
      </w:r>
      <w:r w:rsidR="001E1F27" w:rsidRPr="0029521B">
        <w:rPr>
          <w:rFonts w:hint="eastAsia"/>
          <w:i/>
          <w:iCs w:val="0"/>
          <w:color w:val="1F3864" w:themeColor="accent1" w:themeShade="80"/>
          <w:szCs w:val="24"/>
          <w:lang w:eastAsia="zh-TW"/>
        </w:rPr>
        <w:t>时</w:t>
      </w:r>
      <w:r w:rsidR="00DA1155" w:rsidRPr="0029521B">
        <w:rPr>
          <w:rFonts w:hint="eastAsia"/>
          <w:i/>
          <w:iCs w:val="0"/>
          <w:color w:val="1F3864" w:themeColor="accent1" w:themeShade="80"/>
          <w:szCs w:val="24"/>
          <w:lang w:eastAsia="zh-TW"/>
        </w:rPr>
        <w:t>，</w:t>
      </w:r>
      <w:proofErr w:type="gramStart"/>
      <w:r w:rsidR="0039017D" w:rsidRPr="0029521B">
        <w:rPr>
          <w:rFonts w:hint="eastAsia"/>
          <w:i/>
          <w:iCs w:val="0"/>
          <w:color w:val="1F3864" w:themeColor="accent1" w:themeShade="80"/>
          <w:szCs w:val="24"/>
          <w:lang w:eastAsia="zh-TW"/>
        </w:rPr>
        <w:t>立刻</w:t>
      </w:r>
      <w:r w:rsidR="00DA1155" w:rsidRPr="0029521B">
        <w:rPr>
          <w:rFonts w:hint="eastAsia"/>
          <w:i/>
          <w:iCs w:val="0"/>
          <w:color w:val="1F3864" w:themeColor="accent1" w:themeShade="80"/>
          <w:szCs w:val="24"/>
          <w:lang w:eastAsia="zh-TW"/>
        </w:rPr>
        <w:t>想</w:t>
      </w:r>
      <w:r w:rsidR="0039017D" w:rsidRPr="0029521B">
        <w:rPr>
          <w:rFonts w:hint="eastAsia"/>
          <w:i/>
          <w:iCs w:val="0"/>
          <w:color w:val="1F3864" w:themeColor="accent1" w:themeShade="80"/>
          <w:szCs w:val="24"/>
          <w:lang w:eastAsia="zh-TW"/>
        </w:rPr>
        <w:t>用</w:t>
      </w:r>
      <w:r w:rsidR="00BF184D" w:rsidRPr="0029521B">
        <w:rPr>
          <w:rFonts w:hint="eastAsia"/>
          <w:i/>
          <w:iCs w:val="0"/>
          <w:color w:val="1F3864" w:themeColor="accent1" w:themeShade="80"/>
          <w:szCs w:val="24"/>
          <w:lang w:eastAsia="zh-TW"/>
        </w:rPr>
        <w:t>自己</w:t>
      </w:r>
      <w:r w:rsidR="00E076AC" w:rsidRPr="0029521B">
        <w:rPr>
          <w:rFonts w:hint="eastAsia"/>
          <w:i/>
          <w:iCs w:val="0"/>
          <w:color w:val="1F3864" w:themeColor="accent1" w:themeShade="80"/>
          <w:szCs w:val="24"/>
          <w:lang w:eastAsia="zh-TW"/>
        </w:rPr>
        <w:t>的方法来报复</w:t>
      </w:r>
      <w:r w:rsidR="00566C73" w:rsidRPr="0029521B">
        <w:rPr>
          <w:i/>
          <w:iCs w:val="0"/>
          <w:color w:val="1F3864" w:themeColor="accent1" w:themeShade="80"/>
          <w:szCs w:val="24"/>
        </w:rPr>
        <w:t>;</w:t>
      </w:r>
      <w:r w:rsidR="00407E3A" w:rsidRPr="0029521B">
        <w:rPr>
          <w:rFonts w:hint="eastAsia"/>
          <w:i/>
          <w:iCs w:val="0"/>
          <w:color w:val="1F3864" w:themeColor="accent1" w:themeShade="80"/>
          <w:szCs w:val="24"/>
        </w:rPr>
        <w:t>付出</w:t>
      </w:r>
      <w:r w:rsidRPr="0029521B">
        <w:rPr>
          <w:rFonts w:hint="eastAsia"/>
          <w:i/>
          <w:iCs w:val="0"/>
          <w:color w:val="1F3864" w:themeColor="accent1" w:themeShade="80"/>
          <w:szCs w:val="24"/>
        </w:rPr>
        <w:t>后就想要</w:t>
      </w:r>
      <w:r w:rsidR="00407E3A" w:rsidRPr="0029521B">
        <w:rPr>
          <w:rFonts w:hint="eastAsia"/>
          <w:i/>
          <w:iCs w:val="0"/>
          <w:color w:val="1F3864" w:themeColor="accent1" w:themeShade="80"/>
          <w:szCs w:val="24"/>
        </w:rPr>
        <w:t>得</w:t>
      </w:r>
      <w:r w:rsidR="00E076AC" w:rsidRPr="0029521B">
        <w:rPr>
          <w:rFonts w:hint="eastAsia"/>
          <w:i/>
          <w:iCs w:val="0"/>
          <w:color w:val="1F3864" w:themeColor="accent1" w:themeShade="80"/>
          <w:szCs w:val="24"/>
          <w:lang w:eastAsia="zh-TW"/>
        </w:rPr>
        <w:t>到</w:t>
      </w:r>
      <w:r w:rsidR="00407E3A" w:rsidRPr="0029521B">
        <w:rPr>
          <w:rFonts w:hint="eastAsia"/>
          <w:i/>
          <w:iCs w:val="0"/>
          <w:color w:val="1F3864" w:themeColor="accent1" w:themeShade="80"/>
          <w:szCs w:val="24"/>
        </w:rPr>
        <w:t>人的称赞</w:t>
      </w:r>
      <w:proofErr w:type="gramEnd"/>
      <w:r w:rsidR="00566C73" w:rsidRPr="0029521B">
        <w:rPr>
          <w:i/>
          <w:iCs w:val="0"/>
          <w:color w:val="1F3864" w:themeColor="accent1" w:themeShade="80"/>
          <w:szCs w:val="24"/>
        </w:rPr>
        <w:t>;</w:t>
      </w:r>
      <w:r w:rsidRPr="0029521B">
        <w:rPr>
          <w:rFonts w:hint="eastAsia"/>
          <w:i/>
          <w:iCs w:val="0"/>
          <w:color w:val="1F3864" w:themeColor="accent1" w:themeShade="80"/>
          <w:szCs w:val="24"/>
        </w:rPr>
        <w:t>做错事却</w:t>
      </w:r>
      <w:r w:rsidR="00E076AC" w:rsidRPr="0029521B">
        <w:rPr>
          <w:rFonts w:hint="eastAsia"/>
          <w:i/>
          <w:iCs w:val="0"/>
          <w:color w:val="1F3864" w:themeColor="accent1" w:themeShade="80"/>
          <w:szCs w:val="24"/>
          <w:lang w:eastAsia="zh-TW"/>
        </w:rPr>
        <w:t>不愿认错或</w:t>
      </w:r>
      <w:r w:rsidR="00566C73" w:rsidRPr="0029521B">
        <w:rPr>
          <w:rFonts w:hint="eastAsia"/>
          <w:i/>
          <w:iCs w:val="0"/>
          <w:color w:val="1F3864" w:themeColor="accent1" w:themeShade="80"/>
          <w:szCs w:val="24"/>
        </w:rPr>
        <w:t>道歉</w:t>
      </w:r>
      <w:r w:rsidR="003B111F" w:rsidRPr="0029521B">
        <w:rPr>
          <w:rFonts w:hint="eastAsia"/>
          <w:i/>
          <w:iCs w:val="0"/>
          <w:color w:val="1F3864" w:themeColor="accent1" w:themeShade="80"/>
          <w:szCs w:val="24"/>
        </w:rPr>
        <w:t>；</w:t>
      </w:r>
      <w:r w:rsidR="003B111F" w:rsidRPr="0029521B">
        <w:rPr>
          <w:i/>
          <w:color w:val="1F3864" w:themeColor="accent1" w:themeShade="80"/>
          <w:szCs w:val="24"/>
        </w:rPr>
        <w:t>贪婪、嫉妒、骄傲</w:t>
      </w:r>
      <w:r w:rsidR="00FC2588">
        <w:rPr>
          <w:rFonts w:hint="eastAsia"/>
          <w:i/>
          <w:color w:val="1F3864" w:themeColor="accent1" w:themeShade="80"/>
          <w:szCs w:val="24"/>
        </w:rPr>
        <w:t>、背后论断人</w:t>
      </w:r>
      <w:r w:rsidR="00E076AC" w:rsidRPr="0029521B">
        <w:rPr>
          <w:rFonts w:hint="eastAsia"/>
          <w:i/>
          <w:color w:val="1F3864" w:themeColor="accent1" w:themeShade="80"/>
          <w:szCs w:val="24"/>
          <w:lang w:eastAsia="zh-TW"/>
        </w:rPr>
        <w:t>等</w:t>
      </w:r>
      <w:r w:rsidR="0039017D" w:rsidRPr="0029521B">
        <w:rPr>
          <w:rFonts w:hint="eastAsia"/>
          <w:i/>
          <w:color w:val="1F3864" w:themeColor="accent1" w:themeShade="80"/>
          <w:szCs w:val="24"/>
          <w:lang w:eastAsia="zh-TW"/>
        </w:rPr>
        <w:t>，明知不对却</w:t>
      </w:r>
      <w:r w:rsidR="00616534" w:rsidRPr="0029521B">
        <w:rPr>
          <w:rFonts w:hint="eastAsia"/>
          <w:i/>
          <w:color w:val="1F3864" w:themeColor="accent1" w:themeShade="80"/>
          <w:szCs w:val="24"/>
          <w:lang w:eastAsia="zh-TW"/>
        </w:rPr>
        <w:t>难以</w:t>
      </w:r>
      <w:r w:rsidR="0039017D" w:rsidRPr="0029521B">
        <w:rPr>
          <w:rFonts w:hint="eastAsia"/>
          <w:i/>
          <w:color w:val="1F3864" w:themeColor="accent1" w:themeShade="80"/>
          <w:szCs w:val="24"/>
          <w:lang w:eastAsia="zh-TW"/>
        </w:rPr>
        <w:t>控制</w:t>
      </w:r>
      <w:r w:rsidR="00407E3A" w:rsidRPr="0029521B">
        <w:rPr>
          <w:rFonts w:hint="eastAsia"/>
          <w:i/>
          <w:color w:val="1F3864" w:themeColor="accent1" w:themeShade="80"/>
          <w:szCs w:val="20"/>
        </w:rPr>
        <w:t>。</w:t>
      </w:r>
      <w:r w:rsidR="00AF7456" w:rsidRPr="0029521B">
        <w:rPr>
          <w:rFonts w:hint="eastAsia"/>
          <w:i/>
          <w:color w:val="1F3864" w:themeColor="accent1" w:themeShade="80"/>
          <w:szCs w:val="20"/>
          <w:lang w:eastAsia="zh-TW"/>
        </w:rPr>
        <w:t>）</w:t>
      </w:r>
    </w:p>
    <w:p w14:paraId="5F1D44B2" w14:textId="44136F98" w:rsidR="00E01F1F" w:rsidRPr="002B1D34" w:rsidRDefault="009F2952" w:rsidP="009F2952">
      <w:pPr>
        <w:autoSpaceDE w:val="0"/>
        <w:autoSpaceDN w:val="0"/>
        <w:adjustRightInd w:val="0"/>
        <w:snapToGrid w:val="0"/>
        <w:ind w:leftChars="224" w:left="636" w:hangingChars="65" w:hanging="143"/>
        <w:contextualSpacing/>
        <w:rPr>
          <w:rFonts w:ascii="Microsoft YaHei" w:eastAsia="Microsoft YaHei" w:hAnsi="Microsoft YaHei"/>
          <w:color w:val="000000" w:themeColor="text1"/>
          <w:lang w:eastAsia="zh-TW"/>
        </w:rPr>
      </w:pPr>
      <w:r w:rsidRPr="002B1D34">
        <w:rPr>
          <w:rFonts w:ascii="Microsoft YaHei" w:eastAsia="Microsoft YaHei" w:hAnsi="Microsoft YaHei" w:hint="eastAsia"/>
          <w:color w:val="000000" w:themeColor="text1"/>
        </w:rPr>
        <w:t>2》</w:t>
      </w:r>
      <w:r w:rsidR="00E01F1F" w:rsidRPr="002B1D34">
        <w:rPr>
          <w:rFonts w:ascii="Microsoft YaHei" w:eastAsia="Microsoft YaHei" w:hAnsi="Microsoft YaHei"/>
          <w:color w:val="000000" w:themeColor="text1"/>
        </w:rPr>
        <w:t>这种争战</w:t>
      </w:r>
      <w:r w:rsidR="00163D66" w:rsidRPr="002B1D34">
        <w:rPr>
          <w:rFonts w:ascii="Microsoft YaHei" w:eastAsia="Microsoft YaHei" w:hAnsi="Microsoft YaHei" w:hint="eastAsia"/>
          <w:color w:val="000000" w:themeColor="text1"/>
        </w:rPr>
        <w:t>是</w:t>
      </w:r>
      <w:r w:rsidR="00E01F1F" w:rsidRPr="002B1D34">
        <w:rPr>
          <w:rFonts w:ascii="Microsoft YaHei" w:eastAsia="Microsoft YaHei" w:hAnsi="Microsoft YaHei"/>
          <w:color w:val="000000" w:themeColor="text1"/>
        </w:rPr>
        <w:t>「</w:t>
      </w:r>
      <w:r w:rsidR="00E95E58" w:rsidRPr="002B1D34">
        <w:rPr>
          <w:rFonts w:ascii="Microsoft YaHei" w:eastAsia="Microsoft YaHei" w:hAnsi="Microsoft YaHei" w:hint="eastAsia"/>
          <w:color w:val="000000" w:themeColor="text1"/>
        </w:rPr>
        <w:t>正常</w:t>
      </w:r>
      <w:r w:rsidR="00E01F1F" w:rsidRPr="002B1D34">
        <w:rPr>
          <w:rFonts w:ascii="Microsoft YaHei" w:eastAsia="Microsoft YaHei" w:hAnsi="Microsoft YaHei"/>
          <w:color w:val="000000" w:themeColor="text1"/>
        </w:rPr>
        <w:t>」</w:t>
      </w:r>
      <w:r w:rsidR="00E95E58" w:rsidRPr="002B1D34">
        <w:rPr>
          <w:rFonts w:ascii="Microsoft YaHei" w:eastAsia="Microsoft YaHei" w:hAnsi="Microsoft YaHei" w:hint="eastAsia"/>
          <w:color w:val="000000" w:themeColor="text1"/>
        </w:rPr>
        <w:t>现象</w:t>
      </w:r>
      <w:r w:rsidR="00E01F1F" w:rsidRPr="002B1D34">
        <w:rPr>
          <w:rFonts w:ascii="Microsoft YaHei" w:eastAsia="Microsoft YaHei" w:hAnsi="Microsoft YaHei"/>
          <w:color w:val="000000" w:themeColor="text1"/>
        </w:rPr>
        <w:t>吗？我们</w:t>
      </w:r>
      <w:r w:rsidR="003736C5" w:rsidRPr="002B1D34">
        <w:rPr>
          <w:rFonts w:ascii="Microsoft YaHei" w:eastAsia="Microsoft YaHei" w:hAnsi="Microsoft YaHei" w:hint="eastAsia"/>
          <w:color w:val="000000" w:themeColor="text1"/>
          <w:lang w:eastAsia="zh-TW"/>
        </w:rPr>
        <w:t>该</w:t>
      </w:r>
      <w:r w:rsidR="00E01F1F" w:rsidRPr="002B1D34">
        <w:rPr>
          <w:rFonts w:ascii="Microsoft YaHei" w:eastAsia="Microsoft YaHei" w:hAnsi="Microsoft YaHei"/>
          <w:color w:val="000000" w:themeColor="text1"/>
        </w:rPr>
        <w:t>如何</w:t>
      </w:r>
      <w:r w:rsidR="00E95E58" w:rsidRPr="002B1D34">
        <w:rPr>
          <w:rFonts w:ascii="Microsoft YaHei" w:eastAsia="Microsoft YaHei" w:hAnsi="Microsoft YaHei" w:hint="eastAsia"/>
          <w:color w:val="000000" w:themeColor="text1"/>
        </w:rPr>
        <w:t>面对它</w:t>
      </w:r>
      <w:proofErr w:type="gramStart"/>
      <w:r w:rsidR="00E01F1F" w:rsidRPr="002B1D34">
        <w:rPr>
          <w:rFonts w:ascii="Microsoft YaHei" w:eastAsia="Microsoft YaHei" w:hAnsi="Microsoft YaHei"/>
          <w:color w:val="000000" w:themeColor="text1"/>
        </w:rPr>
        <w:t>？</w:t>
      </w:r>
      <w:r w:rsidR="00616534" w:rsidRPr="00616534">
        <w:rPr>
          <w:rFonts w:ascii="Microsoft YaHei" w:eastAsia="Microsoft YaHei" w:hAnsi="Microsoft YaHei"/>
          <w:color w:val="000000" w:themeColor="text1"/>
          <w:sz w:val="18"/>
          <w:szCs w:val="14"/>
        </w:rPr>
        <w:t>(</w:t>
      </w:r>
      <w:r w:rsidR="00616534" w:rsidRPr="00616534">
        <w:rPr>
          <w:rFonts w:ascii="Microsoft YaHei" w:eastAsia="Microsoft YaHei" w:hAnsi="Microsoft YaHei"/>
          <w:color w:val="000000" w:themeColor="text1"/>
          <w:sz w:val="16"/>
          <w:szCs w:val="14"/>
        </w:rPr>
        <w:t xml:space="preserve"> </w:t>
      </w:r>
      <w:r w:rsidR="00616534" w:rsidRPr="00616534">
        <w:rPr>
          <w:rFonts w:ascii="Microsoft YaHei" w:eastAsia="Microsoft YaHei" w:hAnsi="Microsoft YaHei" w:hint="eastAsia"/>
          <w:color w:val="000000" w:themeColor="text1"/>
          <w:sz w:val="16"/>
          <w:szCs w:val="14"/>
        </w:rPr>
        <w:t>罗</w:t>
      </w:r>
      <w:proofErr w:type="gramEnd"/>
      <w:r w:rsidR="00616534" w:rsidRPr="00616534">
        <w:rPr>
          <w:rFonts w:ascii="Microsoft YaHei" w:eastAsia="Microsoft YaHei" w:hAnsi="Microsoft YaHei"/>
          <w:color w:val="000000" w:themeColor="text1"/>
          <w:sz w:val="16"/>
          <w:szCs w:val="14"/>
        </w:rPr>
        <w:t>8:13</w:t>
      </w:r>
      <w:r w:rsidR="00616534" w:rsidRPr="00616534">
        <w:rPr>
          <w:rFonts w:ascii="Microsoft YaHei" w:eastAsia="Microsoft YaHei" w:hAnsi="Microsoft YaHei"/>
          <w:color w:val="000000" w:themeColor="text1"/>
          <w:sz w:val="18"/>
          <w:szCs w:val="14"/>
        </w:rPr>
        <w:t>)</w:t>
      </w:r>
    </w:p>
    <w:p w14:paraId="11BB3276" w14:textId="4C550D24" w:rsidR="00E95E58" w:rsidRPr="0029521B" w:rsidRDefault="00CE1441" w:rsidP="00163D66">
      <w:pPr>
        <w:autoSpaceDE w:val="0"/>
        <w:autoSpaceDN w:val="0"/>
        <w:adjustRightInd w:val="0"/>
        <w:spacing w:line="280" w:lineRule="exact"/>
        <w:ind w:left="540"/>
        <w:rPr>
          <w:szCs w:val="22"/>
        </w:rPr>
      </w:pPr>
      <w:r w:rsidRPr="0029521B">
        <w:rPr>
          <w:rFonts w:hint="eastAsia"/>
          <w:szCs w:val="22"/>
        </w:rPr>
        <w:t>是的，这是</w:t>
      </w:r>
      <w:proofErr w:type="gramStart"/>
      <w:r w:rsidRPr="0029521B">
        <w:rPr>
          <w:rFonts w:hint="eastAsia"/>
          <w:szCs w:val="22"/>
        </w:rPr>
        <w:t>属灵生命</w:t>
      </w:r>
      <w:proofErr w:type="gramEnd"/>
      <w:r w:rsidRPr="0029521B">
        <w:rPr>
          <w:rFonts w:hint="eastAsia"/>
          <w:szCs w:val="22"/>
        </w:rPr>
        <w:t>存在的证明</w:t>
      </w:r>
      <w:r w:rsidR="00616534" w:rsidRPr="0029521B">
        <w:rPr>
          <w:rFonts w:hint="eastAsia"/>
          <w:szCs w:val="22"/>
          <w:lang w:eastAsia="zh-TW"/>
        </w:rPr>
        <w:t>。</w:t>
      </w:r>
      <w:r w:rsidR="00E01F1F" w:rsidRPr="0029521B">
        <w:rPr>
          <w:szCs w:val="22"/>
        </w:rPr>
        <w:t>这</w:t>
      </w:r>
      <w:r w:rsidR="003736C5" w:rsidRPr="0029521B">
        <w:rPr>
          <w:rFonts w:hint="eastAsia"/>
          <w:szCs w:val="22"/>
          <w:lang w:eastAsia="zh-TW"/>
        </w:rPr>
        <w:t>种</w:t>
      </w:r>
      <w:r w:rsidR="00E01F1F" w:rsidRPr="0029521B">
        <w:rPr>
          <w:szCs w:val="22"/>
        </w:rPr>
        <w:t>争战</w:t>
      </w:r>
      <w:r w:rsidR="003736C5" w:rsidRPr="0029521B">
        <w:rPr>
          <w:rFonts w:hint="eastAsia"/>
          <w:szCs w:val="22"/>
          <w:lang w:eastAsia="zh-TW"/>
        </w:rPr>
        <w:t>表</w:t>
      </w:r>
      <w:r w:rsidRPr="0029521B">
        <w:rPr>
          <w:rFonts w:hint="eastAsia"/>
          <w:szCs w:val="22"/>
        </w:rPr>
        <w:t>明</w:t>
      </w:r>
      <w:r w:rsidR="00E01F1F" w:rsidRPr="0029521B">
        <w:rPr>
          <w:szCs w:val="22"/>
        </w:rPr>
        <w:t>我们是「有灵的活人」</w:t>
      </w:r>
      <w:r w:rsidR="003736C5" w:rsidRPr="0029521B">
        <w:rPr>
          <w:rFonts w:hint="eastAsia"/>
          <w:szCs w:val="22"/>
          <w:lang w:eastAsia="zh-TW"/>
        </w:rPr>
        <w:t>；</w:t>
      </w:r>
      <w:r w:rsidRPr="0029521B">
        <w:rPr>
          <w:rFonts w:hint="eastAsia"/>
          <w:szCs w:val="22"/>
        </w:rPr>
        <w:t>若没有争战，</w:t>
      </w:r>
      <w:r w:rsidR="003736C5" w:rsidRPr="0029521B">
        <w:rPr>
          <w:rFonts w:hint="eastAsia"/>
          <w:szCs w:val="22"/>
          <w:lang w:eastAsia="zh-TW"/>
        </w:rPr>
        <w:t>反而</w:t>
      </w:r>
      <w:r w:rsidRPr="0029521B">
        <w:rPr>
          <w:rFonts w:hint="eastAsia"/>
          <w:szCs w:val="22"/>
        </w:rPr>
        <w:t>显示我们对罪</w:t>
      </w:r>
      <w:r w:rsidR="00616534" w:rsidRPr="0029521B">
        <w:rPr>
          <w:rFonts w:hint="eastAsia"/>
          <w:szCs w:val="22"/>
          <w:lang w:eastAsia="zh-TW"/>
        </w:rPr>
        <w:t>已经</w:t>
      </w:r>
      <w:r w:rsidRPr="0029521B">
        <w:rPr>
          <w:rFonts w:hint="eastAsia"/>
          <w:szCs w:val="22"/>
        </w:rPr>
        <w:t>麻木了。</w:t>
      </w:r>
      <w:r w:rsidR="00E01F1F" w:rsidRPr="0029521B">
        <w:rPr>
          <w:szCs w:val="22"/>
        </w:rPr>
        <w:t>圣经告诉我们，</w:t>
      </w:r>
      <w:proofErr w:type="gramStart"/>
      <w:r w:rsidR="00E01F1F" w:rsidRPr="0029521B">
        <w:rPr>
          <w:szCs w:val="22"/>
        </w:rPr>
        <w:t>属灵的</w:t>
      </w:r>
      <w:proofErr w:type="gramEnd"/>
      <w:r w:rsidR="00E01F1F" w:rsidRPr="0029521B">
        <w:rPr>
          <w:szCs w:val="22"/>
        </w:rPr>
        <w:t>争战</w:t>
      </w:r>
      <w:proofErr w:type="gramStart"/>
      <w:r w:rsidR="00E01F1F" w:rsidRPr="0029521B">
        <w:rPr>
          <w:szCs w:val="22"/>
        </w:rPr>
        <w:t>要用属灵的</w:t>
      </w:r>
      <w:proofErr w:type="gramEnd"/>
      <w:r w:rsidR="00E01F1F" w:rsidRPr="0029521B">
        <w:rPr>
          <w:szCs w:val="22"/>
        </w:rPr>
        <w:t>方法</w:t>
      </w:r>
      <w:r w:rsidR="003736C5" w:rsidRPr="0029521B">
        <w:rPr>
          <w:rFonts w:hint="eastAsia"/>
          <w:szCs w:val="22"/>
          <w:lang w:eastAsia="zh-TW"/>
        </w:rPr>
        <w:t>和</w:t>
      </w:r>
      <w:r w:rsidR="00E01F1F" w:rsidRPr="0029521B">
        <w:rPr>
          <w:szCs w:val="22"/>
        </w:rPr>
        <w:t>兵器</w:t>
      </w:r>
      <w:r w:rsidR="003736C5" w:rsidRPr="0029521B">
        <w:rPr>
          <w:rFonts w:hint="eastAsia"/>
          <w:szCs w:val="22"/>
          <w:lang w:eastAsia="zh-TW"/>
        </w:rPr>
        <w:t>来应对</w:t>
      </w:r>
      <w:r w:rsidR="00616534" w:rsidRPr="0029521B">
        <w:rPr>
          <w:rFonts w:hint="eastAsia"/>
          <w:szCs w:val="22"/>
          <w:lang w:eastAsia="zh-TW"/>
        </w:rPr>
        <w:t>：</w:t>
      </w:r>
      <w:r w:rsidR="00E01F1F" w:rsidRPr="0029521B">
        <w:rPr>
          <w:szCs w:val="22"/>
        </w:rPr>
        <w:t>首先</w:t>
      </w:r>
      <w:r w:rsidR="003736C5" w:rsidRPr="0029521B">
        <w:rPr>
          <w:rFonts w:hint="eastAsia"/>
          <w:szCs w:val="22"/>
          <w:lang w:eastAsia="zh-TW"/>
        </w:rPr>
        <w:t>，</w:t>
      </w:r>
      <w:r w:rsidR="00E01F1F" w:rsidRPr="0029521B">
        <w:rPr>
          <w:szCs w:val="22"/>
        </w:rPr>
        <w:t>要承认自己的软弱</w:t>
      </w:r>
      <w:r w:rsidRPr="0029521B">
        <w:rPr>
          <w:rFonts w:hint="eastAsia"/>
          <w:szCs w:val="22"/>
        </w:rPr>
        <w:t>；</w:t>
      </w:r>
      <w:r w:rsidR="00E01F1F" w:rsidRPr="0029521B">
        <w:rPr>
          <w:szCs w:val="22"/>
        </w:rPr>
        <w:t>其次</w:t>
      </w:r>
      <w:r w:rsidR="003736C5" w:rsidRPr="0029521B">
        <w:rPr>
          <w:rFonts w:hint="eastAsia"/>
          <w:szCs w:val="22"/>
          <w:lang w:eastAsia="zh-TW"/>
        </w:rPr>
        <w:t>，</w:t>
      </w:r>
      <w:r w:rsidR="00E01F1F" w:rsidRPr="0029521B">
        <w:rPr>
          <w:szCs w:val="22"/>
        </w:rPr>
        <w:t>靠着圣经</w:t>
      </w:r>
      <w:r w:rsidRPr="0029521B">
        <w:rPr>
          <w:rFonts w:hint="eastAsia"/>
          <w:szCs w:val="22"/>
        </w:rPr>
        <w:t>分辨</w:t>
      </w:r>
      <w:r w:rsidR="00E01F1F" w:rsidRPr="0029521B">
        <w:rPr>
          <w:szCs w:val="22"/>
        </w:rPr>
        <w:t>私欲，</w:t>
      </w:r>
      <w:r w:rsidR="00EA6B25" w:rsidRPr="0029521B">
        <w:rPr>
          <w:rFonts w:hint="eastAsia"/>
          <w:szCs w:val="22"/>
          <w:lang w:eastAsia="zh-TW"/>
        </w:rPr>
        <w:t>把它视为</w:t>
      </w:r>
      <w:r w:rsidR="00E01F1F" w:rsidRPr="0029521B">
        <w:rPr>
          <w:szCs w:val="22"/>
        </w:rPr>
        <w:t>要对付的仇敌</w:t>
      </w:r>
      <w:r w:rsidRPr="0029521B">
        <w:rPr>
          <w:rFonts w:hint="eastAsia"/>
          <w:szCs w:val="22"/>
        </w:rPr>
        <w:t>；</w:t>
      </w:r>
      <w:r w:rsidR="00E01F1F" w:rsidRPr="0029521B">
        <w:rPr>
          <w:szCs w:val="22"/>
        </w:rPr>
        <w:t>最后</w:t>
      </w:r>
      <w:r w:rsidR="003736C5" w:rsidRPr="0029521B">
        <w:rPr>
          <w:rFonts w:hint="eastAsia"/>
          <w:szCs w:val="22"/>
          <w:lang w:eastAsia="zh-TW"/>
        </w:rPr>
        <w:t>，</w:t>
      </w:r>
      <w:r w:rsidR="00E01F1F" w:rsidRPr="0029521B">
        <w:rPr>
          <w:szCs w:val="22"/>
        </w:rPr>
        <w:t>借着祷告，</w:t>
      </w:r>
      <w:r w:rsidR="00EA6B25" w:rsidRPr="0029521B">
        <w:rPr>
          <w:rFonts w:hint="eastAsia"/>
          <w:szCs w:val="22"/>
          <w:lang w:eastAsia="zh-TW"/>
        </w:rPr>
        <w:t>依靠</w:t>
      </w:r>
      <w:r w:rsidR="00E01F1F" w:rsidRPr="0029521B">
        <w:rPr>
          <w:szCs w:val="22"/>
        </w:rPr>
        <w:t>内里圣灵的能力，治死肉体</w:t>
      </w:r>
      <w:r w:rsidR="003736C5" w:rsidRPr="0029521B">
        <w:rPr>
          <w:rFonts w:hint="eastAsia"/>
          <w:szCs w:val="22"/>
          <w:lang w:eastAsia="zh-TW"/>
        </w:rPr>
        <w:t>的</w:t>
      </w:r>
      <w:r w:rsidR="00E01F1F" w:rsidRPr="0029521B">
        <w:rPr>
          <w:szCs w:val="22"/>
        </w:rPr>
        <w:t>私欲</w:t>
      </w:r>
      <w:r w:rsidR="003736C5" w:rsidRPr="0029521B">
        <w:rPr>
          <w:rFonts w:hint="eastAsia"/>
          <w:szCs w:val="22"/>
          <w:lang w:eastAsia="zh-TW"/>
        </w:rPr>
        <w:t>，</w:t>
      </w:r>
      <w:r w:rsidR="00EA6B25" w:rsidRPr="0029521B">
        <w:rPr>
          <w:rFonts w:hint="eastAsia"/>
          <w:szCs w:val="22"/>
          <w:lang w:eastAsia="zh-TW"/>
        </w:rPr>
        <w:t>甘心</w:t>
      </w:r>
      <w:r w:rsidR="003736C5" w:rsidRPr="0029521B">
        <w:rPr>
          <w:rFonts w:hint="eastAsia"/>
          <w:szCs w:val="22"/>
          <w:lang w:eastAsia="zh-TW"/>
        </w:rPr>
        <w:t>顺服神。</w:t>
      </w:r>
      <w:r w:rsidR="00E01F1F" w:rsidRPr="0029521B">
        <w:rPr>
          <w:szCs w:val="22"/>
        </w:rPr>
        <w:t xml:space="preserve"> </w:t>
      </w:r>
    </w:p>
    <w:p w14:paraId="03FB3712" w14:textId="48588BEA" w:rsidR="00163D66" w:rsidRPr="00686839" w:rsidRDefault="00FC21B8" w:rsidP="00163D66">
      <w:pPr>
        <w:autoSpaceDE w:val="0"/>
        <w:autoSpaceDN w:val="0"/>
        <w:adjustRightInd w:val="0"/>
        <w:snapToGrid w:val="0"/>
        <w:ind w:leftChars="224" w:left="636" w:hangingChars="65" w:hanging="143"/>
        <w:contextualSpacing/>
        <w:rPr>
          <w:rFonts w:ascii="Microsoft YaHei" w:eastAsia="Microsoft YaHei" w:hAnsi="Microsoft YaHei"/>
          <w:color w:val="000000" w:themeColor="text1"/>
        </w:rPr>
      </w:pPr>
      <w:r w:rsidRPr="00686839">
        <w:rPr>
          <w:rFonts w:ascii="Microsoft YaHei" w:eastAsia="Microsoft YaHei" w:hAnsi="Microsoft YaHei"/>
          <w:color w:val="000000" w:themeColor="text1"/>
        </w:rPr>
        <w:t>3</w:t>
      </w:r>
      <w:r w:rsidR="00163D66" w:rsidRPr="00686839">
        <w:rPr>
          <w:rFonts w:ascii="Microsoft YaHei" w:eastAsia="Microsoft YaHei" w:hAnsi="Microsoft YaHei" w:hint="eastAsia"/>
          <w:color w:val="000000" w:themeColor="text1"/>
        </w:rPr>
        <w:t>》</w:t>
      </w:r>
      <w:r w:rsidR="00163D66" w:rsidRPr="00686839">
        <w:rPr>
          <w:rFonts w:ascii="Microsoft YaHei" w:eastAsia="Microsoft YaHei" w:hAnsi="Microsoft YaHei"/>
          <w:color w:val="000000" w:themeColor="text1"/>
        </w:rPr>
        <w:t>我们的</w:t>
      </w:r>
      <w:r w:rsidR="00AF7456" w:rsidRPr="00686839">
        <w:rPr>
          <w:rFonts w:ascii="Microsoft YaHei" w:eastAsia="Microsoft YaHei" w:hAnsi="Microsoft YaHei"/>
          <w:color w:val="000000" w:themeColor="text1"/>
        </w:rPr>
        <w:t>盼望与确据</w:t>
      </w:r>
      <w:r w:rsidR="00163D66" w:rsidRPr="00686839">
        <w:rPr>
          <w:rFonts w:ascii="Microsoft YaHei" w:eastAsia="Microsoft YaHei" w:hAnsi="Microsoft YaHei"/>
          <w:color w:val="000000" w:themeColor="text1"/>
        </w:rPr>
        <w:t>为何</w:t>
      </w:r>
      <w:r w:rsidR="00163D66" w:rsidRPr="00686839">
        <w:rPr>
          <w:rFonts w:ascii="Microsoft YaHei" w:eastAsia="Microsoft YaHei" w:hAnsi="Microsoft YaHei" w:hint="eastAsia"/>
          <w:color w:val="000000" w:themeColor="text1"/>
          <w:lang w:eastAsia="zh-TW"/>
        </w:rPr>
        <w:t>？</w:t>
      </w:r>
      <w:r w:rsidR="00F034BC" w:rsidRPr="00686839">
        <w:rPr>
          <w:rFonts w:ascii="Microsoft YaHei" w:eastAsia="Microsoft YaHei" w:hAnsi="Microsoft YaHei"/>
          <w:color w:val="000000" w:themeColor="text1"/>
          <w:sz w:val="18"/>
          <w:szCs w:val="14"/>
        </w:rPr>
        <w:t>(</w:t>
      </w:r>
      <w:r w:rsidR="00F034BC" w:rsidRPr="00686839">
        <w:rPr>
          <w:rFonts w:ascii="Microsoft YaHei" w:eastAsia="Microsoft YaHei" w:hAnsi="Microsoft YaHei" w:hint="eastAsia"/>
          <w:color w:val="000000" w:themeColor="text1"/>
          <w:sz w:val="16"/>
          <w:szCs w:val="14"/>
        </w:rPr>
        <w:t>启</w:t>
      </w:r>
      <w:r w:rsidR="00F034BC" w:rsidRPr="00686839">
        <w:rPr>
          <w:rFonts w:ascii="Microsoft YaHei" w:eastAsia="Microsoft YaHei" w:hAnsi="Microsoft YaHei"/>
          <w:color w:val="000000" w:themeColor="text1"/>
          <w:sz w:val="16"/>
          <w:szCs w:val="14"/>
        </w:rPr>
        <w:t>21:4-5</w:t>
      </w:r>
      <w:r w:rsidR="00F034BC" w:rsidRPr="00686839">
        <w:rPr>
          <w:rFonts w:ascii="Microsoft YaHei" w:eastAsia="Microsoft YaHei" w:hAnsi="Microsoft YaHei"/>
          <w:color w:val="000000" w:themeColor="text1"/>
          <w:sz w:val="18"/>
          <w:szCs w:val="14"/>
        </w:rPr>
        <w:t>)</w:t>
      </w:r>
    </w:p>
    <w:p w14:paraId="37EFC512" w14:textId="7277CE8F" w:rsidR="00163D66" w:rsidRPr="0029521B" w:rsidRDefault="00163D66" w:rsidP="00163D66">
      <w:pPr>
        <w:tabs>
          <w:tab w:val="left" w:pos="1620"/>
        </w:tabs>
        <w:autoSpaceDE w:val="0"/>
        <w:autoSpaceDN w:val="0"/>
        <w:adjustRightInd w:val="0"/>
        <w:snapToGrid w:val="0"/>
        <w:ind w:leftChars="245" w:left="539" w:firstLine="1"/>
        <w:contextualSpacing/>
      </w:pPr>
      <w:r w:rsidRPr="0029521B">
        <w:rPr>
          <w:rFonts w:hint="eastAsia"/>
          <w:szCs w:val="22"/>
        </w:rPr>
        <w:t>我们的</w:t>
      </w:r>
      <w:r w:rsidR="00EA6B25" w:rsidRPr="0029521B">
        <w:rPr>
          <w:rFonts w:hint="eastAsia"/>
          <w:szCs w:val="22"/>
          <w:lang w:eastAsia="zh-TW"/>
        </w:rPr>
        <w:t>盼望</w:t>
      </w:r>
      <w:r w:rsidR="00AF7456" w:rsidRPr="0029521B">
        <w:rPr>
          <w:rFonts w:hint="eastAsia"/>
          <w:szCs w:val="22"/>
          <w:lang w:eastAsia="zh-TW"/>
        </w:rPr>
        <w:t>与确据</w:t>
      </w:r>
      <w:r w:rsidRPr="0029521B">
        <w:rPr>
          <w:rFonts w:hint="eastAsia"/>
          <w:szCs w:val="22"/>
        </w:rPr>
        <w:t>在于：</w:t>
      </w:r>
      <w:r w:rsidRPr="0029521B">
        <w:rPr>
          <w:szCs w:val="22"/>
        </w:rPr>
        <w:t>虽然</w:t>
      </w:r>
      <w:r w:rsidRPr="0029521B">
        <w:rPr>
          <w:rFonts w:hint="eastAsia"/>
          <w:szCs w:val="22"/>
        </w:rPr>
        <w:t>在今生的争战中</w:t>
      </w:r>
      <w:r w:rsidR="00EA6B25" w:rsidRPr="0029521B">
        <w:rPr>
          <w:rFonts w:hint="eastAsia"/>
          <w:szCs w:val="22"/>
          <w:lang w:eastAsia="zh-TW"/>
        </w:rPr>
        <w:t>，我们</w:t>
      </w:r>
      <w:r w:rsidRPr="0029521B">
        <w:rPr>
          <w:szCs w:val="22"/>
        </w:rPr>
        <w:t>常</w:t>
      </w:r>
      <w:r w:rsidRPr="0029521B">
        <w:rPr>
          <w:rFonts w:hint="eastAsia"/>
          <w:szCs w:val="22"/>
        </w:rPr>
        <w:t>有</w:t>
      </w:r>
      <w:r w:rsidRPr="0029521B">
        <w:rPr>
          <w:szCs w:val="22"/>
        </w:rPr>
        <w:t>软弱</w:t>
      </w:r>
      <w:r w:rsidR="00EA6B25" w:rsidRPr="0029521B">
        <w:rPr>
          <w:rFonts w:hint="eastAsia"/>
          <w:szCs w:val="22"/>
          <w:lang w:eastAsia="zh-TW"/>
        </w:rPr>
        <w:t>，</w:t>
      </w:r>
      <w:r w:rsidRPr="0029521B">
        <w:rPr>
          <w:rFonts w:hint="eastAsia"/>
          <w:szCs w:val="22"/>
        </w:rPr>
        <w:t>甚至</w:t>
      </w:r>
      <w:r w:rsidRPr="0029521B">
        <w:rPr>
          <w:szCs w:val="22"/>
        </w:rPr>
        <w:t>跌倒，但因神</w:t>
      </w:r>
      <w:r w:rsidRPr="0029521B">
        <w:rPr>
          <w:rFonts w:hint="eastAsia"/>
          <w:szCs w:val="22"/>
        </w:rPr>
        <w:t>信实</w:t>
      </w:r>
      <w:r w:rsidRPr="0029521B">
        <w:rPr>
          <w:szCs w:val="22"/>
        </w:rPr>
        <w:t>的应许，我们</w:t>
      </w:r>
      <w:r w:rsidRPr="0029521B">
        <w:rPr>
          <w:rFonts w:hint="eastAsia"/>
          <w:szCs w:val="22"/>
        </w:rPr>
        <w:t>最终</w:t>
      </w:r>
      <w:r w:rsidRPr="0029521B">
        <w:rPr>
          <w:szCs w:val="22"/>
        </w:rPr>
        <w:t>的结局</w:t>
      </w:r>
      <w:r w:rsidRPr="0029521B">
        <w:rPr>
          <w:rFonts w:hint="eastAsia"/>
          <w:szCs w:val="22"/>
        </w:rPr>
        <w:t>已经确定</w:t>
      </w:r>
      <w:r w:rsidRPr="0029521B">
        <w:rPr>
          <w:szCs w:val="22"/>
        </w:rPr>
        <w:t>——我们</w:t>
      </w:r>
      <w:r w:rsidR="00EA6B25" w:rsidRPr="0029521B">
        <w:rPr>
          <w:szCs w:val="22"/>
        </w:rPr>
        <w:t>终将在主里</w:t>
      </w:r>
      <w:r w:rsidRPr="0029521B">
        <w:rPr>
          <w:szCs w:val="22"/>
        </w:rPr>
        <w:t>完全得胜，永远脱离</w:t>
      </w:r>
      <w:r w:rsidRPr="0029521B">
        <w:rPr>
          <w:rFonts w:hint="eastAsia"/>
          <w:szCs w:val="22"/>
        </w:rPr>
        <w:t>罪与</w:t>
      </w:r>
      <w:r w:rsidRPr="0029521B">
        <w:rPr>
          <w:szCs w:val="22"/>
        </w:rPr>
        <w:t>死亡，与神同在</w:t>
      </w:r>
      <w:r w:rsidRPr="0029521B">
        <w:rPr>
          <w:rFonts w:hint="eastAsia"/>
          <w:szCs w:val="22"/>
        </w:rPr>
        <w:t>。</w:t>
      </w:r>
    </w:p>
    <w:p w14:paraId="512247D1" w14:textId="7E93E0F8" w:rsidR="00B408BD" w:rsidRPr="00686839" w:rsidRDefault="00163D66" w:rsidP="00AF7456">
      <w:pPr>
        <w:autoSpaceDE w:val="0"/>
        <w:autoSpaceDN w:val="0"/>
        <w:adjustRightInd w:val="0"/>
        <w:spacing w:before="120"/>
        <w:ind w:left="532" w:hanging="446"/>
        <w:rPr>
          <w:rFonts w:ascii="Microsoft YaHei" w:eastAsia="Microsoft YaHei" w:hAnsi="Microsoft YaHei"/>
          <w:bCs w:val="0"/>
          <w:color w:val="auto"/>
        </w:rPr>
      </w:pPr>
      <w:r w:rsidRPr="00686839">
        <w:rPr>
          <w:rFonts w:ascii="Microsoft YaHei" w:eastAsia="Microsoft YaHei" w:hAnsi="Microsoft YaHei" w:hint="eastAsia"/>
          <w:color w:val="auto"/>
          <w:szCs w:val="22"/>
        </w:rPr>
        <w:t>四</w:t>
      </w:r>
      <w:r w:rsidR="00B408BD" w:rsidRPr="00686839">
        <w:rPr>
          <w:rFonts w:ascii="Microsoft YaHei" w:eastAsia="Microsoft YaHei" w:hAnsi="Microsoft YaHei" w:hint="eastAsia"/>
          <w:color w:val="auto"/>
          <w:szCs w:val="22"/>
        </w:rPr>
        <w:t>、</w:t>
      </w:r>
      <w:r w:rsidR="00686839" w:rsidRPr="00686839">
        <w:rPr>
          <w:rFonts w:ascii="Microsoft YaHei" w:eastAsia="Microsoft YaHei" w:hAnsi="Microsoft YaHei" w:hint="eastAsia"/>
          <w:color w:val="auto"/>
          <w:sz w:val="18"/>
        </w:rPr>
        <w:t>1</w:t>
      </w:r>
      <w:r w:rsidR="00686839" w:rsidRPr="00686839">
        <w:rPr>
          <w:rFonts w:ascii="Microsoft YaHei" w:eastAsia="Microsoft YaHei" w:hAnsi="Microsoft YaHei" w:hint="eastAsia"/>
          <w:color w:val="auto"/>
          <w:sz w:val="18"/>
          <w:lang w:eastAsia="zh-TW"/>
        </w:rPr>
        <w:t>1</w:t>
      </w:r>
      <w:r w:rsidR="00686839" w:rsidRPr="00686839">
        <w:rPr>
          <w:rFonts w:ascii="Microsoft YaHei" w:eastAsia="Microsoft YaHei" w:hAnsi="Microsoft YaHei" w:hint="eastAsia"/>
          <w:color w:val="auto"/>
          <w:sz w:val="18"/>
        </w:rPr>
        <w:t>节中</w:t>
      </w:r>
      <w:r w:rsidR="00686839" w:rsidRPr="00686839">
        <w:rPr>
          <w:rFonts w:ascii="Microsoft YaHei" w:eastAsia="Microsoft YaHei" w:hAnsi="Microsoft YaHei" w:hint="eastAsia"/>
          <w:color w:val="auto"/>
          <w:sz w:val="18"/>
          <w:lang w:eastAsia="zh-TW"/>
        </w:rPr>
        <w:t>，</w:t>
      </w:r>
      <w:r w:rsidR="00675EE3" w:rsidRPr="00686839">
        <w:rPr>
          <w:rFonts w:ascii="Microsoft YaHei" w:eastAsia="Microsoft YaHei" w:hAnsi="Microsoft YaHei" w:hint="eastAsia"/>
          <w:color w:val="auto"/>
          <w:szCs w:val="22"/>
        </w:rPr>
        <w:t>1</w:t>
      </w:r>
      <w:proofErr w:type="gramStart"/>
      <w:r w:rsidR="00675EE3" w:rsidRPr="00686839">
        <w:rPr>
          <w:rFonts w:ascii="Microsoft YaHei" w:eastAsia="Microsoft YaHei" w:hAnsi="Microsoft YaHei" w:hint="eastAsia"/>
          <w:color w:val="auto"/>
          <w:szCs w:val="22"/>
        </w:rPr>
        <w:t>》</w:t>
      </w:r>
      <w:proofErr w:type="gramEnd"/>
      <w:r w:rsidR="00675EE3" w:rsidRPr="00686839">
        <w:rPr>
          <w:rFonts w:ascii="Microsoft YaHei" w:eastAsia="Microsoft YaHei" w:hAnsi="Microsoft YaHei"/>
          <w:color w:val="auto"/>
        </w:rPr>
        <w:t>在未信主的人面前，我们信徒所彰显的好行为，其目的为何？</w:t>
      </w:r>
      <w:r w:rsidR="00B408BD" w:rsidRPr="00686839">
        <w:rPr>
          <w:rFonts w:ascii="Microsoft YaHei" w:eastAsia="Microsoft YaHei" w:hAnsi="Microsoft YaHei"/>
          <w:color w:val="auto"/>
        </w:rPr>
        <w:t xml:space="preserve"> </w:t>
      </w:r>
      <w:r w:rsidR="0058674E" w:rsidRPr="00686839">
        <w:rPr>
          <w:rFonts w:ascii="Microsoft YaHei" w:eastAsia="Microsoft YaHei" w:hAnsi="Microsoft YaHei"/>
          <w:color w:val="auto"/>
          <w:sz w:val="16"/>
          <w:szCs w:val="16"/>
        </w:rPr>
        <w:t>(</w:t>
      </w:r>
      <w:r w:rsidR="0058674E" w:rsidRPr="00686839">
        <w:rPr>
          <w:rFonts w:ascii="Microsoft YaHei" w:eastAsia="Microsoft YaHei" w:hAnsi="Microsoft YaHei" w:hint="eastAsia"/>
          <w:color w:val="auto"/>
          <w:sz w:val="16"/>
          <w:szCs w:val="16"/>
          <w:lang w:eastAsia="zh-TW"/>
        </w:rPr>
        <w:t>太5</w:t>
      </w:r>
      <w:r w:rsidR="0058674E" w:rsidRPr="00686839">
        <w:rPr>
          <w:rFonts w:ascii="Microsoft YaHei" w:eastAsia="Microsoft YaHei" w:hAnsi="Microsoft YaHei"/>
          <w:color w:val="auto"/>
          <w:sz w:val="16"/>
          <w:szCs w:val="16"/>
        </w:rPr>
        <w:t>:</w:t>
      </w:r>
      <w:r w:rsidR="0058674E" w:rsidRPr="00686839">
        <w:rPr>
          <w:rFonts w:ascii="Microsoft YaHei" w:eastAsia="Microsoft YaHei" w:hAnsi="Microsoft YaHei" w:hint="eastAsia"/>
          <w:color w:val="auto"/>
          <w:sz w:val="16"/>
          <w:szCs w:val="16"/>
          <w:lang w:eastAsia="zh-TW"/>
        </w:rPr>
        <w:t>16</w:t>
      </w:r>
      <w:r w:rsidR="00266127" w:rsidRPr="00686839">
        <w:rPr>
          <w:rFonts w:ascii="Microsoft YaHei" w:eastAsia="Microsoft YaHei" w:hAnsi="Microsoft YaHei" w:hint="eastAsia"/>
          <w:color w:val="auto"/>
          <w:sz w:val="16"/>
          <w:szCs w:val="16"/>
          <w:lang w:eastAsia="zh-TW"/>
        </w:rPr>
        <w:t>，</w:t>
      </w:r>
      <w:r w:rsidR="00266127" w:rsidRPr="00686839">
        <w:rPr>
          <w:rFonts w:ascii="Microsoft YaHei" w:eastAsia="Microsoft YaHei" w:hAnsi="Microsoft YaHei"/>
          <w:color w:val="auto"/>
          <w:sz w:val="16"/>
          <w:szCs w:val="16"/>
          <w:lang w:eastAsia="zh-TW"/>
        </w:rPr>
        <w:t>提后2:24-2</w:t>
      </w:r>
      <w:r w:rsidR="00266127" w:rsidRPr="00686839">
        <w:rPr>
          <w:rFonts w:ascii="Microsoft YaHei" w:eastAsia="Microsoft YaHei" w:hAnsi="Microsoft YaHei" w:hint="eastAsia"/>
          <w:color w:val="auto"/>
          <w:sz w:val="16"/>
          <w:szCs w:val="16"/>
          <w:lang w:eastAsia="zh-TW"/>
        </w:rPr>
        <w:t>5</w:t>
      </w:r>
      <w:r w:rsidR="0058674E" w:rsidRPr="00686839">
        <w:rPr>
          <w:rFonts w:ascii="Microsoft YaHei" w:eastAsia="Microsoft YaHei" w:hAnsi="Microsoft YaHei"/>
          <w:color w:val="auto"/>
          <w:sz w:val="16"/>
          <w:szCs w:val="16"/>
        </w:rPr>
        <w:t>)</w:t>
      </w:r>
    </w:p>
    <w:p w14:paraId="598FB742" w14:textId="2B17A6B2" w:rsidR="00A57179" w:rsidRPr="0029521B" w:rsidRDefault="00675EE3" w:rsidP="00675EE3">
      <w:pPr>
        <w:adjustRightInd w:val="0"/>
        <w:snapToGrid w:val="0"/>
        <w:ind w:leftChars="245" w:left="539" w:firstLine="2"/>
        <w:contextualSpacing/>
        <w:rPr>
          <w:rFonts w:hint="eastAsia"/>
          <w:lang w:eastAsia="zh-TW"/>
        </w:rPr>
      </w:pPr>
      <w:r w:rsidRPr="0029521B">
        <w:t>我们的好行为，不是</w:t>
      </w:r>
      <w:r w:rsidRPr="0029521B">
        <w:rPr>
          <w:rFonts w:hint="eastAsia"/>
          <w:lang w:eastAsia="zh-TW"/>
        </w:rPr>
        <w:t>为了</w:t>
      </w:r>
      <w:r w:rsidRPr="0029521B">
        <w:t>赚取救恩</w:t>
      </w:r>
      <w:r w:rsidR="00FC0114" w:rsidRPr="0029521B">
        <w:rPr>
          <w:lang w:eastAsia="zh-TW"/>
        </w:rPr>
        <w:t>或追求人的称赞</w:t>
      </w:r>
      <w:r w:rsidRPr="0029521B">
        <w:t>，相反的，是</w:t>
      </w:r>
      <w:r w:rsidR="0058674E" w:rsidRPr="0029521B">
        <w:rPr>
          <w:rFonts w:hint="eastAsia"/>
          <w:lang w:eastAsia="zh-TW"/>
        </w:rPr>
        <w:t>要</w:t>
      </w:r>
      <w:r w:rsidR="00266127" w:rsidRPr="0029521B">
        <w:rPr>
          <w:lang w:eastAsia="zh-TW"/>
        </w:rPr>
        <w:t>在这暂</w:t>
      </w:r>
      <w:r w:rsidR="00FC0114" w:rsidRPr="0029521B">
        <w:rPr>
          <w:rFonts w:hint="eastAsia"/>
          <w:lang w:eastAsia="zh-TW"/>
        </w:rPr>
        <w:t>住</w:t>
      </w:r>
      <w:r w:rsidR="00266127" w:rsidRPr="0029521B">
        <w:rPr>
          <w:lang w:eastAsia="zh-TW"/>
        </w:rPr>
        <w:t>的世界</w:t>
      </w:r>
      <w:r w:rsidR="00FC0114" w:rsidRPr="0029521B">
        <w:rPr>
          <w:rFonts w:hint="eastAsia"/>
          <w:lang w:eastAsia="zh-TW"/>
        </w:rPr>
        <w:t>里</w:t>
      </w:r>
      <w:r w:rsidR="00266127" w:rsidRPr="0029521B">
        <w:rPr>
          <w:lang w:eastAsia="zh-TW"/>
        </w:rPr>
        <w:t>，</w:t>
      </w:r>
      <w:r w:rsidR="00FC0114" w:rsidRPr="0029521B">
        <w:rPr>
          <w:rFonts w:hint="eastAsia"/>
          <w:lang w:eastAsia="zh-TW"/>
        </w:rPr>
        <w:t>把握</w:t>
      </w:r>
      <w:r w:rsidR="00266127" w:rsidRPr="0029521B">
        <w:rPr>
          <w:lang w:eastAsia="zh-TW"/>
        </w:rPr>
        <w:t>机会，</w:t>
      </w:r>
      <w:r w:rsidR="0058674E" w:rsidRPr="0029521B">
        <w:rPr>
          <w:rFonts w:hint="eastAsia"/>
          <w:lang w:eastAsia="zh-TW"/>
        </w:rPr>
        <w:t>用</w:t>
      </w:r>
      <w:r w:rsidR="00FC0114" w:rsidRPr="0029521B">
        <w:rPr>
          <w:rFonts w:hint="eastAsia"/>
          <w:lang w:eastAsia="zh-TW"/>
        </w:rPr>
        <w:t>好</w:t>
      </w:r>
      <w:r w:rsidR="0058674E" w:rsidRPr="0029521B">
        <w:rPr>
          <w:rFonts w:hint="eastAsia"/>
          <w:lang w:eastAsia="zh-TW"/>
        </w:rPr>
        <w:t>行为</w:t>
      </w:r>
      <w:r w:rsidRPr="0029521B">
        <w:t>见证</w:t>
      </w:r>
      <w:proofErr w:type="gramStart"/>
      <w:r w:rsidRPr="0029521B">
        <w:t>赐</w:t>
      </w:r>
      <w:proofErr w:type="gramEnd"/>
      <w:r w:rsidRPr="0029521B">
        <w:t>我们新生命的神，使未信主的人认识神</w:t>
      </w:r>
      <w:r w:rsidR="00FC0114" w:rsidRPr="0029521B">
        <w:rPr>
          <w:rFonts w:hint="eastAsia"/>
          <w:lang w:eastAsia="zh-TW"/>
        </w:rPr>
        <w:t>、</w:t>
      </w:r>
      <w:r w:rsidR="00266127" w:rsidRPr="0029521B">
        <w:rPr>
          <w:rFonts w:hint="eastAsia"/>
          <w:lang w:eastAsia="zh-TW"/>
        </w:rPr>
        <w:t>接受</w:t>
      </w:r>
      <w:r w:rsidRPr="0029521B">
        <w:t>救恩</w:t>
      </w:r>
      <w:r w:rsidR="00266127" w:rsidRPr="0029521B">
        <w:rPr>
          <w:rFonts w:hint="eastAsia"/>
          <w:lang w:eastAsia="zh-TW"/>
        </w:rPr>
        <w:t>，</w:t>
      </w:r>
      <w:r w:rsidR="00FC0114" w:rsidRPr="0029521B">
        <w:rPr>
          <w:rFonts w:hint="eastAsia"/>
          <w:lang w:eastAsia="zh-TW"/>
        </w:rPr>
        <w:t>并</w:t>
      </w:r>
      <w:r w:rsidR="00266127" w:rsidRPr="0029521B">
        <w:rPr>
          <w:lang w:eastAsia="zh-TW"/>
        </w:rPr>
        <w:t>在</w:t>
      </w:r>
      <w:r w:rsidR="00266127" w:rsidRPr="0029521B">
        <w:rPr>
          <w:rFonts w:hint="eastAsia"/>
          <w:lang w:eastAsia="zh-TW"/>
        </w:rPr>
        <w:t>「</w:t>
      </w:r>
      <w:r w:rsidR="00266127" w:rsidRPr="0029521B">
        <w:rPr>
          <w:lang w:eastAsia="zh-TW"/>
        </w:rPr>
        <w:t>鉴察的日子</w:t>
      </w:r>
      <w:r w:rsidR="00266127" w:rsidRPr="0029521B">
        <w:rPr>
          <w:rFonts w:hint="eastAsia"/>
          <w:lang w:eastAsia="zh-TW"/>
        </w:rPr>
        <w:t>」（蒙恩被神眷顾</w:t>
      </w:r>
      <w:r w:rsidR="00FC0114" w:rsidRPr="0029521B">
        <w:rPr>
          <w:rFonts w:hint="eastAsia"/>
          <w:lang w:eastAsia="zh-TW"/>
        </w:rPr>
        <w:t>的</w:t>
      </w:r>
      <w:r w:rsidR="00266127" w:rsidRPr="0029521B">
        <w:rPr>
          <w:rFonts w:hint="eastAsia"/>
          <w:lang w:eastAsia="zh-TW"/>
        </w:rPr>
        <w:t>时</w:t>
      </w:r>
      <w:r w:rsidR="00FC0114" w:rsidRPr="0029521B">
        <w:rPr>
          <w:rFonts w:hint="eastAsia"/>
          <w:lang w:eastAsia="zh-TW"/>
        </w:rPr>
        <w:t>刻</w:t>
      </w:r>
      <w:r w:rsidR="00266127" w:rsidRPr="0029521B">
        <w:rPr>
          <w:rFonts w:hint="eastAsia"/>
          <w:lang w:eastAsia="zh-TW"/>
        </w:rPr>
        <w:t>），</w:t>
      </w:r>
      <w:r w:rsidR="00266127" w:rsidRPr="0029521B">
        <w:rPr>
          <w:lang w:eastAsia="zh-TW"/>
        </w:rPr>
        <w:t>归</w:t>
      </w:r>
      <w:proofErr w:type="gramStart"/>
      <w:r w:rsidR="00266127" w:rsidRPr="0029521B">
        <w:rPr>
          <w:lang w:eastAsia="zh-TW"/>
        </w:rPr>
        <w:t>荣耀给神</w:t>
      </w:r>
      <w:proofErr w:type="gramEnd"/>
      <w:r w:rsidR="00266127" w:rsidRPr="0029521B">
        <w:rPr>
          <w:rFonts w:hint="eastAsia"/>
          <w:lang w:eastAsia="zh-TW"/>
        </w:rPr>
        <w:t>。</w:t>
      </w:r>
    </w:p>
    <w:p w14:paraId="3BFCA9A4" w14:textId="70A8A8E7" w:rsidR="0058674E" w:rsidRPr="00B75D0B" w:rsidRDefault="0058674E" w:rsidP="00AF7456">
      <w:pPr>
        <w:adjustRightInd w:val="0"/>
        <w:snapToGrid w:val="0"/>
        <w:ind w:leftChars="245" w:left="539"/>
        <w:contextualSpacing/>
        <w:rPr>
          <w:rFonts w:ascii="Microsoft YaHei" w:eastAsia="PMingLiU" w:hAnsi="Microsoft YaHei" w:hint="eastAsia"/>
          <w:color w:val="auto"/>
          <w:sz w:val="16"/>
          <w:szCs w:val="16"/>
          <w:lang w:eastAsia="zh-TW"/>
        </w:rPr>
      </w:pPr>
      <w:r w:rsidRPr="002B1D34">
        <w:rPr>
          <w:rFonts w:ascii="Microsoft YaHei" w:eastAsia="Microsoft YaHei" w:hAnsi="Microsoft YaHei" w:hint="eastAsia"/>
          <w:color w:val="000000" w:themeColor="text1"/>
        </w:rPr>
        <w:t>2》</w:t>
      </w:r>
      <w:r w:rsidRPr="002B1D34">
        <w:rPr>
          <w:rFonts w:ascii="Microsoft YaHei" w:eastAsia="Microsoft YaHei" w:hAnsi="Microsoft YaHei"/>
          <w:color w:val="000000" w:themeColor="text1"/>
        </w:rPr>
        <w:t>请举例说明，我们可以有哪些好行为？</w:t>
      </w:r>
    </w:p>
    <w:p w14:paraId="26DD104C" w14:textId="0E3C75CA" w:rsidR="0058674E" w:rsidRPr="00FC2588" w:rsidRDefault="00266127" w:rsidP="00675EE3">
      <w:pPr>
        <w:adjustRightInd w:val="0"/>
        <w:snapToGrid w:val="0"/>
        <w:ind w:leftChars="245" w:left="539" w:firstLine="2"/>
        <w:contextualSpacing/>
        <w:rPr>
          <w:rFonts w:hint="eastAsia"/>
          <w:bCs w:val="0"/>
          <w:i/>
          <w:iCs w:val="0"/>
          <w:color w:val="1F3864" w:themeColor="accent1" w:themeShade="80"/>
          <w:szCs w:val="22"/>
          <w:lang w:eastAsia="zh-TW"/>
        </w:rPr>
      </w:pPr>
      <w:r w:rsidRPr="00A8157C">
        <w:rPr>
          <w:rFonts w:hint="eastAsia"/>
          <w:szCs w:val="22"/>
        </w:rPr>
        <w:t>请组员自由分享。</w:t>
      </w:r>
      <w:r w:rsidR="00AF7456" w:rsidRPr="00FC2588">
        <w:rPr>
          <w:rFonts w:hint="eastAsia"/>
          <w:i/>
          <w:iCs w:val="0"/>
          <w:color w:val="1F3864" w:themeColor="accent1" w:themeShade="80"/>
          <w:szCs w:val="22"/>
          <w:lang w:eastAsia="zh-TW"/>
        </w:rPr>
        <w:t>（</w:t>
      </w:r>
      <w:r w:rsidRPr="00FC2588">
        <w:rPr>
          <w:rFonts w:hint="eastAsia"/>
          <w:i/>
          <w:iCs w:val="0"/>
          <w:color w:val="1F3864" w:themeColor="accent1" w:themeShade="80"/>
          <w:szCs w:val="22"/>
        </w:rPr>
        <w:t>例如：</w:t>
      </w:r>
      <w:r w:rsidR="0058674E" w:rsidRPr="00FC2588">
        <w:rPr>
          <w:i/>
          <w:iCs w:val="0"/>
          <w:color w:val="1F3864" w:themeColor="accent1" w:themeShade="80"/>
          <w:szCs w:val="22"/>
        </w:rPr>
        <w:t>遇挫折时候，仍</w:t>
      </w:r>
      <w:r w:rsidR="00FC0114" w:rsidRPr="00FC2588">
        <w:rPr>
          <w:rFonts w:hint="eastAsia"/>
          <w:i/>
          <w:iCs w:val="0"/>
          <w:color w:val="1F3864" w:themeColor="accent1" w:themeShade="80"/>
          <w:szCs w:val="22"/>
          <w:lang w:eastAsia="zh-TW"/>
        </w:rPr>
        <w:t>怀</w:t>
      </w:r>
      <w:r w:rsidR="0058674E" w:rsidRPr="00FC2588">
        <w:rPr>
          <w:i/>
          <w:iCs w:val="0"/>
          <w:color w:val="1F3864" w:themeColor="accent1" w:themeShade="80"/>
          <w:szCs w:val="22"/>
        </w:rPr>
        <w:t>感恩的心</w:t>
      </w:r>
      <w:r w:rsidRPr="00FC2588">
        <w:rPr>
          <w:rFonts w:hint="eastAsia"/>
          <w:i/>
          <w:iCs w:val="0"/>
          <w:color w:val="1F3864" w:themeColor="accent1" w:themeShade="80"/>
          <w:szCs w:val="22"/>
          <w:lang w:eastAsia="zh-TW"/>
        </w:rPr>
        <w:t>；</w:t>
      </w:r>
      <w:r w:rsidR="0058674E" w:rsidRPr="00FC2588">
        <w:rPr>
          <w:i/>
          <w:iCs w:val="0"/>
          <w:color w:val="1F3864" w:themeColor="accent1" w:themeShade="80"/>
          <w:szCs w:val="22"/>
        </w:rPr>
        <w:t>面对人的敌意攻击，愿以善报恶</w:t>
      </w:r>
      <w:r w:rsidRPr="00FC2588">
        <w:rPr>
          <w:rFonts w:hint="eastAsia"/>
          <w:i/>
          <w:iCs w:val="0"/>
          <w:color w:val="1F3864" w:themeColor="accent1" w:themeShade="80"/>
          <w:szCs w:val="22"/>
          <w:lang w:eastAsia="zh-TW"/>
        </w:rPr>
        <w:t>；</w:t>
      </w:r>
      <w:r w:rsidR="0058674E" w:rsidRPr="00FC2588">
        <w:rPr>
          <w:i/>
          <w:iCs w:val="0"/>
          <w:color w:val="1F3864" w:themeColor="accent1" w:themeShade="80"/>
          <w:szCs w:val="22"/>
        </w:rPr>
        <w:t>帮助有需要</w:t>
      </w:r>
      <w:r w:rsidR="00FC0114" w:rsidRPr="00FC2588">
        <w:rPr>
          <w:rFonts w:hint="eastAsia"/>
          <w:i/>
          <w:iCs w:val="0"/>
          <w:color w:val="1F3864" w:themeColor="accent1" w:themeShade="80"/>
          <w:szCs w:val="22"/>
          <w:lang w:eastAsia="zh-TW"/>
        </w:rPr>
        <w:t>的人</w:t>
      </w:r>
      <w:r w:rsidR="0058674E" w:rsidRPr="00FC2588">
        <w:rPr>
          <w:i/>
          <w:iCs w:val="0"/>
          <w:color w:val="1F3864" w:themeColor="accent1" w:themeShade="80"/>
          <w:szCs w:val="22"/>
        </w:rPr>
        <w:t>，而不求回报</w:t>
      </w:r>
      <w:r w:rsidR="002B1D34" w:rsidRPr="00FC2588">
        <w:rPr>
          <w:rFonts w:hint="eastAsia"/>
          <w:i/>
          <w:iCs w:val="0"/>
          <w:color w:val="1F3864" w:themeColor="accent1" w:themeShade="80"/>
          <w:szCs w:val="22"/>
          <w:lang w:eastAsia="zh-TW"/>
        </w:rPr>
        <w:t>；在工作中诚实尽责等。</w:t>
      </w:r>
      <w:r w:rsidR="00AF7456" w:rsidRPr="00FC2588">
        <w:rPr>
          <w:rFonts w:hint="eastAsia"/>
          <w:i/>
          <w:iCs w:val="0"/>
          <w:color w:val="1F3864" w:themeColor="accent1" w:themeShade="80"/>
          <w:szCs w:val="22"/>
          <w:lang w:eastAsia="zh-TW"/>
        </w:rPr>
        <w:t>）</w:t>
      </w:r>
    </w:p>
    <w:p w14:paraId="57FAEA40" w14:textId="32B60888" w:rsidR="00CD30A8" w:rsidRDefault="007D0186" w:rsidP="00AF7456">
      <w:pPr>
        <w:adjustRightInd w:val="0"/>
        <w:snapToGrid w:val="0"/>
        <w:spacing w:before="120"/>
        <w:ind w:firstLine="86"/>
        <w:rPr>
          <w:rFonts w:ascii="Microsoft YaHei" w:eastAsia="PMingLiU" w:hAnsi="Microsoft YaHei"/>
          <w:color w:val="833C0B" w:themeColor="accent2" w:themeShade="80"/>
          <w:sz w:val="16"/>
          <w:szCs w:val="16"/>
          <w:lang w:eastAsia="zh-TW"/>
        </w:rPr>
      </w:pPr>
      <w:r>
        <w:rPr>
          <w:rFonts w:ascii="Microsoft YaHei" w:eastAsia="Microsoft YaHei" w:hAnsi="Microsoft YaHei" w:hint="eastAsia"/>
          <w:color w:val="auto"/>
        </w:rPr>
        <w:t>五</w:t>
      </w:r>
      <w:r w:rsidR="00635739" w:rsidRPr="00FC2588">
        <w:rPr>
          <w:rFonts w:ascii="Microsoft YaHei" w:eastAsia="Microsoft YaHei" w:hAnsi="Microsoft YaHei" w:hint="eastAsia"/>
          <w:color w:val="auto"/>
          <w:szCs w:val="22"/>
        </w:rPr>
        <w:t>、</w:t>
      </w:r>
      <w:r w:rsidR="00635739" w:rsidRPr="00686839">
        <w:rPr>
          <w:rFonts w:ascii="Microsoft YaHei" w:eastAsia="Microsoft YaHei" w:hAnsi="Microsoft YaHei" w:hint="eastAsia"/>
          <w:color w:val="auto"/>
          <w:szCs w:val="22"/>
        </w:rPr>
        <w:t>每人一句话，轮流</w:t>
      </w:r>
      <w:proofErr w:type="gramStart"/>
      <w:r w:rsidR="00635739" w:rsidRPr="00686839">
        <w:rPr>
          <w:rFonts w:ascii="Microsoft YaHei" w:eastAsia="Microsoft YaHei" w:hAnsi="Microsoft YaHei" w:hint="eastAsia"/>
          <w:color w:val="auto"/>
          <w:szCs w:val="22"/>
        </w:rPr>
        <w:t>分享查经中</w:t>
      </w:r>
      <w:proofErr w:type="gramEnd"/>
      <w:r w:rsidR="00635739" w:rsidRPr="00686839">
        <w:rPr>
          <w:rFonts w:ascii="Microsoft YaHei" w:eastAsia="Microsoft YaHei" w:hAnsi="Microsoft YaHei" w:hint="eastAsia"/>
          <w:color w:val="auto"/>
          <w:szCs w:val="22"/>
        </w:rPr>
        <w:t>的一点感动或学习。</w:t>
      </w:r>
      <w:r w:rsidR="00635739" w:rsidRPr="00DD1649">
        <w:rPr>
          <w:rFonts w:ascii="Microsoft YaHei" w:eastAsia="Microsoft YaHei" w:hAnsi="Microsoft YaHei" w:hint="eastAsia"/>
          <w:color w:val="000000" w:themeColor="text1"/>
          <w:sz w:val="16"/>
          <w:szCs w:val="16"/>
        </w:rPr>
        <w:t>（每人不超过一分钟）</w:t>
      </w:r>
    </w:p>
    <w:p w14:paraId="2B87A57B" w14:textId="7E90C036" w:rsidR="00686839" w:rsidRPr="0029521B" w:rsidRDefault="00686839" w:rsidP="00FC2588">
      <w:pPr>
        <w:adjustRightInd w:val="0"/>
        <w:snapToGrid w:val="0"/>
        <w:spacing w:before="240"/>
        <w:ind w:firstLine="86"/>
        <w:jc w:val="center"/>
        <w:rPr>
          <w:rFonts w:ascii="Microsoft YaHei" w:eastAsia="Microsoft YaHei" w:hAnsi="Microsoft YaHei" w:hint="eastAsia"/>
          <w:sz w:val="20"/>
          <w:szCs w:val="20"/>
          <w:lang w:eastAsia="zh-TW"/>
        </w:rPr>
      </w:pPr>
      <w:r w:rsidRPr="0029521B">
        <w:rPr>
          <w:rFonts w:ascii="Microsoft YaHei" w:eastAsia="Microsoft YaHei" w:hAnsi="Microsoft YaHei" w:hint="eastAsia"/>
          <w:sz w:val="20"/>
          <w:szCs w:val="20"/>
          <w:lang w:eastAsia="zh-TW"/>
        </w:rPr>
        <w:t>（</w:t>
      </w:r>
      <w:r w:rsidRPr="0029521B">
        <w:rPr>
          <w:rFonts w:hint="eastAsia"/>
          <w:b/>
          <w:bCs w:val="0"/>
          <w:sz w:val="24"/>
          <w:szCs w:val="24"/>
        </w:rPr>
        <w:t>参考经文</w:t>
      </w:r>
      <w:r w:rsidRPr="0029521B">
        <w:rPr>
          <w:rFonts w:ascii="Microsoft YaHei" w:eastAsia="Microsoft YaHei" w:hAnsi="Microsoft YaHei" w:hint="eastAsia"/>
          <w:sz w:val="20"/>
          <w:szCs w:val="20"/>
          <w:lang w:eastAsia="zh-TW"/>
        </w:rPr>
        <w:t>在第二页）</w:t>
      </w:r>
    </w:p>
    <w:p w14:paraId="2B661037" w14:textId="77777777" w:rsidR="00AF7456" w:rsidRDefault="00AF7456">
      <w:pPr>
        <w:widowControl/>
        <w:rPr>
          <w:b/>
          <w:sz w:val="20"/>
        </w:rPr>
      </w:pPr>
      <w:r>
        <w:rPr>
          <w:b/>
          <w:sz w:val="20"/>
        </w:rPr>
        <w:br w:type="page"/>
      </w:r>
    </w:p>
    <w:p w14:paraId="5626FACE" w14:textId="1B8FC7C6" w:rsidR="005031A2" w:rsidRPr="00686839" w:rsidRDefault="00A37541" w:rsidP="00686839">
      <w:pPr>
        <w:widowControl/>
        <w:adjustRightInd w:val="0"/>
        <w:snapToGrid w:val="0"/>
        <w:spacing w:before="120" w:after="240"/>
        <w:rPr>
          <w:rFonts w:eastAsia="PMingLiU"/>
          <w:b/>
          <w:bCs w:val="0"/>
          <w:color w:val="000000" w:themeColor="text1"/>
          <w:szCs w:val="20"/>
          <w:lang w:eastAsia="zh-TW"/>
        </w:rPr>
      </w:pPr>
      <w:r>
        <w:rPr>
          <w:rFonts w:eastAsia="PMingLiU" w:hint="eastAsia"/>
          <w:b/>
          <w:color w:val="000000" w:themeColor="text1"/>
          <w:szCs w:val="20"/>
          <w:lang w:eastAsia="zh-TW"/>
        </w:rPr>
        <w:lastRenderedPageBreak/>
        <w:t xml:space="preserve"> </w:t>
      </w:r>
      <w:r w:rsidR="00635739" w:rsidRPr="00686839">
        <w:rPr>
          <w:rFonts w:hint="eastAsia"/>
          <w:b/>
          <w:color w:val="000000" w:themeColor="text1"/>
          <w:szCs w:val="20"/>
        </w:rPr>
        <w:t>～～</w:t>
      </w:r>
      <w:r w:rsidR="00625757" w:rsidRPr="00686839">
        <w:rPr>
          <w:rFonts w:hint="eastAsia"/>
          <w:b/>
          <w:color w:val="000000" w:themeColor="text1"/>
          <w:szCs w:val="20"/>
        </w:rPr>
        <w:t>～～～～～～～～～～～～～～～～</w:t>
      </w:r>
      <w:r w:rsidRPr="00686839">
        <w:rPr>
          <w:rFonts w:hint="eastAsia"/>
          <w:b/>
          <w:color w:val="000000" w:themeColor="text1"/>
          <w:szCs w:val="20"/>
        </w:rPr>
        <w:t>～～</w:t>
      </w:r>
      <w:r w:rsidR="00625757" w:rsidRPr="00686839">
        <w:rPr>
          <w:rFonts w:hint="eastAsia"/>
          <w:b/>
          <w:color w:val="000000" w:themeColor="text1"/>
          <w:szCs w:val="20"/>
        </w:rPr>
        <w:t>～</w:t>
      </w:r>
      <w:r w:rsidR="00635739" w:rsidRPr="00686839">
        <w:rPr>
          <w:b/>
          <w:color w:val="000000" w:themeColor="text1"/>
          <w:szCs w:val="20"/>
        </w:rPr>
        <w:t xml:space="preserve"> </w:t>
      </w:r>
      <w:r w:rsidR="00635739" w:rsidRPr="00686839">
        <w:rPr>
          <w:rFonts w:hint="eastAsia"/>
          <w:b/>
          <w:color w:val="000000" w:themeColor="text1"/>
          <w:sz w:val="24"/>
          <w:szCs w:val="24"/>
        </w:rPr>
        <w:t>参考经文</w:t>
      </w:r>
      <w:r w:rsidR="00635739" w:rsidRPr="00686839">
        <w:rPr>
          <w:b/>
          <w:color w:val="000000" w:themeColor="text1"/>
          <w:szCs w:val="20"/>
        </w:rPr>
        <w:t xml:space="preserve"> </w:t>
      </w:r>
      <w:r w:rsidR="00635739" w:rsidRPr="00686839">
        <w:rPr>
          <w:rFonts w:hint="eastAsia"/>
          <w:b/>
          <w:color w:val="000000" w:themeColor="text1"/>
          <w:szCs w:val="20"/>
        </w:rPr>
        <w:t>～～</w:t>
      </w:r>
      <w:r w:rsidR="00625757" w:rsidRPr="00686839">
        <w:rPr>
          <w:rFonts w:hint="eastAsia"/>
          <w:b/>
          <w:color w:val="000000" w:themeColor="text1"/>
          <w:szCs w:val="20"/>
        </w:rPr>
        <w:t>～～～～～～～～～～～～～～～～～</w:t>
      </w:r>
    </w:p>
    <w:p w14:paraId="5E4140D0" w14:textId="0B6F3B90" w:rsidR="00472BF3" w:rsidRPr="00DD1649" w:rsidRDefault="00587BD9" w:rsidP="00686839">
      <w:pPr>
        <w:adjustRightInd w:val="0"/>
        <w:snapToGrid w:val="0"/>
        <w:spacing w:after="120"/>
        <w:ind w:left="1127" w:hangingChars="490" w:hanging="1127"/>
        <w:rPr>
          <w:rFonts w:eastAsia="PMingLiU"/>
          <w:color w:val="000000" w:themeColor="text1"/>
          <w:sz w:val="23"/>
          <w:szCs w:val="23"/>
          <w:lang w:eastAsia="zh-TW"/>
        </w:rPr>
      </w:pPr>
      <w:proofErr w:type="gramStart"/>
      <w:r w:rsidRPr="00DD1649">
        <w:rPr>
          <w:color w:val="000000" w:themeColor="text1"/>
          <w:sz w:val="23"/>
          <w:szCs w:val="23"/>
          <w:u w:val="single"/>
        </w:rPr>
        <w:t>腓</w:t>
      </w:r>
      <w:proofErr w:type="gramEnd"/>
      <w:r w:rsidRPr="00DD1649">
        <w:rPr>
          <w:color w:val="000000" w:themeColor="text1"/>
          <w:sz w:val="23"/>
          <w:szCs w:val="23"/>
          <w:u w:val="single"/>
        </w:rPr>
        <w:t>3:20-21</w:t>
      </w:r>
      <w:r w:rsidRPr="00DD1649">
        <w:rPr>
          <w:color w:val="000000" w:themeColor="text1"/>
          <w:sz w:val="23"/>
          <w:szCs w:val="23"/>
        </w:rPr>
        <w:t>我们却是天上的国民，并且等候救主，就是主耶稣基督从天上降临。他要按着那能叫万有归服自己的大能，将我们这卑贱的身体改变形状，和他自己荣耀的身体相似。</w:t>
      </w:r>
    </w:p>
    <w:p w14:paraId="0C0975EE" w14:textId="1656E3D9" w:rsidR="00044E81" w:rsidRPr="00DD1649" w:rsidRDefault="00587BD9" w:rsidP="00686839">
      <w:pPr>
        <w:adjustRightInd w:val="0"/>
        <w:snapToGrid w:val="0"/>
        <w:spacing w:after="120"/>
        <w:ind w:left="1127" w:hangingChars="490" w:hanging="1127"/>
        <w:rPr>
          <w:rFonts w:eastAsia="PMingLiU"/>
          <w:color w:val="000000" w:themeColor="text1"/>
          <w:sz w:val="23"/>
          <w:szCs w:val="23"/>
          <w:lang w:eastAsia="zh-TW"/>
        </w:rPr>
      </w:pPr>
      <w:proofErr w:type="gramStart"/>
      <w:r w:rsidRPr="00DD1649">
        <w:rPr>
          <w:color w:val="000000" w:themeColor="text1"/>
          <w:sz w:val="23"/>
          <w:szCs w:val="23"/>
          <w:u w:val="single"/>
        </w:rPr>
        <w:t>弗</w:t>
      </w:r>
      <w:proofErr w:type="gramEnd"/>
      <w:r w:rsidRPr="00DD1649">
        <w:rPr>
          <w:color w:val="000000" w:themeColor="text1"/>
          <w:sz w:val="23"/>
          <w:szCs w:val="23"/>
          <w:u w:val="single"/>
        </w:rPr>
        <w:t>1:13-14</w:t>
      </w:r>
      <w:r w:rsidRPr="00DD1649">
        <w:rPr>
          <w:color w:val="000000" w:themeColor="text1"/>
          <w:sz w:val="23"/>
          <w:szCs w:val="23"/>
        </w:rPr>
        <w:t>你们既听见真理的道，就是那叫你们得救的福音，也信了基督，既然信他，就受了所应许的圣灵为印记。这圣灵是我们得基业的凭据，直等到神之民被赎，使他的荣耀得着称赞。</w:t>
      </w:r>
    </w:p>
    <w:p w14:paraId="64E55D45" w14:textId="53392A95" w:rsidR="00044E81" w:rsidRPr="00DD1649" w:rsidRDefault="00C97BFB" w:rsidP="00686839">
      <w:pPr>
        <w:adjustRightInd w:val="0"/>
        <w:snapToGrid w:val="0"/>
        <w:spacing w:after="120"/>
        <w:ind w:left="1127" w:hangingChars="490" w:hanging="1127"/>
        <w:rPr>
          <w:color w:val="000000" w:themeColor="text1"/>
          <w:sz w:val="23"/>
          <w:szCs w:val="23"/>
        </w:rPr>
      </w:pPr>
      <w:r w:rsidRPr="00DD1649">
        <w:rPr>
          <w:color w:val="000000" w:themeColor="text1"/>
          <w:sz w:val="23"/>
          <w:szCs w:val="23"/>
          <w:u w:val="single"/>
        </w:rPr>
        <w:t>约17:15-1</w:t>
      </w:r>
      <w:r w:rsidRPr="00DD1649">
        <w:rPr>
          <w:rFonts w:eastAsia="PMingLiU" w:hint="eastAsia"/>
          <w:color w:val="000000" w:themeColor="text1"/>
          <w:sz w:val="23"/>
          <w:szCs w:val="23"/>
          <w:u w:val="single"/>
          <w:lang w:eastAsia="zh-TW"/>
        </w:rPr>
        <w:t>8</w:t>
      </w:r>
      <w:r w:rsidRPr="00DD1649">
        <w:rPr>
          <w:color w:val="000000" w:themeColor="text1"/>
          <w:sz w:val="23"/>
          <w:szCs w:val="23"/>
        </w:rPr>
        <w:t>我不求你叫他们离开世界，只求你保守他们脱离那恶者。他们不属世界，正如我不属世界一样。求你用真理使他们成圣；你的道就是真理。你怎样差我到世上，我也照样差他们到世上。</w:t>
      </w:r>
    </w:p>
    <w:p w14:paraId="6221DA7C" w14:textId="2823D6A1" w:rsidR="00044E81" w:rsidRPr="00DD1649" w:rsidRDefault="00C97BFB" w:rsidP="00686839">
      <w:pPr>
        <w:adjustRightInd w:val="0"/>
        <w:snapToGrid w:val="0"/>
        <w:spacing w:after="120"/>
        <w:ind w:left="1127" w:hangingChars="490" w:hanging="1127"/>
        <w:rPr>
          <w:rFonts w:eastAsia="PMingLiU"/>
          <w:color w:val="000000" w:themeColor="text1"/>
          <w:sz w:val="23"/>
          <w:szCs w:val="23"/>
          <w:lang w:eastAsia="zh-TW"/>
        </w:rPr>
      </w:pPr>
      <w:r w:rsidRPr="00DD1649">
        <w:rPr>
          <w:color w:val="000000" w:themeColor="text1"/>
          <w:sz w:val="23"/>
          <w:szCs w:val="23"/>
          <w:u w:val="single"/>
        </w:rPr>
        <w:t>彼前4:10</w:t>
      </w:r>
      <w:r w:rsidRPr="00DD1649">
        <w:rPr>
          <w:color w:val="000000" w:themeColor="text1"/>
          <w:sz w:val="23"/>
          <w:szCs w:val="23"/>
        </w:rPr>
        <w:t>各人要照所得的恩赐彼此服事，作神百般恩赐的好管家。</w:t>
      </w:r>
    </w:p>
    <w:p w14:paraId="5D427142" w14:textId="32F4131A" w:rsidR="0039017D" w:rsidRPr="00DD1649" w:rsidRDefault="0039017D" w:rsidP="00686839">
      <w:pPr>
        <w:adjustRightInd w:val="0"/>
        <w:snapToGrid w:val="0"/>
        <w:spacing w:after="120"/>
        <w:ind w:left="1127" w:hangingChars="490" w:hanging="1127"/>
        <w:rPr>
          <w:rFonts w:hint="eastAsia"/>
          <w:bCs w:val="0"/>
          <w:color w:val="000000" w:themeColor="text1"/>
          <w:sz w:val="23"/>
          <w:szCs w:val="23"/>
          <w:lang w:eastAsia="zh-TW"/>
        </w:rPr>
      </w:pPr>
      <w:r w:rsidRPr="00DD1649">
        <w:rPr>
          <w:bCs w:val="0"/>
          <w:color w:val="000000" w:themeColor="text1"/>
          <w:sz w:val="23"/>
          <w:szCs w:val="23"/>
          <w:u w:val="single"/>
          <w:lang w:eastAsia="zh-TW"/>
        </w:rPr>
        <w:t>罗7:21-23</w:t>
      </w:r>
      <w:r w:rsidRPr="00DD1649">
        <w:rPr>
          <w:bCs w:val="0"/>
          <w:color w:val="000000" w:themeColor="text1"/>
          <w:sz w:val="23"/>
          <w:szCs w:val="23"/>
          <w:lang w:eastAsia="zh-TW"/>
        </w:rPr>
        <w:t>按着我里面的意思，我是喜欢神的律；但我觉得肢体中另有个律和我心中的律交战，把我掳去，叫我附从那肢体中犯罪的律。</w:t>
      </w:r>
    </w:p>
    <w:p w14:paraId="79837A7B" w14:textId="55AF84C0" w:rsidR="00616534" w:rsidRPr="00DD1649" w:rsidRDefault="00616534" w:rsidP="00686839">
      <w:pPr>
        <w:adjustRightInd w:val="0"/>
        <w:snapToGrid w:val="0"/>
        <w:spacing w:after="120"/>
        <w:ind w:left="1127" w:hangingChars="490" w:hanging="1127"/>
        <w:rPr>
          <w:rFonts w:eastAsia="PMingLiU" w:hint="eastAsia"/>
          <w:color w:val="000000" w:themeColor="text1"/>
          <w:sz w:val="23"/>
          <w:szCs w:val="23"/>
          <w:lang w:eastAsia="zh-TW"/>
        </w:rPr>
      </w:pPr>
      <w:r w:rsidRPr="00DD1649">
        <w:rPr>
          <w:color w:val="000000" w:themeColor="text1"/>
          <w:sz w:val="23"/>
          <w:szCs w:val="23"/>
          <w:u w:val="single"/>
        </w:rPr>
        <w:t>罗8:13</w:t>
      </w:r>
      <w:r w:rsidRPr="00DD1649">
        <w:rPr>
          <w:color w:val="000000" w:themeColor="text1"/>
          <w:sz w:val="23"/>
          <w:szCs w:val="23"/>
        </w:rPr>
        <w:t>你们若顺从肉体活着，必要死；若靠着圣灵治死身体的恶行，必要活着。</w:t>
      </w:r>
    </w:p>
    <w:p w14:paraId="43FEB2A6" w14:textId="3AD80D52" w:rsidR="00616534" w:rsidRPr="00DD1649" w:rsidRDefault="00F034BC" w:rsidP="00686839">
      <w:pPr>
        <w:adjustRightInd w:val="0"/>
        <w:snapToGrid w:val="0"/>
        <w:spacing w:after="120"/>
        <w:ind w:left="1127" w:hangingChars="490" w:hanging="1127"/>
        <w:rPr>
          <w:rFonts w:eastAsia="PMingLiU"/>
          <w:color w:val="000000" w:themeColor="text1"/>
          <w:sz w:val="23"/>
          <w:szCs w:val="23"/>
          <w:lang w:eastAsia="zh-TW"/>
        </w:rPr>
      </w:pPr>
      <w:r w:rsidRPr="00DD1649">
        <w:rPr>
          <w:color w:val="000000" w:themeColor="text1"/>
          <w:sz w:val="23"/>
          <w:szCs w:val="23"/>
          <w:u w:val="single"/>
        </w:rPr>
        <w:t>启21:4-5</w:t>
      </w:r>
      <w:r w:rsidRPr="00DD1649">
        <w:rPr>
          <w:color w:val="000000" w:themeColor="text1"/>
          <w:sz w:val="23"/>
          <w:szCs w:val="23"/>
        </w:rPr>
        <w:t>神要擦去他们一切的眼泪；不再有死亡，也不再有悲哀、哭号、疼痛，因为以前的事都过去了。坐宝座的说：「看哪，我将一切都更新了！」</w:t>
      </w:r>
    </w:p>
    <w:p w14:paraId="0E74529B" w14:textId="1DCEFE61" w:rsidR="00F034BC" w:rsidRPr="00DD1649" w:rsidRDefault="00F034BC" w:rsidP="00686839">
      <w:pPr>
        <w:adjustRightInd w:val="0"/>
        <w:snapToGrid w:val="0"/>
        <w:spacing w:after="120"/>
        <w:ind w:left="1127" w:hangingChars="490" w:hanging="1127"/>
        <w:rPr>
          <w:rFonts w:eastAsia="PMingLiU"/>
          <w:color w:val="000000" w:themeColor="text1"/>
          <w:sz w:val="23"/>
          <w:szCs w:val="23"/>
          <w:lang w:eastAsia="zh-TW"/>
        </w:rPr>
      </w:pPr>
      <w:r w:rsidRPr="00DD1649">
        <w:rPr>
          <w:color w:val="000000" w:themeColor="text1"/>
          <w:sz w:val="23"/>
          <w:szCs w:val="23"/>
          <w:u w:val="single"/>
        </w:rPr>
        <w:t>太5:16</w:t>
      </w:r>
      <w:r w:rsidRPr="00DD1649">
        <w:rPr>
          <w:color w:val="000000" w:themeColor="text1"/>
          <w:sz w:val="23"/>
          <w:szCs w:val="23"/>
        </w:rPr>
        <w:t>你们的光也当这样照在人前，叫他们看见你们的好行为，便将荣耀归给你们在天上的父。</w:t>
      </w:r>
    </w:p>
    <w:p w14:paraId="1F91AC2C" w14:textId="3EED11F8" w:rsidR="00F034BC" w:rsidRPr="00DD1649" w:rsidRDefault="00F034BC" w:rsidP="00686839">
      <w:pPr>
        <w:adjustRightInd w:val="0"/>
        <w:snapToGrid w:val="0"/>
        <w:spacing w:after="120"/>
        <w:ind w:left="1127" w:hangingChars="490" w:hanging="1127"/>
        <w:rPr>
          <w:rFonts w:eastAsia="PMingLiU"/>
          <w:color w:val="000000" w:themeColor="text1"/>
          <w:sz w:val="23"/>
          <w:szCs w:val="23"/>
          <w:lang w:eastAsia="zh-TW"/>
        </w:rPr>
      </w:pPr>
      <w:r w:rsidRPr="00DD1649">
        <w:rPr>
          <w:color w:val="000000" w:themeColor="text1"/>
          <w:sz w:val="23"/>
          <w:szCs w:val="23"/>
          <w:u w:val="single"/>
        </w:rPr>
        <w:t>提后2:24-</w:t>
      </w:r>
      <w:r w:rsidRPr="00DD1649">
        <w:rPr>
          <w:rFonts w:eastAsia="PMingLiU" w:hint="eastAsia"/>
          <w:color w:val="000000" w:themeColor="text1"/>
          <w:sz w:val="23"/>
          <w:szCs w:val="23"/>
          <w:u w:val="single"/>
          <w:lang w:eastAsia="zh-TW"/>
        </w:rPr>
        <w:t>25</w:t>
      </w:r>
      <w:r w:rsidRPr="00DD1649">
        <w:rPr>
          <w:color w:val="000000" w:themeColor="text1"/>
          <w:sz w:val="23"/>
          <w:szCs w:val="23"/>
        </w:rPr>
        <w:t xml:space="preserve"> 然而主的仆人不可争竞，只要温温和和地待众人，善于教导，存心忍耐，用温柔劝戒那抵挡的人；或者神给他们悔改的心，可以明白真道。</w:t>
      </w:r>
    </w:p>
    <w:p w14:paraId="50209EAE" w14:textId="77777777" w:rsidR="00F034BC" w:rsidRPr="00F034BC" w:rsidRDefault="00F034BC" w:rsidP="00686839">
      <w:pPr>
        <w:adjustRightInd w:val="0"/>
        <w:snapToGrid w:val="0"/>
        <w:spacing w:after="120"/>
        <w:ind w:left="1078" w:hangingChars="490" w:hanging="1078"/>
        <w:rPr>
          <w:rFonts w:eastAsia="PMingLiU" w:hint="eastAsia"/>
          <w:color w:val="000000" w:themeColor="text1"/>
          <w:szCs w:val="22"/>
          <w:lang w:eastAsia="zh-TW"/>
        </w:rPr>
      </w:pPr>
    </w:p>
    <w:p w14:paraId="433A036A" w14:textId="77777777" w:rsidR="00232070" w:rsidRPr="00F034BC" w:rsidRDefault="00232070" w:rsidP="00E72585">
      <w:pPr>
        <w:snapToGrid w:val="0"/>
        <w:spacing w:line="280" w:lineRule="exact"/>
        <w:ind w:left="983" w:hangingChars="447" w:hanging="983"/>
        <w:contextualSpacing/>
        <w:rPr>
          <w:szCs w:val="22"/>
          <w:lang w:eastAsia="zh-TW"/>
        </w:rPr>
      </w:pPr>
    </w:p>
    <w:p w14:paraId="4167A461" w14:textId="77777777" w:rsidR="00407E3A" w:rsidRPr="0039017D" w:rsidRDefault="00407E3A" w:rsidP="00E72585">
      <w:pPr>
        <w:snapToGrid w:val="0"/>
        <w:spacing w:line="280" w:lineRule="exact"/>
        <w:ind w:left="983" w:hangingChars="447" w:hanging="983"/>
        <w:contextualSpacing/>
        <w:rPr>
          <w:szCs w:val="22"/>
          <w:lang w:eastAsia="zh-TW"/>
        </w:rPr>
      </w:pPr>
    </w:p>
    <w:p w14:paraId="2BD0EECE" w14:textId="77777777" w:rsidR="00407E3A" w:rsidRPr="0039017D" w:rsidRDefault="00407E3A" w:rsidP="00E72585">
      <w:pPr>
        <w:snapToGrid w:val="0"/>
        <w:spacing w:line="280" w:lineRule="exact"/>
        <w:ind w:left="983" w:hangingChars="447" w:hanging="983"/>
        <w:contextualSpacing/>
        <w:rPr>
          <w:szCs w:val="22"/>
          <w:lang w:eastAsia="zh-TW"/>
        </w:rPr>
      </w:pPr>
    </w:p>
    <w:p w14:paraId="2F479DF6" w14:textId="77777777" w:rsidR="00407E3A" w:rsidRPr="0039017D" w:rsidRDefault="00407E3A" w:rsidP="00E72585">
      <w:pPr>
        <w:snapToGrid w:val="0"/>
        <w:spacing w:line="280" w:lineRule="exact"/>
        <w:ind w:left="983" w:hangingChars="447" w:hanging="983"/>
        <w:contextualSpacing/>
        <w:rPr>
          <w:szCs w:val="22"/>
          <w:lang w:eastAsia="zh-TW"/>
        </w:rPr>
      </w:pPr>
    </w:p>
    <w:p w14:paraId="7D776E2C" w14:textId="77777777" w:rsidR="00407E3A" w:rsidRPr="0039017D" w:rsidRDefault="00407E3A" w:rsidP="00E72585">
      <w:pPr>
        <w:snapToGrid w:val="0"/>
        <w:spacing w:line="280" w:lineRule="exact"/>
        <w:ind w:left="983" w:hangingChars="447" w:hanging="983"/>
        <w:contextualSpacing/>
        <w:rPr>
          <w:szCs w:val="22"/>
          <w:lang w:eastAsia="zh-TW"/>
        </w:rPr>
      </w:pPr>
    </w:p>
    <w:p w14:paraId="1CA92326" w14:textId="77777777" w:rsidR="00407E3A" w:rsidRDefault="00407E3A" w:rsidP="00E72585">
      <w:pPr>
        <w:snapToGrid w:val="0"/>
        <w:spacing w:line="280" w:lineRule="exact"/>
        <w:ind w:left="983" w:hangingChars="447" w:hanging="983"/>
        <w:contextualSpacing/>
        <w:rPr>
          <w:rFonts w:eastAsia="PMingLiU"/>
          <w:szCs w:val="22"/>
          <w:lang w:eastAsia="zh-TW"/>
        </w:rPr>
      </w:pPr>
    </w:p>
    <w:p w14:paraId="284DE8FE" w14:textId="77777777" w:rsidR="00407E3A" w:rsidRDefault="00407E3A" w:rsidP="00E72585">
      <w:pPr>
        <w:snapToGrid w:val="0"/>
        <w:spacing w:line="280" w:lineRule="exact"/>
        <w:ind w:left="983" w:hangingChars="447" w:hanging="983"/>
        <w:contextualSpacing/>
        <w:rPr>
          <w:rFonts w:eastAsia="PMingLiU"/>
          <w:szCs w:val="22"/>
          <w:lang w:eastAsia="zh-TW"/>
        </w:rPr>
      </w:pPr>
    </w:p>
    <w:p w14:paraId="4C7D372E" w14:textId="77777777" w:rsidR="00407E3A" w:rsidRDefault="00407E3A" w:rsidP="00E72585">
      <w:pPr>
        <w:snapToGrid w:val="0"/>
        <w:spacing w:line="280" w:lineRule="exact"/>
        <w:ind w:left="983" w:hangingChars="447" w:hanging="983"/>
        <w:contextualSpacing/>
        <w:rPr>
          <w:rFonts w:eastAsia="PMingLiU"/>
          <w:szCs w:val="22"/>
          <w:lang w:eastAsia="zh-TW"/>
        </w:rPr>
      </w:pPr>
    </w:p>
    <w:p w14:paraId="6B10A980" w14:textId="77777777" w:rsidR="00407E3A" w:rsidRDefault="00407E3A" w:rsidP="00E72585">
      <w:pPr>
        <w:snapToGrid w:val="0"/>
        <w:spacing w:line="280" w:lineRule="exact"/>
        <w:ind w:left="983" w:hangingChars="447" w:hanging="983"/>
        <w:contextualSpacing/>
        <w:rPr>
          <w:rFonts w:eastAsia="PMingLiU"/>
          <w:szCs w:val="22"/>
          <w:lang w:eastAsia="zh-TW"/>
        </w:rPr>
      </w:pPr>
    </w:p>
    <w:p w14:paraId="2F1082F3" w14:textId="77777777" w:rsidR="00407E3A" w:rsidRDefault="00407E3A" w:rsidP="00E72585">
      <w:pPr>
        <w:snapToGrid w:val="0"/>
        <w:spacing w:line="280" w:lineRule="exact"/>
        <w:ind w:left="983" w:hangingChars="447" w:hanging="983"/>
        <w:contextualSpacing/>
        <w:rPr>
          <w:rFonts w:eastAsia="PMingLiU"/>
          <w:szCs w:val="22"/>
          <w:lang w:eastAsia="zh-TW"/>
        </w:rPr>
      </w:pPr>
    </w:p>
    <w:p w14:paraId="6EC84D84" w14:textId="77777777" w:rsidR="00407E3A" w:rsidRDefault="00407E3A" w:rsidP="00E72585">
      <w:pPr>
        <w:snapToGrid w:val="0"/>
        <w:spacing w:line="280" w:lineRule="exact"/>
        <w:ind w:left="983" w:hangingChars="447" w:hanging="983"/>
        <w:contextualSpacing/>
        <w:rPr>
          <w:rFonts w:eastAsia="PMingLiU"/>
          <w:szCs w:val="22"/>
          <w:lang w:eastAsia="zh-TW"/>
        </w:rPr>
      </w:pPr>
    </w:p>
    <w:p w14:paraId="1FBB1075" w14:textId="77777777" w:rsidR="00407E3A" w:rsidRDefault="00407E3A" w:rsidP="00E72585">
      <w:pPr>
        <w:snapToGrid w:val="0"/>
        <w:spacing w:line="280" w:lineRule="exact"/>
        <w:ind w:left="983" w:hangingChars="447" w:hanging="983"/>
        <w:contextualSpacing/>
        <w:rPr>
          <w:rFonts w:eastAsia="PMingLiU"/>
          <w:szCs w:val="22"/>
          <w:lang w:eastAsia="zh-TW"/>
        </w:rPr>
      </w:pPr>
    </w:p>
    <w:p w14:paraId="68DB741E" w14:textId="77777777" w:rsidR="00407E3A" w:rsidRDefault="00407E3A" w:rsidP="00E72585">
      <w:pPr>
        <w:snapToGrid w:val="0"/>
        <w:spacing w:line="280" w:lineRule="exact"/>
        <w:ind w:left="983" w:hangingChars="447" w:hanging="983"/>
        <w:contextualSpacing/>
        <w:rPr>
          <w:rFonts w:eastAsia="PMingLiU"/>
          <w:szCs w:val="22"/>
          <w:lang w:eastAsia="zh-TW"/>
        </w:rPr>
      </w:pPr>
    </w:p>
    <w:p w14:paraId="6BFBE7DA" w14:textId="77777777" w:rsidR="00407E3A" w:rsidRDefault="00407E3A" w:rsidP="00E72585">
      <w:pPr>
        <w:snapToGrid w:val="0"/>
        <w:spacing w:line="280" w:lineRule="exact"/>
        <w:ind w:left="983" w:hangingChars="447" w:hanging="983"/>
        <w:contextualSpacing/>
        <w:rPr>
          <w:rFonts w:eastAsia="PMingLiU"/>
          <w:szCs w:val="22"/>
          <w:lang w:eastAsia="zh-TW"/>
        </w:rPr>
      </w:pPr>
    </w:p>
    <w:p w14:paraId="59C262E8" w14:textId="77777777" w:rsidR="00407E3A" w:rsidRDefault="00407E3A" w:rsidP="00E72585">
      <w:pPr>
        <w:snapToGrid w:val="0"/>
        <w:spacing w:line="280" w:lineRule="exact"/>
        <w:ind w:left="983" w:hangingChars="447" w:hanging="983"/>
        <w:contextualSpacing/>
        <w:rPr>
          <w:rFonts w:eastAsia="PMingLiU"/>
          <w:szCs w:val="22"/>
          <w:lang w:eastAsia="zh-TW"/>
        </w:rPr>
      </w:pPr>
    </w:p>
    <w:p w14:paraId="284EDD7A" w14:textId="77777777" w:rsidR="00407E3A" w:rsidRDefault="00407E3A" w:rsidP="00E72585">
      <w:pPr>
        <w:snapToGrid w:val="0"/>
        <w:spacing w:line="280" w:lineRule="exact"/>
        <w:ind w:left="983" w:hangingChars="447" w:hanging="983"/>
        <w:contextualSpacing/>
        <w:rPr>
          <w:rFonts w:eastAsia="PMingLiU"/>
          <w:szCs w:val="22"/>
          <w:lang w:eastAsia="zh-TW"/>
        </w:rPr>
      </w:pPr>
    </w:p>
    <w:p w14:paraId="538ED794" w14:textId="77777777" w:rsidR="00407E3A" w:rsidRDefault="00407E3A" w:rsidP="00E72585">
      <w:pPr>
        <w:snapToGrid w:val="0"/>
        <w:spacing w:line="280" w:lineRule="exact"/>
        <w:ind w:left="983" w:hangingChars="447" w:hanging="983"/>
        <w:contextualSpacing/>
        <w:rPr>
          <w:rFonts w:eastAsia="PMingLiU"/>
          <w:szCs w:val="22"/>
          <w:lang w:eastAsia="zh-TW"/>
        </w:rPr>
      </w:pPr>
    </w:p>
    <w:p w14:paraId="242DD5F2" w14:textId="77777777" w:rsidR="00407E3A" w:rsidRDefault="00407E3A" w:rsidP="00E72585">
      <w:pPr>
        <w:snapToGrid w:val="0"/>
        <w:spacing w:line="280" w:lineRule="exact"/>
        <w:ind w:left="983" w:hangingChars="447" w:hanging="983"/>
        <w:contextualSpacing/>
        <w:rPr>
          <w:rFonts w:eastAsia="PMingLiU"/>
          <w:szCs w:val="22"/>
          <w:lang w:eastAsia="zh-TW"/>
        </w:rPr>
      </w:pPr>
    </w:p>
    <w:p w14:paraId="6DA3D9C5" w14:textId="77777777" w:rsidR="00407E3A" w:rsidRDefault="00407E3A" w:rsidP="00E72585">
      <w:pPr>
        <w:snapToGrid w:val="0"/>
        <w:spacing w:line="280" w:lineRule="exact"/>
        <w:ind w:left="983" w:hangingChars="447" w:hanging="983"/>
        <w:contextualSpacing/>
        <w:rPr>
          <w:rFonts w:eastAsia="PMingLiU"/>
          <w:szCs w:val="22"/>
          <w:lang w:eastAsia="zh-TW"/>
        </w:rPr>
      </w:pPr>
    </w:p>
    <w:p w14:paraId="38E53AFA" w14:textId="77777777" w:rsidR="00407E3A" w:rsidRDefault="00407E3A" w:rsidP="00E72585">
      <w:pPr>
        <w:snapToGrid w:val="0"/>
        <w:spacing w:line="280" w:lineRule="exact"/>
        <w:ind w:left="983" w:hangingChars="447" w:hanging="983"/>
        <w:contextualSpacing/>
        <w:rPr>
          <w:rFonts w:eastAsia="PMingLiU"/>
          <w:szCs w:val="22"/>
          <w:lang w:eastAsia="zh-TW"/>
        </w:rPr>
      </w:pPr>
    </w:p>
    <w:p w14:paraId="1EC4057A" w14:textId="77777777" w:rsidR="00407E3A" w:rsidRDefault="00407E3A" w:rsidP="00E72585">
      <w:pPr>
        <w:snapToGrid w:val="0"/>
        <w:spacing w:line="280" w:lineRule="exact"/>
        <w:ind w:left="983" w:hangingChars="447" w:hanging="983"/>
        <w:contextualSpacing/>
        <w:rPr>
          <w:rFonts w:eastAsia="PMingLiU"/>
          <w:szCs w:val="22"/>
          <w:lang w:eastAsia="zh-TW"/>
        </w:rPr>
      </w:pPr>
    </w:p>
    <w:p w14:paraId="2E6924AE" w14:textId="77777777" w:rsidR="00407E3A" w:rsidRDefault="00407E3A" w:rsidP="00E72585">
      <w:pPr>
        <w:snapToGrid w:val="0"/>
        <w:spacing w:line="280" w:lineRule="exact"/>
        <w:ind w:left="983" w:hangingChars="447" w:hanging="983"/>
        <w:contextualSpacing/>
        <w:rPr>
          <w:rFonts w:eastAsia="PMingLiU"/>
          <w:szCs w:val="22"/>
          <w:lang w:eastAsia="zh-TW"/>
        </w:rPr>
      </w:pPr>
    </w:p>
    <w:p w14:paraId="2AE9C840" w14:textId="77777777" w:rsidR="00407E3A" w:rsidRDefault="00407E3A" w:rsidP="00E72585">
      <w:pPr>
        <w:snapToGrid w:val="0"/>
        <w:spacing w:line="280" w:lineRule="exact"/>
        <w:ind w:left="983" w:hangingChars="447" w:hanging="983"/>
        <w:contextualSpacing/>
        <w:rPr>
          <w:rFonts w:eastAsia="PMingLiU"/>
          <w:szCs w:val="22"/>
          <w:lang w:eastAsia="zh-TW"/>
        </w:rPr>
      </w:pPr>
    </w:p>
    <w:p w14:paraId="475ECE1B" w14:textId="77777777" w:rsidR="00407E3A" w:rsidRDefault="00407E3A" w:rsidP="00E72585">
      <w:pPr>
        <w:snapToGrid w:val="0"/>
        <w:spacing w:line="280" w:lineRule="exact"/>
        <w:ind w:left="983" w:hangingChars="447" w:hanging="983"/>
        <w:contextualSpacing/>
        <w:rPr>
          <w:rFonts w:eastAsia="PMingLiU"/>
          <w:szCs w:val="22"/>
          <w:lang w:eastAsia="zh-TW"/>
        </w:rPr>
      </w:pPr>
    </w:p>
    <w:p w14:paraId="2EA9A000" w14:textId="77777777" w:rsidR="00407E3A" w:rsidRPr="00407E3A" w:rsidRDefault="00407E3A" w:rsidP="00E72585">
      <w:pPr>
        <w:snapToGrid w:val="0"/>
        <w:spacing w:line="280" w:lineRule="exact"/>
        <w:ind w:left="983" w:hangingChars="447" w:hanging="983"/>
        <w:contextualSpacing/>
        <w:rPr>
          <w:rFonts w:eastAsia="PMingLiU"/>
          <w:szCs w:val="22"/>
          <w:lang w:eastAsia="zh-TW"/>
        </w:rPr>
      </w:pPr>
    </w:p>
    <w:p w14:paraId="337E40AD" w14:textId="77777777" w:rsidR="00232070" w:rsidRDefault="00232070" w:rsidP="00E72585">
      <w:pPr>
        <w:snapToGrid w:val="0"/>
        <w:spacing w:line="280" w:lineRule="exact"/>
        <w:ind w:left="983" w:hangingChars="447" w:hanging="983"/>
        <w:contextualSpacing/>
        <w:rPr>
          <w:szCs w:val="22"/>
        </w:rPr>
      </w:pPr>
    </w:p>
    <w:p w14:paraId="5A9A1DE6" w14:textId="77777777" w:rsidR="00232070" w:rsidRPr="00232070" w:rsidRDefault="00232070" w:rsidP="00E72585">
      <w:pPr>
        <w:snapToGrid w:val="0"/>
        <w:spacing w:line="280" w:lineRule="exact"/>
        <w:ind w:left="983" w:hangingChars="447" w:hanging="983"/>
        <w:contextualSpacing/>
        <w:rPr>
          <w:rFonts w:eastAsia="PMingLiU"/>
          <w:color w:val="000000" w:themeColor="text1"/>
          <w:szCs w:val="22"/>
          <w:lang w:eastAsia="zh-TW"/>
        </w:rPr>
      </w:pPr>
    </w:p>
    <w:sectPr w:rsidR="00232070" w:rsidRPr="00232070" w:rsidSect="00AF7456">
      <w:headerReference w:type="even" r:id="rId7"/>
      <w:headerReference w:type="default" r:id="rId8"/>
      <w:pgSz w:w="12240" w:h="15840" w:code="1"/>
      <w:pgMar w:top="720" w:right="900" w:bottom="180" w:left="900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F6B0D" w14:textId="77777777" w:rsidR="00950301" w:rsidRDefault="00950301">
      <w:r>
        <w:separator/>
      </w:r>
    </w:p>
  </w:endnote>
  <w:endnote w:type="continuationSeparator" w:id="0">
    <w:p w14:paraId="626A4AE0" w14:textId="77777777" w:rsidR="00950301" w:rsidRDefault="00950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新字海-簡楷">
    <w:altName w:val="Microsoft JhengHei"/>
    <w:charset w:val="88"/>
    <w:family w:val="auto"/>
    <w:pitch w:val="variable"/>
    <w:sig w:usb0="00000001" w:usb1="08080000" w:usb2="00000010" w:usb3="00000000" w:csb0="00100000" w:csb1="00000000"/>
  </w:font>
  <w:font w:name="DFLiHeiBold(P)">
    <w:altName w:val="Arial Unicode MS"/>
    <w:charset w:val="88"/>
    <w:family w:val="swiss"/>
    <w:pitch w:val="variable"/>
    <w:sig w:usb0="00000001" w:usb1="08080000" w:usb2="00000010" w:usb3="00000000" w:csb0="0010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8A63B" w14:textId="77777777" w:rsidR="00950301" w:rsidRDefault="00950301">
      <w:r>
        <w:separator/>
      </w:r>
    </w:p>
  </w:footnote>
  <w:footnote w:type="continuationSeparator" w:id="0">
    <w:p w14:paraId="75324C98" w14:textId="77777777" w:rsidR="00950301" w:rsidRDefault="009503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3C34" w14:textId="7ADAFE90" w:rsidR="0074062A" w:rsidRDefault="007406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7D0186">
      <w:rPr>
        <w:rStyle w:val="PageNumber"/>
      </w:rPr>
      <w:fldChar w:fldCharType="separate"/>
    </w:r>
    <w:r w:rsidR="007D0186">
      <w:rPr>
        <w:rStyle w:val="PageNumber"/>
        <w:noProof/>
      </w:rPr>
      <w:t>1</w:t>
    </w:r>
    <w:r>
      <w:rPr>
        <w:rStyle w:val="PageNumber"/>
      </w:rPr>
      <w:fldChar w:fldCharType="end"/>
    </w:r>
  </w:p>
  <w:p w14:paraId="1C9F5A8E" w14:textId="77777777" w:rsidR="0074062A" w:rsidRDefault="0074062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005075"/>
      <w:docPartObj>
        <w:docPartGallery w:val="Page Numbers (Top of Page)"/>
        <w:docPartUnique/>
      </w:docPartObj>
    </w:sdtPr>
    <w:sdtEndPr>
      <w:rPr>
        <w:b/>
        <w:bCs w:val="0"/>
        <w:noProof/>
        <w:color w:val="000000" w:themeColor="text1"/>
        <w:sz w:val="22"/>
        <w:szCs w:val="20"/>
      </w:rPr>
    </w:sdtEndPr>
    <w:sdtContent>
      <w:p w14:paraId="5B63CE94" w14:textId="6C25E81B" w:rsidR="00A37541" w:rsidRPr="00A37541" w:rsidRDefault="00A37541">
        <w:pPr>
          <w:pStyle w:val="Header"/>
          <w:jc w:val="right"/>
          <w:rPr>
            <w:b/>
            <w:bCs w:val="0"/>
            <w:color w:val="000000" w:themeColor="text1"/>
            <w:sz w:val="22"/>
            <w:szCs w:val="20"/>
          </w:rPr>
        </w:pPr>
        <w:r w:rsidRPr="00A37541">
          <w:rPr>
            <w:b/>
            <w:bCs w:val="0"/>
            <w:color w:val="000000" w:themeColor="text1"/>
            <w:sz w:val="22"/>
            <w:szCs w:val="20"/>
          </w:rPr>
          <w:fldChar w:fldCharType="begin"/>
        </w:r>
        <w:r w:rsidRPr="00A37541">
          <w:rPr>
            <w:b/>
            <w:bCs w:val="0"/>
            <w:color w:val="000000" w:themeColor="text1"/>
            <w:sz w:val="22"/>
            <w:szCs w:val="20"/>
          </w:rPr>
          <w:instrText xml:space="preserve"> PAGE   \* MERGEFORMAT </w:instrText>
        </w:r>
        <w:r w:rsidRPr="00A37541">
          <w:rPr>
            <w:b/>
            <w:bCs w:val="0"/>
            <w:color w:val="000000" w:themeColor="text1"/>
            <w:sz w:val="22"/>
            <w:szCs w:val="20"/>
          </w:rPr>
          <w:fldChar w:fldCharType="separate"/>
        </w:r>
        <w:r w:rsidRPr="00A37541">
          <w:rPr>
            <w:b/>
            <w:bCs w:val="0"/>
            <w:noProof/>
            <w:color w:val="000000" w:themeColor="text1"/>
            <w:sz w:val="22"/>
            <w:szCs w:val="20"/>
          </w:rPr>
          <w:t>2</w:t>
        </w:r>
        <w:r w:rsidRPr="00A37541">
          <w:rPr>
            <w:b/>
            <w:bCs w:val="0"/>
            <w:noProof/>
            <w:color w:val="000000" w:themeColor="text1"/>
            <w:sz w:val="22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85E"/>
    <w:multiLevelType w:val="hybridMultilevel"/>
    <w:tmpl w:val="14348722"/>
    <w:lvl w:ilvl="0" w:tplc="A3CEC90A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D7DEF"/>
    <w:multiLevelType w:val="hybridMultilevel"/>
    <w:tmpl w:val="1D104B02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4136B3F"/>
    <w:multiLevelType w:val="hybridMultilevel"/>
    <w:tmpl w:val="A742F840"/>
    <w:lvl w:ilvl="0" w:tplc="57DC11F0">
      <w:start w:val="1"/>
      <w:numFmt w:val="decimal"/>
      <w:lvlText w:val="%1》"/>
      <w:lvlJc w:val="left"/>
      <w:pPr>
        <w:ind w:left="806" w:hanging="720"/>
      </w:pPr>
      <w:rPr>
        <w:rFonts w:ascii="KaiTi" w:eastAsia="KaiTi" w:hAnsi="KaiTi" w:hint="default"/>
        <w:color w:val="64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05E14A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7E21A5C"/>
    <w:multiLevelType w:val="multilevel"/>
    <w:tmpl w:val="D7E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82B11"/>
    <w:multiLevelType w:val="singleLevel"/>
    <w:tmpl w:val="B4862DB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6" w15:restartNumberingAfterBreak="0">
    <w:nsid w:val="0FB13633"/>
    <w:multiLevelType w:val="hybridMultilevel"/>
    <w:tmpl w:val="CED6A138"/>
    <w:lvl w:ilvl="0" w:tplc="0CBCEF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110464A"/>
    <w:multiLevelType w:val="singleLevel"/>
    <w:tmpl w:val="AE68600C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8" w15:restartNumberingAfterBreak="0">
    <w:nsid w:val="138F7E9F"/>
    <w:multiLevelType w:val="multilevel"/>
    <w:tmpl w:val="B75A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7E1C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168470B3"/>
    <w:multiLevelType w:val="hybridMultilevel"/>
    <w:tmpl w:val="B3BE02B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16B2699D"/>
    <w:multiLevelType w:val="hybridMultilevel"/>
    <w:tmpl w:val="D6368FB0"/>
    <w:lvl w:ilvl="0" w:tplc="04090019">
      <w:start w:val="1"/>
      <w:numFmt w:val="lowerLetter"/>
      <w:lvlText w:val="%1)"/>
      <w:lvlJc w:val="left"/>
      <w:pPr>
        <w:tabs>
          <w:tab w:val="num" w:pos="1200"/>
        </w:tabs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2" w15:restartNumberingAfterBreak="0">
    <w:nsid w:val="17BE1100"/>
    <w:multiLevelType w:val="hybridMultilevel"/>
    <w:tmpl w:val="E0A80E60"/>
    <w:lvl w:ilvl="0" w:tplc="60DC760A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3" w15:restartNumberingAfterBreak="0">
    <w:nsid w:val="1C2B471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1E056688"/>
    <w:multiLevelType w:val="hybridMultilevel"/>
    <w:tmpl w:val="6D5245C8"/>
    <w:lvl w:ilvl="0" w:tplc="CB4E146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1B81C82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EE501D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5060136"/>
    <w:multiLevelType w:val="hybridMultilevel"/>
    <w:tmpl w:val="F978F792"/>
    <w:lvl w:ilvl="0" w:tplc="2A100ED8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2EF9488B"/>
    <w:multiLevelType w:val="multilevel"/>
    <w:tmpl w:val="8600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AA4804"/>
    <w:multiLevelType w:val="hybridMultilevel"/>
    <w:tmpl w:val="040207A6"/>
    <w:lvl w:ilvl="0" w:tplc="0409000F">
      <w:start w:val="1"/>
      <w:numFmt w:val="decimal"/>
      <w:lvlText w:val="%1."/>
      <w:lvlJc w:val="left"/>
      <w:pPr>
        <w:tabs>
          <w:tab w:val="num" w:pos="948"/>
        </w:tabs>
        <w:ind w:left="948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68"/>
        </w:tabs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8"/>
        </w:tabs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8"/>
        </w:tabs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8"/>
        </w:tabs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20"/>
      </w:pPr>
    </w:lvl>
  </w:abstractNum>
  <w:abstractNum w:abstractNumId="19" w15:restartNumberingAfterBreak="0">
    <w:nsid w:val="3BC35C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32C327A"/>
    <w:multiLevelType w:val="singleLevel"/>
    <w:tmpl w:val="797643A6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1" w15:restartNumberingAfterBreak="0">
    <w:nsid w:val="4518791D"/>
    <w:multiLevelType w:val="hybridMultilevel"/>
    <w:tmpl w:val="59C093D2"/>
    <w:lvl w:ilvl="0" w:tplc="C5DC19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28EDA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262F8E"/>
    <w:multiLevelType w:val="hybridMultilevel"/>
    <w:tmpl w:val="344A70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A3757FD"/>
    <w:multiLevelType w:val="multilevel"/>
    <w:tmpl w:val="B6DA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98776B"/>
    <w:multiLevelType w:val="hybridMultilevel"/>
    <w:tmpl w:val="0C649AF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5" w15:restartNumberingAfterBreak="0">
    <w:nsid w:val="4B3E56BC"/>
    <w:multiLevelType w:val="hybridMultilevel"/>
    <w:tmpl w:val="E6ECA9EA"/>
    <w:lvl w:ilvl="0" w:tplc="2D7C51EA">
      <w:start w:val="2"/>
      <w:numFmt w:val="decimal"/>
      <w:lvlText w:val="%1》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4CD6643E"/>
    <w:multiLevelType w:val="hybridMultilevel"/>
    <w:tmpl w:val="DA0A32D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7" w15:restartNumberingAfterBreak="0">
    <w:nsid w:val="512A6D03"/>
    <w:multiLevelType w:val="multilevel"/>
    <w:tmpl w:val="AFA2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E109D9"/>
    <w:multiLevelType w:val="hybridMultilevel"/>
    <w:tmpl w:val="0AD6F3AC"/>
    <w:lvl w:ilvl="0" w:tplc="1E72586E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29" w15:restartNumberingAfterBreak="0">
    <w:nsid w:val="5AD27029"/>
    <w:multiLevelType w:val="hybridMultilevel"/>
    <w:tmpl w:val="20E0A4CA"/>
    <w:lvl w:ilvl="0" w:tplc="43BC16CE">
      <w:start w:val="1"/>
      <w:numFmt w:val="decimal"/>
      <w:lvlText w:val="(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0" w15:restartNumberingAfterBreak="0">
    <w:nsid w:val="5B2307E3"/>
    <w:multiLevelType w:val="multilevel"/>
    <w:tmpl w:val="7744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DE7D86"/>
    <w:multiLevelType w:val="hybridMultilevel"/>
    <w:tmpl w:val="98CA08E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2" w15:restartNumberingAfterBreak="0">
    <w:nsid w:val="6BC81C42"/>
    <w:multiLevelType w:val="hybridMultilevel"/>
    <w:tmpl w:val="2A3A5E08"/>
    <w:lvl w:ilvl="0" w:tplc="64C2F15E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</w:lvl>
  </w:abstractNum>
  <w:abstractNum w:abstractNumId="33" w15:restartNumberingAfterBreak="0">
    <w:nsid w:val="6C9A0F9F"/>
    <w:multiLevelType w:val="hybridMultilevel"/>
    <w:tmpl w:val="1D605E2C"/>
    <w:lvl w:ilvl="0" w:tplc="B7BAF5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文新字海-簡楷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4595B0C"/>
    <w:multiLevelType w:val="hybridMultilevel"/>
    <w:tmpl w:val="2EE2F98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747A3D74"/>
    <w:multiLevelType w:val="hybridMultilevel"/>
    <w:tmpl w:val="37A414B8"/>
    <w:lvl w:ilvl="0" w:tplc="372E6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8715B19"/>
    <w:multiLevelType w:val="hybridMultilevel"/>
    <w:tmpl w:val="4B88F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F226EF"/>
    <w:multiLevelType w:val="hybridMultilevel"/>
    <w:tmpl w:val="3AF0697A"/>
    <w:lvl w:ilvl="0" w:tplc="EA9AB9D8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A5B40E8"/>
    <w:multiLevelType w:val="hybridMultilevel"/>
    <w:tmpl w:val="79A655C0"/>
    <w:lvl w:ilvl="0" w:tplc="497A5424">
      <w:numFmt w:val="bullet"/>
      <w:lvlText w:val="‧"/>
      <w:lvlJc w:val="left"/>
      <w:pPr>
        <w:tabs>
          <w:tab w:val="num" w:pos="1006"/>
        </w:tabs>
        <w:ind w:left="1006" w:hanging="360"/>
      </w:pPr>
      <w:rPr>
        <w:rFonts w:ascii="文新字海-簡楷" w:eastAsia="文新字海-簡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6"/>
        </w:tabs>
        <w:ind w:left="16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6"/>
        </w:tabs>
        <w:ind w:left="20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6"/>
        </w:tabs>
        <w:ind w:left="25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6"/>
        </w:tabs>
        <w:ind w:left="30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6"/>
        </w:tabs>
        <w:ind w:left="35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6"/>
        </w:tabs>
        <w:ind w:left="40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6"/>
        </w:tabs>
        <w:ind w:left="44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6"/>
        </w:tabs>
        <w:ind w:left="4966" w:hanging="480"/>
      </w:pPr>
      <w:rPr>
        <w:rFonts w:ascii="Wingdings" w:hAnsi="Wingdings" w:hint="default"/>
      </w:rPr>
    </w:lvl>
  </w:abstractNum>
  <w:abstractNum w:abstractNumId="39" w15:restartNumberingAfterBreak="0">
    <w:nsid w:val="7D1B526E"/>
    <w:multiLevelType w:val="singleLevel"/>
    <w:tmpl w:val="0994DFD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num w:numId="1" w16cid:durableId="574314737">
    <w:abstractNumId w:val="20"/>
  </w:num>
  <w:num w:numId="2" w16cid:durableId="1484856424">
    <w:abstractNumId w:val="9"/>
  </w:num>
  <w:num w:numId="3" w16cid:durableId="1933272767">
    <w:abstractNumId w:val="3"/>
  </w:num>
  <w:num w:numId="4" w16cid:durableId="1758596389">
    <w:abstractNumId w:val="13"/>
  </w:num>
  <w:num w:numId="5" w16cid:durableId="2001616642">
    <w:abstractNumId w:val="5"/>
  </w:num>
  <w:num w:numId="6" w16cid:durableId="1832401512">
    <w:abstractNumId w:val="7"/>
  </w:num>
  <w:num w:numId="7" w16cid:durableId="1753118411">
    <w:abstractNumId w:val="39"/>
  </w:num>
  <w:num w:numId="8" w16cid:durableId="537090541">
    <w:abstractNumId w:val="19"/>
  </w:num>
  <w:num w:numId="9" w16cid:durableId="785854739">
    <w:abstractNumId w:val="15"/>
  </w:num>
  <w:num w:numId="10" w16cid:durableId="1805463790">
    <w:abstractNumId w:val="22"/>
  </w:num>
  <w:num w:numId="11" w16cid:durableId="1535116589">
    <w:abstractNumId w:val="18"/>
  </w:num>
  <w:num w:numId="12" w16cid:durableId="743918591">
    <w:abstractNumId w:val="34"/>
  </w:num>
  <w:num w:numId="13" w16cid:durableId="1144355305">
    <w:abstractNumId w:val="24"/>
  </w:num>
  <w:num w:numId="14" w16cid:durableId="631054015">
    <w:abstractNumId w:val="31"/>
  </w:num>
  <w:num w:numId="15" w16cid:durableId="916134518">
    <w:abstractNumId w:val="26"/>
  </w:num>
  <w:num w:numId="16" w16cid:durableId="1619945739">
    <w:abstractNumId w:val="10"/>
  </w:num>
  <w:num w:numId="17" w16cid:durableId="626278522">
    <w:abstractNumId w:val="35"/>
  </w:num>
  <w:num w:numId="18" w16cid:durableId="1087654381">
    <w:abstractNumId w:val="11"/>
  </w:num>
  <w:num w:numId="19" w16cid:durableId="1490556663">
    <w:abstractNumId w:val="14"/>
  </w:num>
  <w:num w:numId="20" w16cid:durableId="725030803">
    <w:abstractNumId w:val="38"/>
  </w:num>
  <w:num w:numId="21" w16cid:durableId="289359061">
    <w:abstractNumId w:val="28"/>
  </w:num>
  <w:num w:numId="22" w16cid:durableId="1678144841">
    <w:abstractNumId w:val="16"/>
  </w:num>
  <w:num w:numId="23" w16cid:durableId="949355810">
    <w:abstractNumId w:val="12"/>
  </w:num>
  <w:num w:numId="24" w16cid:durableId="178013674">
    <w:abstractNumId w:val="29"/>
  </w:num>
  <w:num w:numId="25" w16cid:durableId="15540014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5616254">
    <w:abstractNumId w:val="6"/>
  </w:num>
  <w:num w:numId="27" w16cid:durableId="1491676813">
    <w:abstractNumId w:val="21"/>
  </w:num>
  <w:num w:numId="28" w16cid:durableId="481585388">
    <w:abstractNumId w:val="36"/>
  </w:num>
  <w:num w:numId="29" w16cid:durableId="2071731393">
    <w:abstractNumId w:val="32"/>
  </w:num>
  <w:num w:numId="30" w16cid:durableId="1216938277">
    <w:abstractNumId w:val="37"/>
  </w:num>
  <w:num w:numId="31" w16cid:durableId="218440426">
    <w:abstractNumId w:val="0"/>
  </w:num>
  <w:num w:numId="32" w16cid:durableId="734397630">
    <w:abstractNumId w:val="33"/>
  </w:num>
  <w:num w:numId="33" w16cid:durableId="49364462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864352">
    <w:abstractNumId w:val="1"/>
  </w:num>
  <w:num w:numId="35" w16cid:durableId="1021853751">
    <w:abstractNumId w:val="25"/>
  </w:num>
  <w:num w:numId="36" w16cid:durableId="1303192578">
    <w:abstractNumId w:val="2"/>
  </w:num>
  <w:num w:numId="37" w16cid:durableId="1171723967">
    <w:abstractNumId w:val="17"/>
  </w:num>
  <w:num w:numId="38" w16cid:durableId="392239617">
    <w:abstractNumId w:val="30"/>
  </w:num>
  <w:num w:numId="39" w16cid:durableId="597719307">
    <w:abstractNumId w:val="23"/>
  </w:num>
  <w:num w:numId="40" w16cid:durableId="1107773488">
    <w:abstractNumId w:val="27"/>
  </w:num>
  <w:num w:numId="41" w16cid:durableId="1503160690">
    <w:abstractNumId w:val="8"/>
  </w:num>
  <w:num w:numId="42" w16cid:durableId="1148397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D4"/>
    <w:rsid w:val="00001BB8"/>
    <w:rsid w:val="00001CA2"/>
    <w:rsid w:val="000021C9"/>
    <w:rsid w:val="000030A1"/>
    <w:rsid w:val="00004F3C"/>
    <w:rsid w:val="0000595D"/>
    <w:rsid w:val="000060D4"/>
    <w:rsid w:val="00006CB1"/>
    <w:rsid w:val="00006DDD"/>
    <w:rsid w:val="0001097D"/>
    <w:rsid w:val="00011802"/>
    <w:rsid w:val="000129FD"/>
    <w:rsid w:val="0001462B"/>
    <w:rsid w:val="00014AFD"/>
    <w:rsid w:val="00014D35"/>
    <w:rsid w:val="00015196"/>
    <w:rsid w:val="0001627D"/>
    <w:rsid w:val="00017ACB"/>
    <w:rsid w:val="00017B3A"/>
    <w:rsid w:val="0002005E"/>
    <w:rsid w:val="00020B79"/>
    <w:rsid w:val="00020CFD"/>
    <w:rsid w:val="00023CE4"/>
    <w:rsid w:val="000265D0"/>
    <w:rsid w:val="00026E76"/>
    <w:rsid w:val="00027103"/>
    <w:rsid w:val="00031C71"/>
    <w:rsid w:val="00033224"/>
    <w:rsid w:val="00035659"/>
    <w:rsid w:val="000356CD"/>
    <w:rsid w:val="00035E52"/>
    <w:rsid w:val="00036656"/>
    <w:rsid w:val="00036E5E"/>
    <w:rsid w:val="000379E6"/>
    <w:rsid w:val="00037D3D"/>
    <w:rsid w:val="0004071C"/>
    <w:rsid w:val="000428A9"/>
    <w:rsid w:val="000440D3"/>
    <w:rsid w:val="000448C1"/>
    <w:rsid w:val="00044E81"/>
    <w:rsid w:val="000451D8"/>
    <w:rsid w:val="0004536E"/>
    <w:rsid w:val="0004576C"/>
    <w:rsid w:val="0004687E"/>
    <w:rsid w:val="0005222F"/>
    <w:rsid w:val="00052E4C"/>
    <w:rsid w:val="00053499"/>
    <w:rsid w:val="000539F0"/>
    <w:rsid w:val="00054362"/>
    <w:rsid w:val="0005550C"/>
    <w:rsid w:val="00055555"/>
    <w:rsid w:val="00055565"/>
    <w:rsid w:val="000572FE"/>
    <w:rsid w:val="00057A05"/>
    <w:rsid w:val="00057EA9"/>
    <w:rsid w:val="00060093"/>
    <w:rsid w:val="000607F8"/>
    <w:rsid w:val="00060BA1"/>
    <w:rsid w:val="00060BEE"/>
    <w:rsid w:val="0006162E"/>
    <w:rsid w:val="000617B7"/>
    <w:rsid w:val="00061DBE"/>
    <w:rsid w:val="00062A2C"/>
    <w:rsid w:val="00062A7E"/>
    <w:rsid w:val="0006414E"/>
    <w:rsid w:val="00065292"/>
    <w:rsid w:val="00065AF2"/>
    <w:rsid w:val="0007028D"/>
    <w:rsid w:val="00070B2E"/>
    <w:rsid w:val="0007575E"/>
    <w:rsid w:val="0007605F"/>
    <w:rsid w:val="00076609"/>
    <w:rsid w:val="00076E8F"/>
    <w:rsid w:val="000770EC"/>
    <w:rsid w:val="00081EFA"/>
    <w:rsid w:val="00082348"/>
    <w:rsid w:val="00084383"/>
    <w:rsid w:val="0008568D"/>
    <w:rsid w:val="00085B50"/>
    <w:rsid w:val="00087F7E"/>
    <w:rsid w:val="000901BF"/>
    <w:rsid w:val="00090757"/>
    <w:rsid w:val="000914C0"/>
    <w:rsid w:val="0009165C"/>
    <w:rsid w:val="000916A0"/>
    <w:rsid w:val="000916BD"/>
    <w:rsid w:val="00092A78"/>
    <w:rsid w:val="00093781"/>
    <w:rsid w:val="00095C67"/>
    <w:rsid w:val="000960DD"/>
    <w:rsid w:val="000971E6"/>
    <w:rsid w:val="000976F6"/>
    <w:rsid w:val="00097EE8"/>
    <w:rsid w:val="000A2050"/>
    <w:rsid w:val="000A2327"/>
    <w:rsid w:val="000A2503"/>
    <w:rsid w:val="000A2AEA"/>
    <w:rsid w:val="000A3190"/>
    <w:rsid w:val="000A3371"/>
    <w:rsid w:val="000A3462"/>
    <w:rsid w:val="000A4CD5"/>
    <w:rsid w:val="000A4FA6"/>
    <w:rsid w:val="000A545F"/>
    <w:rsid w:val="000A5F6B"/>
    <w:rsid w:val="000A7F4F"/>
    <w:rsid w:val="000B0470"/>
    <w:rsid w:val="000B1386"/>
    <w:rsid w:val="000B168E"/>
    <w:rsid w:val="000B293B"/>
    <w:rsid w:val="000B4D5F"/>
    <w:rsid w:val="000B4E0F"/>
    <w:rsid w:val="000B5DC7"/>
    <w:rsid w:val="000B7448"/>
    <w:rsid w:val="000B7C99"/>
    <w:rsid w:val="000C009A"/>
    <w:rsid w:val="000C0377"/>
    <w:rsid w:val="000C1CED"/>
    <w:rsid w:val="000C245A"/>
    <w:rsid w:val="000C4C26"/>
    <w:rsid w:val="000C51AA"/>
    <w:rsid w:val="000C5815"/>
    <w:rsid w:val="000C5A39"/>
    <w:rsid w:val="000C647A"/>
    <w:rsid w:val="000C6BD1"/>
    <w:rsid w:val="000D0494"/>
    <w:rsid w:val="000D0F07"/>
    <w:rsid w:val="000D1692"/>
    <w:rsid w:val="000D183A"/>
    <w:rsid w:val="000D34D4"/>
    <w:rsid w:val="000D5A21"/>
    <w:rsid w:val="000D68F6"/>
    <w:rsid w:val="000D7B7F"/>
    <w:rsid w:val="000D7EA9"/>
    <w:rsid w:val="000E01C6"/>
    <w:rsid w:val="000E09AA"/>
    <w:rsid w:val="000E139B"/>
    <w:rsid w:val="000E1996"/>
    <w:rsid w:val="000E291E"/>
    <w:rsid w:val="000E3296"/>
    <w:rsid w:val="000E3D3A"/>
    <w:rsid w:val="000E46D7"/>
    <w:rsid w:val="000E4929"/>
    <w:rsid w:val="000E54E1"/>
    <w:rsid w:val="000E6361"/>
    <w:rsid w:val="000E638D"/>
    <w:rsid w:val="000E7006"/>
    <w:rsid w:val="000F04C7"/>
    <w:rsid w:val="000F1FD8"/>
    <w:rsid w:val="000F254E"/>
    <w:rsid w:val="000F25EF"/>
    <w:rsid w:val="000F4C43"/>
    <w:rsid w:val="000F4DE0"/>
    <w:rsid w:val="000F563E"/>
    <w:rsid w:val="000F62EC"/>
    <w:rsid w:val="000F6F45"/>
    <w:rsid w:val="000F70E2"/>
    <w:rsid w:val="000F7DA7"/>
    <w:rsid w:val="0010003F"/>
    <w:rsid w:val="00100325"/>
    <w:rsid w:val="00100A27"/>
    <w:rsid w:val="00101334"/>
    <w:rsid w:val="00101FEE"/>
    <w:rsid w:val="00102668"/>
    <w:rsid w:val="001027AD"/>
    <w:rsid w:val="00102E11"/>
    <w:rsid w:val="00103CE9"/>
    <w:rsid w:val="00105ACC"/>
    <w:rsid w:val="00105D7E"/>
    <w:rsid w:val="001061D6"/>
    <w:rsid w:val="001069D6"/>
    <w:rsid w:val="001073DF"/>
    <w:rsid w:val="00110323"/>
    <w:rsid w:val="00110D0A"/>
    <w:rsid w:val="0011115E"/>
    <w:rsid w:val="001125EA"/>
    <w:rsid w:val="001175FF"/>
    <w:rsid w:val="0011794D"/>
    <w:rsid w:val="0012042B"/>
    <w:rsid w:val="00122A95"/>
    <w:rsid w:val="00123577"/>
    <w:rsid w:val="001239AD"/>
    <w:rsid w:val="001241C2"/>
    <w:rsid w:val="00124735"/>
    <w:rsid w:val="00126251"/>
    <w:rsid w:val="001304A8"/>
    <w:rsid w:val="00130957"/>
    <w:rsid w:val="001317CF"/>
    <w:rsid w:val="00131E97"/>
    <w:rsid w:val="00133128"/>
    <w:rsid w:val="00133944"/>
    <w:rsid w:val="0013633F"/>
    <w:rsid w:val="00136C04"/>
    <w:rsid w:val="00137009"/>
    <w:rsid w:val="00140AB9"/>
    <w:rsid w:val="00141C52"/>
    <w:rsid w:val="001428B7"/>
    <w:rsid w:val="001452D2"/>
    <w:rsid w:val="001455FC"/>
    <w:rsid w:val="00145AB8"/>
    <w:rsid w:val="00147020"/>
    <w:rsid w:val="001471C5"/>
    <w:rsid w:val="001501FB"/>
    <w:rsid w:val="001508F6"/>
    <w:rsid w:val="00151B2D"/>
    <w:rsid w:val="00153329"/>
    <w:rsid w:val="00153460"/>
    <w:rsid w:val="00153DD9"/>
    <w:rsid w:val="001549D1"/>
    <w:rsid w:val="00154F88"/>
    <w:rsid w:val="0015625E"/>
    <w:rsid w:val="001563CE"/>
    <w:rsid w:val="00156477"/>
    <w:rsid w:val="00157C50"/>
    <w:rsid w:val="00160875"/>
    <w:rsid w:val="001608B9"/>
    <w:rsid w:val="00160920"/>
    <w:rsid w:val="00161BB3"/>
    <w:rsid w:val="0016237F"/>
    <w:rsid w:val="00162D31"/>
    <w:rsid w:val="00163446"/>
    <w:rsid w:val="00163CEE"/>
    <w:rsid w:val="00163D66"/>
    <w:rsid w:val="001641D2"/>
    <w:rsid w:val="001656F1"/>
    <w:rsid w:val="00165A53"/>
    <w:rsid w:val="001675F3"/>
    <w:rsid w:val="00167FC4"/>
    <w:rsid w:val="001700CC"/>
    <w:rsid w:val="00170473"/>
    <w:rsid w:val="00170BA0"/>
    <w:rsid w:val="001713BF"/>
    <w:rsid w:val="0017170B"/>
    <w:rsid w:val="00171DA5"/>
    <w:rsid w:val="00173ECF"/>
    <w:rsid w:val="00173FD4"/>
    <w:rsid w:val="0017409C"/>
    <w:rsid w:val="00174869"/>
    <w:rsid w:val="00174CC0"/>
    <w:rsid w:val="00174D8F"/>
    <w:rsid w:val="00176B65"/>
    <w:rsid w:val="00177B4C"/>
    <w:rsid w:val="001822B2"/>
    <w:rsid w:val="00182406"/>
    <w:rsid w:val="00182F4A"/>
    <w:rsid w:val="001833F2"/>
    <w:rsid w:val="0018480A"/>
    <w:rsid w:val="001855DD"/>
    <w:rsid w:val="00186D08"/>
    <w:rsid w:val="00186E18"/>
    <w:rsid w:val="00187525"/>
    <w:rsid w:val="00191514"/>
    <w:rsid w:val="001937FC"/>
    <w:rsid w:val="0019446E"/>
    <w:rsid w:val="00194DAC"/>
    <w:rsid w:val="001957AB"/>
    <w:rsid w:val="00195D5F"/>
    <w:rsid w:val="001969F5"/>
    <w:rsid w:val="001A31EE"/>
    <w:rsid w:val="001A38C2"/>
    <w:rsid w:val="001A48BF"/>
    <w:rsid w:val="001A572E"/>
    <w:rsid w:val="001A579C"/>
    <w:rsid w:val="001A60DE"/>
    <w:rsid w:val="001A6107"/>
    <w:rsid w:val="001A7AC8"/>
    <w:rsid w:val="001B1B0C"/>
    <w:rsid w:val="001B1EB0"/>
    <w:rsid w:val="001B1F71"/>
    <w:rsid w:val="001B5710"/>
    <w:rsid w:val="001B6D44"/>
    <w:rsid w:val="001C01A5"/>
    <w:rsid w:val="001C0A3F"/>
    <w:rsid w:val="001C15C6"/>
    <w:rsid w:val="001C22A6"/>
    <w:rsid w:val="001C230F"/>
    <w:rsid w:val="001C2C37"/>
    <w:rsid w:val="001C4D93"/>
    <w:rsid w:val="001C4EC6"/>
    <w:rsid w:val="001C5342"/>
    <w:rsid w:val="001C543B"/>
    <w:rsid w:val="001C5C7B"/>
    <w:rsid w:val="001C6930"/>
    <w:rsid w:val="001C6FF2"/>
    <w:rsid w:val="001C7C14"/>
    <w:rsid w:val="001D099D"/>
    <w:rsid w:val="001D1593"/>
    <w:rsid w:val="001D17F5"/>
    <w:rsid w:val="001D33A6"/>
    <w:rsid w:val="001D4F1E"/>
    <w:rsid w:val="001D6B79"/>
    <w:rsid w:val="001D7086"/>
    <w:rsid w:val="001D73BF"/>
    <w:rsid w:val="001D7D40"/>
    <w:rsid w:val="001E0352"/>
    <w:rsid w:val="001E15B9"/>
    <w:rsid w:val="001E1833"/>
    <w:rsid w:val="001E1E49"/>
    <w:rsid w:val="001E1F27"/>
    <w:rsid w:val="001E217C"/>
    <w:rsid w:val="001E21F0"/>
    <w:rsid w:val="001E2A20"/>
    <w:rsid w:val="001E2A46"/>
    <w:rsid w:val="001E2FA4"/>
    <w:rsid w:val="001E4CDF"/>
    <w:rsid w:val="001F0330"/>
    <w:rsid w:val="001F1574"/>
    <w:rsid w:val="001F1D7C"/>
    <w:rsid w:val="001F1D85"/>
    <w:rsid w:val="001F1E8E"/>
    <w:rsid w:val="001F43E7"/>
    <w:rsid w:val="001F52B6"/>
    <w:rsid w:val="001F7326"/>
    <w:rsid w:val="001F756B"/>
    <w:rsid w:val="00201313"/>
    <w:rsid w:val="00202A7D"/>
    <w:rsid w:val="00203BA6"/>
    <w:rsid w:val="002052FA"/>
    <w:rsid w:val="00205841"/>
    <w:rsid w:val="00205905"/>
    <w:rsid w:val="002059B7"/>
    <w:rsid w:val="00206650"/>
    <w:rsid w:val="002067F0"/>
    <w:rsid w:val="00206BE4"/>
    <w:rsid w:val="00206D90"/>
    <w:rsid w:val="002107B5"/>
    <w:rsid w:val="00211812"/>
    <w:rsid w:val="00212219"/>
    <w:rsid w:val="00212BF2"/>
    <w:rsid w:val="00212D62"/>
    <w:rsid w:val="00213391"/>
    <w:rsid w:val="00216146"/>
    <w:rsid w:val="00216A58"/>
    <w:rsid w:val="00217444"/>
    <w:rsid w:val="0021759F"/>
    <w:rsid w:val="00220B2E"/>
    <w:rsid w:val="00221163"/>
    <w:rsid w:val="00221477"/>
    <w:rsid w:val="00222BD0"/>
    <w:rsid w:val="002251D5"/>
    <w:rsid w:val="00225CFC"/>
    <w:rsid w:val="002260A4"/>
    <w:rsid w:val="00226A64"/>
    <w:rsid w:val="002271AC"/>
    <w:rsid w:val="002275B6"/>
    <w:rsid w:val="0023066E"/>
    <w:rsid w:val="0023096D"/>
    <w:rsid w:val="00232070"/>
    <w:rsid w:val="00234969"/>
    <w:rsid w:val="00234E60"/>
    <w:rsid w:val="00234FB7"/>
    <w:rsid w:val="0023551F"/>
    <w:rsid w:val="00240A99"/>
    <w:rsid w:val="002416B9"/>
    <w:rsid w:val="002416F2"/>
    <w:rsid w:val="0024281A"/>
    <w:rsid w:val="00242CDD"/>
    <w:rsid w:val="00244AC9"/>
    <w:rsid w:val="00245CDA"/>
    <w:rsid w:val="00247F3F"/>
    <w:rsid w:val="002500FD"/>
    <w:rsid w:val="00250830"/>
    <w:rsid w:val="00251E8D"/>
    <w:rsid w:val="00251F65"/>
    <w:rsid w:val="00252611"/>
    <w:rsid w:val="00252E6E"/>
    <w:rsid w:val="00254A20"/>
    <w:rsid w:val="00254F9E"/>
    <w:rsid w:val="0025798C"/>
    <w:rsid w:val="00261B6E"/>
    <w:rsid w:val="00262445"/>
    <w:rsid w:val="002654BB"/>
    <w:rsid w:val="00266127"/>
    <w:rsid w:val="0026772E"/>
    <w:rsid w:val="00267D62"/>
    <w:rsid w:val="002717D3"/>
    <w:rsid w:val="00272162"/>
    <w:rsid w:val="002732EF"/>
    <w:rsid w:val="00273F3F"/>
    <w:rsid w:val="002742AB"/>
    <w:rsid w:val="0027467A"/>
    <w:rsid w:val="00275364"/>
    <w:rsid w:val="00276A73"/>
    <w:rsid w:val="00277B9A"/>
    <w:rsid w:val="00277CC6"/>
    <w:rsid w:val="00280080"/>
    <w:rsid w:val="002805D7"/>
    <w:rsid w:val="00280B87"/>
    <w:rsid w:val="0028151D"/>
    <w:rsid w:val="002818F0"/>
    <w:rsid w:val="0028281D"/>
    <w:rsid w:val="00282C40"/>
    <w:rsid w:val="00284222"/>
    <w:rsid w:val="002844D3"/>
    <w:rsid w:val="0028516D"/>
    <w:rsid w:val="0028530D"/>
    <w:rsid w:val="00285658"/>
    <w:rsid w:val="00285D8A"/>
    <w:rsid w:val="00285DD3"/>
    <w:rsid w:val="00286FD7"/>
    <w:rsid w:val="00287612"/>
    <w:rsid w:val="0029121C"/>
    <w:rsid w:val="00291DBC"/>
    <w:rsid w:val="00293991"/>
    <w:rsid w:val="00293BB2"/>
    <w:rsid w:val="002940C4"/>
    <w:rsid w:val="00294367"/>
    <w:rsid w:val="0029521B"/>
    <w:rsid w:val="00295B6B"/>
    <w:rsid w:val="00297253"/>
    <w:rsid w:val="0029758B"/>
    <w:rsid w:val="002A1EC8"/>
    <w:rsid w:val="002A2437"/>
    <w:rsid w:val="002A25E0"/>
    <w:rsid w:val="002A27FF"/>
    <w:rsid w:val="002A3D9E"/>
    <w:rsid w:val="002A4F6F"/>
    <w:rsid w:val="002A51DF"/>
    <w:rsid w:val="002B17AA"/>
    <w:rsid w:val="002B1D34"/>
    <w:rsid w:val="002B3177"/>
    <w:rsid w:val="002B338B"/>
    <w:rsid w:val="002B3A2F"/>
    <w:rsid w:val="002B65C6"/>
    <w:rsid w:val="002B78D4"/>
    <w:rsid w:val="002C0131"/>
    <w:rsid w:val="002C07CE"/>
    <w:rsid w:val="002C119E"/>
    <w:rsid w:val="002C2B2C"/>
    <w:rsid w:val="002C4535"/>
    <w:rsid w:val="002C48ED"/>
    <w:rsid w:val="002C5839"/>
    <w:rsid w:val="002C5C5E"/>
    <w:rsid w:val="002C6825"/>
    <w:rsid w:val="002C6B59"/>
    <w:rsid w:val="002C75A0"/>
    <w:rsid w:val="002D004A"/>
    <w:rsid w:val="002D095B"/>
    <w:rsid w:val="002D117E"/>
    <w:rsid w:val="002D12B9"/>
    <w:rsid w:val="002D2057"/>
    <w:rsid w:val="002D31D3"/>
    <w:rsid w:val="002D3ADC"/>
    <w:rsid w:val="002D59FE"/>
    <w:rsid w:val="002D5F70"/>
    <w:rsid w:val="002E1636"/>
    <w:rsid w:val="002E19ED"/>
    <w:rsid w:val="002E2119"/>
    <w:rsid w:val="002E22BB"/>
    <w:rsid w:val="002E22EE"/>
    <w:rsid w:val="002E25E2"/>
    <w:rsid w:val="002E387C"/>
    <w:rsid w:val="002E5935"/>
    <w:rsid w:val="002E65E4"/>
    <w:rsid w:val="002E6613"/>
    <w:rsid w:val="002E7957"/>
    <w:rsid w:val="002F07F6"/>
    <w:rsid w:val="002F0E38"/>
    <w:rsid w:val="002F1C17"/>
    <w:rsid w:val="00300BB3"/>
    <w:rsid w:val="003014A8"/>
    <w:rsid w:val="00302107"/>
    <w:rsid w:val="00302265"/>
    <w:rsid w:val="00303498"/>
    <w:rsid w:val="00304673"/>
    <w:rsid w:val="00304C2F"/>
    <w:rsid w:val="003062B2"/>
    <w:rsid w:val="00307ADC"/>
    <w:rsid w:val="00307D91"/>
    <w:rsid w:val="00311FAC"/>
    <w:rsid w:val="003130C4"/>
    <w:rsid w:val="003133B6"/>
    <w:rsid w:val="00313ED4"/>
    <w:rsid w:val="003159CC"/>
    <w:rsid w:val="003164C1"/>
    <w:rsid w:val="00317002"/>
    <w:rsid w:val="00317DD8"/>
    <w:rsid w:val="00321500"/>
    <w:rsid w:val="00321DF8"/>
    <w:rsid w:val="00322BAA"/>
    <w:rsid w:val="00323722"/>
    <w:rsid w:val="00324891"/>
    <w:rsid w:val="003249E1"/>
    <w:rsid w:val="00325812"/>
    <w:rsid w:val="003260F0"/>
    <w:rsid w:val="0032700C"/>
    <w:rsid w:val="00332C98"/>
    <w:rsid w:val="00332DA8"/>
    <w:rsid w:val="0033376C"/>
    <w:rsid w:val="0033429B"/>
    <w:rsid w:val="003422FA"/>
    <w:rsid w:val="003427D4"/>
    <w:rsid w:val="00342A99"/>
    <w:rsid w:val="00343727"/>
    <w:rsid w:val="00343884"/>
    <w:rsid w:val="00346220"/>
    <w:rsid w:val="0034653B"/>
    <w:rsid w:val="0034676C"/>
    <w:rsid w:val="0034792A"/>
    <w:rsid w:val="00351AAE"/>
    <w:rsid w:val="00351C60"/>
    <w:rsid w:val="00352847"/>
    <w:rsid w:val="00352D9D"/>
    <w:rsid w:val="00353527"/>
    <w:rsid w:val="003574DC"/>
    <w:rsid w:val="0036092E"/>
    <w:rsid w:val="0036142D"/>
    <w:rsid w:val="0036153D"/>
    <w:rsid w:val="00361ED6"/>
    <w:rsid w:val="00362882"/>
    <w:rsid w:val="00363391"/>
    <w:rsid w:val="003653C4"/>
    <w:rsid w:val="00370B86"/>
    <w:rsid w:val="003712C4"/>
    <w:rsid w:val="00371990"/>
    <w:rsid w:val="003721BA"/>
    <w:rsid w:val="00372670"/>
    <w:rsid w:val="00372863"/>
    <w:rsid w:val="003733C4"/>
    <w:rsid w:val="003736C5"/>
    <w:rsid w:val="00373A68"/>
    <w:rsid w:val="00373D80"/>
    <w:rsid w:val="00375A2E"/>
    <w:rsid w:val="00375A53"/>
    <w:rsid w:val="003766E7"/>
    <w:rsid w:val="00380A3A"/>
    <w:rsid w:val="00381AD7"/>
    <w:rsid w:val="003826CD"/>
    <w:rsid w:val="0038351A"/>
    <w:rsid w:val="00383A6A"/>
    <w:rsid w:val="00385478"/>
    <w:rsid w:val="003868B9"/>
    <w:rsid w:val="00386EA1"/>
    <w:rsid w:val="0038794A"/>
    <w:rsid w:val="00387E66"/>
    <w:rsid w:val="0039017D"/>
    <w:rsid w:val="00392011"/>
    <w:rsid w:val="00392485"/>
    <w:rsid w:val="00392879"/>
    <w:rsid w:val="00393389"/>
    <w:rsid w:val="003938EF"/>
    <w:rsid w:val="00396444"/>
    <w:rsid w:val="00396840"/>
    <w:rsid w:val="003969BD"/>
    <w:rsid w:val="00396E51"/>
    <w:rsid w:val="00396EB7"/>
    <w:rsid w:val="00397153"/>
    <w:rsid w:val="0039728A"/>
    <w:rsid w:val="00397F50"/>
    <w:rsid w:val="00397FE6"/>
    <w:rsid w:val="003A0B93"/>
    <w:rsid w:val="003A204D"/>
    <w:rsid w:val="003A40E6"/>
    <w:rsid w:val="003A47C2"/>
    <w:rsid w:val="003A48F9"/>
    <w:rsid w:val="003A5682"/>
    <w:rsid w:val="003A5FED"/>
    <w:rsid w:val="003B0BE8"/>
    <w:rsid w:val="003B10F1"/>
    <w:rsid w:val="003B111F"/>
    <w:rsid w:val="003B19A8"/>
    <w:rsid w:val="003B3519"/>
    <w:rsid w:val="003B36D2"/>
    <w:rsid w:val="003B4038"/>
    <w:rsid w:val="003B7693"/>
    <w:rsid w:val="003C079D"/>
    <w:rsid w:val="003C181F"/>
    <w:rsid w:val="003C20F0"/>
    <w:rsid w:val="003C2884"/>
    <w:rsid w:val="003C2C96"/>
    <w:rsid w:val="003C359F"/>
    <w:rsid w:val="003C3E73"/>
    <w:rsid w:val="003C3E95"/>
    <w:rsid w:val="003C3F7E"/>
    <w:rsid w:val="003C55E6"/>
    <w:rsid w:val="003C6187"/>
    <w:rsid w:val="003C6205"/>
    <w:rsid w:val="003C6619"/>
    <w:rsid w:val="003D195F"/>
    <w:rsid w:val="003D1A45"/>
    <w:rsid w:val="003D32D9"/>
    <w:rsid w:val="003D33C3"/>
    <w:rsid w:val="003D4FEC"/>
    <w:rsid w:val="003D52B7"/>
    <w:rsid w:val="003D69E8"/>
    <w:rsid w:val="003D7133"/>
    <w:rsid w:val="003D7CDB"/>
    <w:rsid w:val="003E0843"/>
    <w:rsid w:val="003E1C5B"/>
    <w:rsid w:val="003E1E9F"/>
    <w:rsid w:val="003E2AE5"/>
    <w:rsid w:val="003E2B4E"/>
    <w:rsid w:val="003E2F04"/>
    <w:rsid w:val="003E3203"/>
    <w:rsid w:val="003E337E"/>
    <w:rsid w:val="003E3F68"/>
    <w:rsid w:val="003E4996"/>
    <w:rsid w:val="003E4BF4"/>
    <w:rsid w:val="003E587C"/>
    <w:rsid w:val="003E6082"/>
    <w:rsid w:val="003E6A12"/>
    <w:rsid w:val="003F0032"/>
    <w:rsid w:val="003F031B"/>
    <w:rsid w:val="003F0B5B"/>
    <w:rsid w:val="003F1973"/>
    <w:rsid w:val="003F33E2"/>
    <w:rsid w:val="003F393B"/>
    <w:rsid w:val="003F4113"/>
    <w:rsid w:val="003F425C"/>
    <w:rsid w:val="003F475E"/>
    <w:rsid w:val="003F55A6"/>
    <w:rsid w:val="003F76A5"/>
    <w:rsid w:val="003F7D2B"/>
    <w:rsid w:val="0040063D"/>
    <w:rsid w:val="00400F76"/>
    <w:rsid w:val="004017C7"/>
    <w:rsid w:val="00401DF1"/>
    <w:rsid w:val="00403345"/>
    <w:rsid w:val="00403914"/>
    <w:rsid w:val="00403F49"/>
    <w:rsid w:val="00404887"/>
    <w:rsid w:val="0040564C"/>
    <w:rsid w:val="00405E17"/>
    <w:rsid w:val="0040624D"/>
    <w:rsid w:val="00406320"/>
    <w:rsid w:val="00406F56"/>
    <w:rsid w:val="00406FAE"/>
    <w:rsid w:val="00407E3A"/>
    <w:rsid w:val="00410083"/>
    <w:rsid w:val="004103BB"/>
    <w:rsid w:val="00411096"/>
    <w:rsid w:val="00411C7C"/>
    <w:rsid w:val="00412A69"/>
    <w:rsid w:val="00413724"/>
    <w:rsid w:val="00413CB3"/>
    <w:rsid w:val="00414626"/>
    <w:rsid w:val="0041474D"/>
    <w:rsid w:val="00414DFA"/>
    <w:rsid w:val="00414F9E"/>
    <w:rsid w:val="0041759B"/>
    <w:rsid w:val="0042033A"/>
    <w:rsid w:val="00423B73"/>
    <w:rsid w:val="00423C31"/>
    <w:rsid w:val="00423D36"/>
    <w:rsid w:val="00423E0A"/>
    <w:rsid w:val="00425233"/>
    <w:rsid w:val="00425AA0"/>
    <w:rsid w:val="0042642D"/>
    <w:rsid w:val="00427E52"/>
    <w:rsid w:val="00430159"/>
    <w:rsid w:val="0043041D"/>
    <w:rsid w:val="00430CF1"/>
    <w:rsid w:val="0043186E"/>
    <w:rsid w:val="00431E51"/>
    <w:rsid w:val="0043303D"/>
    <w:rsid w:val="0043511A"/>
    <w:rsid w:val="00435A1A"/>
    <w:rsid w:val="00436E32"/>
    <w:rsid w:val="004414B1"/>
    <w:rsid w:val="00442A37"/>
    <w:rsid w:val="00442A6F"/>
    <w:rsid w:val="00443451"/>
    <w:rsid w:val="00444218"/>
    <w:rsid w:val="00445E7A"/>
    <w:rsid w:val="00447C2F"/>
    <w:rsid w:val="00450DFC"/>
    <w:rsid w:val="004521E1"/>
    <w:rsid w:val="004546AE"/>
    <w:rsid w:val="00455B43"/>
    <w:rsid w:val="0045741D"/>
    <w:rsid w:val="004577EE"/>
    <w:rsid w:val="00460027"/>
    <w:rsid w:val="004603CE"/>
    <w:rsid w:val="00460A73"/>
    <w:rsid w:val="00461501"/>
    <w:rsid w:val="00462373"/>
    <w:rsid w:val="00462E57"/>
    <w:rsid w:val="0046379E"/>
    <w:rsid w:val="004642F4"/>
    <w:rsid w:val="0046492C"/>
    <w:rsid w:val="004649D4"/>
    <w:rsid w:val="00465570"/>
    <w:rsid w:val="00467E24"/>
    <w:rsid w:val="00467FC9"/>
    <w:rsid w:val="0047006D"/>
    <w:rsid w:val="004727FB"/>
    <w:rsid w:val="00472BF3"/>
    <w:rsid w:val="0047419C"/>
    <w:rsid w:val="004743C1"/>
    <w:rsid w:val="00474C27"/>
    <w:rsid w:val="004750C1"/>
    <w:rsid w:val="004763D0"/>
    <w:rsid w:val="00476FC0"/>
    <w:rsid w:val="00477A92"/>
    <w:rsid w:val="0048472F"/>
    <w:rsid w:val="004853F0"/>
    <w:rsid w:val="00485FA1"/>
    <w:rsid w:val="00487023"/>
    <w:rsid w:val="00487627"/>
    <w:rsid w:val="00487816"/>
    <w:rsid w:val="004900DC"/>
    <w:rsid w:val="004902F2"/>
    <w:rsid w:val="00490E79"/>
    <w:rsid w:val="00491089"/>
    <w:rsid w:val="00491E6B"/>
    <w:rsid w:val="00491F20"/>
    <w:rsid w:val="00493A1A"/>
    <w:rsid w:val="00494E67"/>
    <w:rsid w:val="00496E59"/>
    <w:rsid w:val="004A0831"/>
    <w:rsid w:val="004A125F"/>
    <w:rsid w:val="004A1262"/>
    <w:rsid w:val="004A1FCD"/>
    <w:rsid w:val="004A21A1"/>
    <w:rsid w:val="004A23E0"/>
    <w:rsid w:val="004A277D"/>
    <w:rsid w:val="004A2EF8"/>
    <w:rsid w:val="004A3262"/>
    <w:rsid w:val="004A3BD0"/>
    <w:rsid w:val="004A4538"/>
    <w:rsid w:val="004A5195"/>
    <w:rsid w:val="004A5B27"/>
    <w:rsid w:val="004A63F2"/>
    <w:rsid w:val="004A7861"/>
    <w:rsid w:val="004A7F53"/>
    <w:rsid w:val="004B018A"/>
    <w:rsid w:val="004B024A"/>
    <w:rsid w:val="004B1273"/>
    <w:rsid w:val="004B2EE5"/>
    <w:rsid w:val="004B2FA3"/>
    <w:rsid w:val="004B3393"/>
    <w:rsid w:val="004B4063"/>
    <w:rsid w:val="004B44B3"/>
    <w:rsid w:val="004B4D5B"/>
    <w:rsid w:val="004B628A"/>
    <w:rsid w:val="004B6B25"/>
    <w:rsid w:val="004B6DBA"/>
    <w:rsid w:val="004B77E1"/>
    <w:rsid w:val="004B7BEB"/>
    <w:rsid w:val="004C13D6"/>
    <w:rsid w:val="004C2FD5"/>
    <w:rsid w:val="004C3079"/>
    <w:rsid w:val="004C3A9F"/>
    <w:rsid w:val="004C3E68"/>
    <w:rsid w:val="004C5160"/>
    <w:rsid w:val="004C558B"/>
    <w:rsid w:val="004C59C5"/>
    <w:rsid w:val="004C654F"/>
    <w:rsid w:val="004C7948"/>
    <w:rsid w:val="004D0CCA"/>
    <w:rsid w:val="004D1B6D"/>
    <w:rsid w:val="004D2D9C"/>
    <w:rsid w:val="004D530F"/>
    <w:rsid w:val="004D5CF0"/>
    <w:rsid w:val="004E0D8C"/>
    <w:rsid w:val="004E18E6"/>
    <w:rsid w:val="004E27A8"/>
    <w:rsid w:val="004E44DD"/>
    <w:rsid w:val="004E4914"/>
    <w:rsid w:val="004E4FBF"/>
    <w:rsid w:val="004E6501"/>
    <w:rsid w:val="004E683E"/>
    <w:rsid w:val="004E6AE1"/>
    <w:rsid w:val="004E7374"/>
    <w:rsid w:val="004F210A"/>
    <w:rsid w:val="004F2173"/>
    <w:rsid w:val="004F2366"/>
    <w:rsid w:val="004F3F5B"/>
    <w:rsid w:val="004F3FB0"/>
    <w:rsid w:val="004F4DF7"/>
    <w:rsid w:val="004F6346"/>
    <w:rsid w:val="00500C95"/>
    <w:rsid w:val="0050141D"/>
    <w:rsid w:val="00501C15"/>
    <w:rsid w:val="00503040"/>
    <w:rsid w:val="005031A2"/>
    <w:rsid w:val="0050341F"/>
    <w:rsid w:val="005035ED"/>
    <w:rsid w:val="005071A8"/>
    <w:rsid w:val="005104F8"/>
    <w:rsid w:val="005112CE"/>
    <w:rsid w:val="00511311"/>
    <w:rsid w:val="00511E70"/>
    <w:rsid w:val="00512AED"/>
    <w:rsid w:val="00513010"/>
    <w:rsid w:val="00513429"/>
    <w:rsid w:val="0051365D"/>
    <w:rsid w:val="005136A9"/>
    <w:rsid w:val="0051432F"/>
    <w:rsid w:val="00514BDA"/>
    <w:rsid w:val="005159DD"/>
    <w:rsid w:val="00516E39"/>
    <w:rsid w:val="00517F7B"/>
    <w:rsid w:val="005201AA"/>
    <w:rsid w:val="00520231"/>
    <w:rsid w:val="005231CA"/>
    <w:rsid w:val="005247CA"/>
    <w:rsid w:val="005255C1"/>
    <w:rsid w:val="00525CCB"/>
    <w:rsid w:val="00527064"/>
    <w:rsid w:val="005273FE"/>
    <w:rsid w:val="00527DC9"/>
    <w:rsid w:val="00531731"/>
    <w:rsid w:val="00531820"/>
    <w:rsid w:val="005338E2"/>
    <w:rsid w:val="00533B41"/>
    <w:rsid w:val="005346B8"/>
    <w:rsid w:val="00537E0A"/>
    <w:rsid w:val="00540365"/>
    <w:rsid w:val="0054118A"/>
    <w:rsid w:val="005423B7"/>
    <w:rsid w:val="00543A57"/>
    <w:rsid w:val="00543B2C"/>
    <w:rsid w:val="00544D6D"/>
    <w:rsid w:val="00547407"/>
    <w:rsid w:val="00550169"/>
    <w:rsid w:val="00550C54"/>
    <w:rsid w:val="005516D4"/>
    <w:rsid w:val="0055192C"/>
    <w:rsid w:val="0055690E"/>
    <w:rsid w:val="005579C6"/>
    <w:rsid w:val="00557BD2"/>
    <w:rsid w:val="00557CD5"/>
    <w:rsid w:val="0056026F"/>
    <w:rsid w:val="00561592"/>
    <w:rsid w:val="00563811"/>
    <w:rsid w:val="0056472A"/>
    <w:rsid w:val="00564A5D"/>
    <w:rsid w:val="00564D55"/>
    <w:rsid w:val="0056505F"/>
    <w:rsid w:val="005660A2"/>
    <w:rsid w:val="00566C73"/>
    <w:rsid w:val="005673DE"/>
    <w:rsid w:val="005674B6"/>
    <w:rsid w:val="005704E4"/>
    <w:rsid w:val="005707AD"/>
    <w:rsid w:val="005723C9"/>
    <w:rsid w:val="00572EFB"/>
    <w:rsid w:val="00572FCE"/>
    <w:rsid w:val="005745C3"/>
    <w:rsid w:val="00574B5D"/>
    <w:rsid w:val="00575176"/>
    <w:rsid w:val="0057538F"/>
    <w:rsid w:val="005778A8"/>
    <w:rsid w:val="005779F2"/>
    <w:rsid w:val="00577B00"/>
    <w:rsid w:val="00580A01"/>
    <w:rsid w:val="005834DC"/>
    <w:rsid w:val="00583873"/>
    <w:rsid w:val="00586365"/>
    <w:rsid w:val="0058674E"/>
    <w:rsid w:val="00586A74"/>
    <w:rsid w:val="00587BD9"/>
    <w:rsid w:val="005925C6"/>
    <w:rsid w:val="00592BCA"/>
    <w:rsid w:val="00592C7F"/>
    <w:rsid w:val="00594AC6"/>
    <w:rsid w:val="00594C9F"/>
    <w:rsid w:val="0059544C"/>
    <w:rsid w:val="00595557"/>
    <w:rsid w:val="00596744"/>
    <w:rsid w:val="00596A33"/>
    <w:rsid w:val="005A09DF"/>
    <w:rsid w:val="005A2DA6"/>
    <w:rsid w:val="005A3D7D"/>
    <w:rsid w:val="005A4F0B"/>
    <w:rsid w:val="005A5109"/>
    <w:rsid w:val="005A6BBC"/>
    <w:rsid w:val="005A75DF"/>
    <w:rsid w:val="005B0446"/>
    <w:rsid w:val="005B0E4E"/>
    <w:rsid w:val="005B1DEC"/>
    <w:rsid w:val="005B23F1"/>
    <w:rsid w:val="005B2748"/>
    <w:rsid w:val="005B2B75"/>
    <w:rsid w:val="005B31F1"/>
    <w:rsid w:val="005B56D6"/>
    <w:rsid w:val="005B57EE"/>
    <w:rsid w:val="005B5A63"/>
    <w:rsid w:val="005C047D"/>
    <w:rsid w:val="005C0625"/>
    <w:rsid w:val="005C0CB4"/>
    <w:rsid w:val="005C1304"/>
    <w:rsid w:val="005C21FA"/>
    <w:rsid w:val="005C2E37"/>
    <w:rsid w:val="005C5025"/>
    <w:rsid w:val="005C5623"/>
    <w:rsid w:val="005C56DF"/>
    <w:rsid w:val="005C673D"/>
    <w:rsid w:val="005C6879"/>
    <w:rsid w:val="005C68AA"/>
    <w:rsid w:val="005C6D91"/>
    <w:rsid w:val="005C6F89"/>
    <w:rsid w:val="005D0117"/>
    <w:rsid w:val="005D1DB3"/>
    <w:rsid w:val="005D4000"/>
    <w:rsid w:val="005D4186"/>
    <w:rsid w:val="005D46C7"/>
    <w:rsid w:val="005D4904"/>
    <w:rsid w:val="005D58C7"/>
    <w:rsid w:val="005D5C9E"/>
    <w:rsid w:val="005D6136"/>
    <w:rsid w:val="005D6DA4"/>
    <w:rsid w:val="005E0978"/>
    <w:rsid w:val="005E100C"/>
    <w:rsid w:val="005E39B1"/>
    <w:rsid w:val="005E50EC"/>
    <w:rsid w:val="005E52ED"/>
    <w:rsid w:val="005E77CB"/>
    <w:rsid w:val="005F2154"/>
    <w:rsid w:val="005F3903"/>
    <w:rsid w:val="005F39B0"/>
    <w:rsid w:val="005F3F30"/>
    <w:rsid w:val="005F4DE2"/>
    <w:rsid w:val="005F5F51"/>
    <w:rsid w:val="005F7A5D"/>
    <w:rsid w:val="00600024"/>
    <w:rsid w:val="00600E70"/>
    <w:rsid w:val="0060248B"/>
    <w:rsid w:val="0060276B"/>
    <w:rsid w:val="006028BF"/>
    <w:rsid w:val="00602E2D"/>
    <w:rsid w:val="00603B42"/>
    <w:rsid w:val="00604834"/>
    <w:rsid w:val="00607CE9"/>
    <w:rsid w:val="0061067D"/>
    <w:rsid w:val="00611265"/>
    <w:rsid w:val="00611CCA"/>
    <w:rsid w:val="00612CF2"/>
    <w:rsid w:val="006136CF"/>
    <w:rsid w:val="006140AD"/>
    <w:rsid w:val="006143B3"/>
    <w:rsid w:val="00614700"/>
    <w:rsid w:val="006158DD"/>
    <w:rsid w:val="00616534"/>
    <w:rsid w:val="00616D40"/>
    <w:rsid w:val="00617038"/>
    <w:rsid w:val="006179A5"/>
    <w:rsid w:val="006206BA"/>
    <w:rsid w:val="00620F10"/>
    <w:rsid w:val="006217E5"/>
    <w:rsid w:val="00621A48"/>
    <w:rsid w:val="00622791"/>
    <w:rsid w:val="006245C3"/>
    <w:rsid w:val="00625757"/>
    <w:rsid w:val="00625BCD"/>
    <w:rsid w:val="00625ED3"/>
    <w:rsid w:val="00626377"/>
    <w:rsid w:val="00626A58"/>
    <w:rsid w:val="006301C5"/>
    <w:rsid w:val="00632D08"/>
    <w:rsid w:val="006330B2"/>
    <w:rsid w:val="006339A8"/>
    <w:rsid w:val="00634674"/>
    <w:rsid w:val="00635739"/>
    <w:rsid w:val="00636697"/>
    <w:rsid w:val="00636B7C"/>
    <w:rsid w:val="00636C13"/>
    <w:rsid w:val="00636C5E"/>
    <w:rsid w:val="0063751A"/>
    <w:rsid w:val="00640A65"/>
    <w:rsid w:val="006412CD"/>
    <w:rsid w:val="00641BE5"/>
    <w:rsid w:val="006424B2"/>
    <w:rsid w:val="00643461"/>
    <w:rsid w:val="00643691"/>
    <w:rsid w:val="006446ED"/>
    <w:rsid w:val="00646007"/>
    <w:rsid w:val="00646B5E"/>
    <w:rsid w:val="00646C00"/>
    <w:rsid w:val="00647BF3"/>
    <w:rsid w:val="0065183D"/>
    <w:rsid w:val="00653C6D"/>
    <w:rsid w:val="0065579F"/>
    <w:rsid w:val="0065764D"/>
    <w:rsid w:val="00657F00"/>
    <w:rsid w:val="006613CD"/>
    <w:rsid w:val="006615FE"/>
    <w:rsid w:val="006624EF"/>
    <w:rsid w:val="006627BE"/>
    <w:rsid w:val="0066325D"/>
    <w:rsid w:val="00663A5F"/>
    <w:rsid w:val="00664C92"/>
    <w:rsid w:val="0066753A"/>
    <w:rsid w:val="00667DD4"/>
    <w:rsid w:val="00670A8C"/>
    <w:rsid w:val="00670BEE"/>
    <w:rsid w:val="00670E4A"/>
    <w:rsid w:val="0067153B"/>
    <w:rsid w:val="006718A1"/>
    <w:rsid w:val="00673FE9"/>
    <w:rsid w:val="006740F9"/>
    <w:rsid w:val="00675306"/>
    <w:rsid w:val="00675736"/>
    <w:rsid w:val="00675EE3"/>
    <w:rsid w:val="0067735E"/>
    <w:rsid w:val="00677B7C"/>
    <w:rsid w:val="00677EFA"/>
    <w:rsid w:val="0068158F"/>
    <w:rsid w:val="00681C61"/>
    <w:rsid w:val="00681EDB"/>
    <w:rsid w:val="006844F6"/>
    <w:rsid w:val="00684E19"/>
    <w:rsid w:val="00684FE0"/>
    <w:rsid w:val="00685B94"/>
    <w:rsid w:val="00685D3D"/>
    <w:rsid w:val="00686839"/>
    <w:rsid w:val="006869D9"/>
    <w:rsid w:val="00686D5A"/>
    <w:rsid w:val="00690168"/>
    <w:rsid w:val="00690F30"/>
    <w:rsid w:val="00691CC6"/>
    <w:rsid w:val="0069294C"/>
    <w:rsid w:val="006929B6"/>
    <w:rsid w:val="00692AA5"/>
    <w:rsid w:val="00692D34"/>
    <w:rsid w:val="00692FEC"/>
    <w:rsid w:val="00693F65"/>
    <w:rsid w:val="006949A8"/>
    <w:rsid w:val="006953AE"/>
    <w:rsid w:val="0069563D"/>
    <w:rsid w:val="00695872"/>
    <w:rsid w:val="006A03A7"/>
    <w:rsid w:val="006A0FA2"/>
    <w:rsid w:val="006A201F"/>
    <w:rsid w:val="006A235F"/>
    <w:rsid w:val="006A42A2"/>
    <w:rsid w:val="006A5EF0"/>
    <w:rsid w:val="006A606F"/>
    <w:rsid w:val="006A6850"/>
    <w:rsid w:val="006A6A00"/>
    <w:rsid w:val="006A766A"/>
    <w:rsid w:val="006B2009"/>
    <w:rsid w:val="006B2C6D"/>
    <w:rsid w:val="006B381C"/>
    <w:rsid w:val="006B3918"/>
    <w:rsid w:val="006B4F1A"/>
    <w:rsid w:val="006B687E"/>
    <w:rsid w:val="006C0332"/>
    <w:rsid w:val="006C0CEE"/>
    <w:rsid w:val="006C42DA"/>
    <w:rsid w:val="006C4F23"/>
    <w:rsid w:val="006C679C"/>
    <w:rsid w:val="006D02E5"/>
    <w:rsid w:val="006D0AC7"/>
    <w:rsid w:val="006D14A8"/>
    <w:rsid w:val="006D2BC8"/>
    <w:rsid w:val="006D566B"/>
    <w:rsid w:val="006D5751"/>
    <w:rsid w:val="006D66A8"/>
    <w:rsid w:val="006E0E2A"/>
    <w:rsid w:val="006E1BA2"/>
    <w:rsid w:val="006E332B"/>
    <w:rsid w:val="006E5993"/>
    <w:rsid w:val="006E5DB6"/>
    <w:rsid w:val="006E6364"/>
    <w:rsid w:val="006E6B08"/>
    <w:rsid w:val="006E7072"/>
    <w:rsid w:val="006F343B"/>
    <w:rsid w:val="006F3442"/>
    <w:rsid w:val="006F39FF"/>
    <w:rsid w:val="006F3FC7"/>
    <w:rsid w:val="006F453C"/>
    <w:rsid w:val="006F4999"/>
    <w:rsid w:val="006F5470"/>
    <w:rsid w:val="006F7A9A"/>
    <w:rsid w:val="00700C1A"/>
    <w:rsid w:val="00702214"/>
    <w:rsid w:val="00702CDA"/>
    <w:rsid w:val="00703916"/>
    <w:rsid w:val="00704EC0"/>
    <w:rsid w:val="007067E0"/>
    <w:rsid w:val="00707AF1"/>
    <w:rsid w:val="007106D0"/>
    <w:rsid w:val="00711D66"/>
    <w:rsid w:val="00712252"/>
    <w:rsid w:val="00714BF2"/>
    <w:rsid w:val="00714DAF"/>
    <w:rsid w:val="0071576E"/>
    <w:rsid w:val="00715DB7"/>
    <w:rsid w:val="00716E17"/>
    <w:rsid w:val="00720EA8"/>
    <w:rsid w:val="00721E3D"/>
    <w:rsid w:val="00722514"/>
    <w:rsid w:val="00722C2C"/>
    <w:rsid w:val="007238EA"/>
    <w:rsid w:val="00723E54"/>
    <w:rsid w:val="00724448"/>
    <w:rsid w:val="007244F9"/>
    <w:rsid w:val="00724E15"/>
    <w:rsid w:val="00725448"/>
    <w:rsid w:val="007260CC"/>
    <w:rsid w:val="007271AD"/>
    <w:rsid w:val="007305AC"/>
    <w:rsid w:val="0073234D"/>
    <w:rsid w:val="007324A9"/>
    <w:rsid w:val="00734304"/>
    <w:rsid w:val="00734B19"/>
    <w:rsid w:val="00735CEA"/>
    <w:rsid w:val="0074062A"/>
    <w:rsid w:val="007407EB"/>
    <w:rsid w:val="00740CD1"/>
    <w:rsid w:val="00742604"/>
    <w:rsid w:val="00743441"/>
    <w:rsid w:val="007447AE"/>
    <w:rsid w:val="00744B8A"/>
    <w:rsid w:val="0074533E"/>
    <w:rsid w:val="007464EB"/>
    <w:rsid w:val="007469F1"/>
    <w:rsid w:val="00746B3C"/>
    <w:rsid w:val="00747206"/>
    <w:rsid w:val="007472C4"/>
    <w:rsid w:val="00747AB8"/>
    <w:rsid w:val="00747B89"/>
    <w:rsid w:val="00747DDA"/>
    <w:rsid w:val="00747F13"/>
    <w:rsid w:val="00750696"/>
    <w:rsid w:val="00750A20"/>
    <w:rsid w:val="0075143B"/>
    <w:rsid w:val="00751838"/>
    <w:rsid w:val="00751C4C"/>
    <w:rsid w:val="00751EB9"/>
    <w:rsid w:val="007520C4"/>
    <w:rsid w:val="007530DA"/>
    <w:rsid w:val="00753407"/>
    <w:rsid w:val="007547C5"/>
    <w:rsid w:val="007548B5"/>
    <w:rsid w:val="007550F3"/>
    <w:rsid w:val="00756322"/>
    <w:rsid w:val="00756DC7"/>
    <w:rsid w:val="00760BF8"/>
    <w:rsid w:val="007630C6"/>
    <w:rsid w:val="007652B3"/>
    <w:rsid w:val="00770F25"/>
    <w:rsid w:val="007729BB"/>
    <w:rsid w:val="00772EC6"/>
    <w:rsid w:val="00773970"/>
    <w:rsid w:val="007744EB"/>
    <w:rsid w:val="0077469E"/>
    <w:rsid w:val="00775890"/>
    <w:rsid w:val="00776EDF"/>
    <w:rsid w:val="00777305"/>
    <w:rsid w:val="007805B4"/>
    <w:rsid w:val="007826F9"/>
    <w:rsid w:val="00782D30"/>
    <w:rsid w:val="007831D3"/>
    <w:rsid w:val="007832AF"/>
    <w:rsid w:val="00783B5E"/>
    <w:rsid w:val="00783BB4"/>
    <w:rsid w:val="00784AC8"/>
    <w:rsid w:val="00784C43"/>
    <w:rsid w:val="00785581"/>
    <w:rsid w:val="00785A4B"/>
    <w:rsid w:val="00786419"/>
    <w:rsid w:val="00793359"/>
    <w:rsid w:val="007A1932"/>
    <w:rsid w:val="007A1F5D"/>
    <w:rsid w:val="007A4573"/>
    <w:rsid w:val="007A6119"/>
    <w:rsid w:val="007A692D"/>
    <w:rsid w:val="007A7009"/>
    <w:rsid w:val="007A71CB"/>
    <w:rsid w:val="007A7E52"/>
    <w:rsid w:val="007A7FDF"/>
    <w:rsid w:val="007B19BB"/>
    <w:rsid w:val="007B1D65"/>
    <w:rsid w:val="007B1E8E"/>
    <w:rsid w:val="007B2913"/>
    <w:rsid w:val="007B2C24"/>
    <w:rsid w:val="007B2C2F"/>
    <w:rsid w:val="007B2E0D"/>
    <w:rsid w:val="007B54F7"/>
    <w:rsid w:val="007B7888"/>
    <w:rsid w:val="007C0834"/>
    <w:rsid w:val="007C1225"/>
    <w:rsid w:val="007C1BDE"/>
    <w:rsid w:val="007C23D8"/>
    <w:rsid w:val="007C24DD"/>
    <w:rsid w:val="007C286F"/>
    <w:rsid w:val="007C67FC"/>
    <w:rsid w:val="007D0186"/>
    <w:rsid w:val="007D047D"/>
    <w:rsid w:val="007D15A9"/>
    <w:rsid w:val="007D2357"/>
    <w:rsid w:val="007D302B"/>
    <w:rsid w:val="007D491B"/>
    <w:rsid w:val="007D4F67"/>
    <w:rsid w:val="007D57A8"/>
    <w:rsid w:val="007D58F9"/>
    <w:rsid w:val="007D5BBC"/>
    <w:rsid w:val="007D6981"/>
    <w:rsid w:val="007D69E3"/>
    <w:rsid w:val="007D69ED"/>
    <w:rsid w:val="007D6A6A"/>
    <w:rsid w:val="007D6F81"/>
    <w:rsid w:val="007D7997"/>
    <w:rsid w:val="007E00C0"/>
    <w:rsid w:val="007E025D"/>
    <w:rsid w:val="007E06BA"/>
    <w:rsid w:val="007E113B"/>
    <w:rsid w:val="007E23BA"/>
    <w:rsid w:val="007E2ACE"/>
    <w:rsid w:val="007E2B78"/>
    <w:rsid w:val="007E2BFA"/>
    <w:rsid w:val="007E34CB"/>
    <w:rsid w:val="007E3E29"/>
    <w:rsid w:val="007E5FC1"/>
    <w:rsid w:val="007E65AA"/>
    <w:rsid w:val="007E782A"/>
    <w:rsid w:val="007E7A5A"/>
    <w:rsid w:val="007E7C09"/>
    <w:rsid w:val="007E7C90"/>
    <w:rsid w:val="007F02A8"/>
    <w:rsid w:val="007F27BA"/>
    <w:rsid w:val="007F3625"/>
    <w:rsid w:val="007F3C99"/>
    <w:rsid w:val="007F3DCF"/>
    <w:rsid w:val="007F40A2"/>
    <w:rsid w:val="007F421B"/>
    <w:rsid w:val="007F427A"/>
    <w:rsid w:val="007F51D5"/>
    <w:rsid w:val="007F5A4E"/>
    <w:rsid w:val="007F6842"/>
    <w:rsid w:val="007F6C5F"/>
    <w:rsid w:val="007F7132"/>
    <w:rsid w:val="00800C42"/>
    <w:rsid w:val="0080129F"/>
    <w:rsid w:val="00801789"/>
    <w:rsid w:val="008055DA"/>
    <w:rsid w:val="008071ED"/>
    <w:rsid w:val="008118EA"/>
    <w:rsid w:val="00813071"/>
    <w:rsid w:val="008137CB"/>
    <w:rsid w:val="00814EEF"/>
    <w:rsid w:val="0081721A"/>
    <w:rsid w:val="00820EB8"/>
    <w:rsid w:val="008237FF"/>
    <w:rsid w:val="00825B97"/>
    <w:rsid w:val="0082608C"/>
    <w:rsid w:val="00826B5F"/>
    <w:rsid w:val="00826B79"/>
    <w:rsid w:val="00827171"/>
    <w:rsid w:val="00830497"/>
    <w:rsid w:val="0083123D"/>
    <w:rsid w:val="00831360"/>
    <w:rsid w:val="00832B80"/>
    <w:rsid w:val="008335F4"/>
    <w:rsid w:val="008337F9"/>
    <w:rsid w:val="00834ACF"/>
    <w:rsid w:val="00836F84"/>
    <w:rsid w:val="008374F1"/>
    <w:rsid w:val="00841E11"/>
    <w:rsid w:val="008427C3"/>
    <w:rsid w:val="00842E0F"/>
    <w:rsid w:val="00843972"/>
    <w:rsid w:val="00843AB1"/>
    <w:rsid w:val="00844567"/>
    <w:rsid w:val="00844D00"/>
    <w:rsid w:val="008450D3"/>
    <w:rsid w:val="008476FC"/>
    <w:rsid w:val="00852F6F"/>
    <w:rsid w:val="00853C5C"/>
    <w:rsid w:val="008558FC"/>
    <w:rsid w:val="00855F98"/>
    <w:rsid w:val="008562FC"/>
    <w:rsid w:val="00856318"/>
    <w:rsid w:val="0085642A"/>
    <w:rsid w:val="008574F2"/>
    <w:rsid w:val="0085788E"/>
    <w:rsid w:val="00857911"/>
    <w:rsid w:val="008605F5"/>
    <w:rsid w:val="00861AE5"/>
    <w:rsid w:val="00862102"/>
    <w:rsid w:val="00862732"/>
    <w:rsid w:val="0086353A"/>
    <w:rsid w:val="00863E81"/>
    <w:rsid w:val="00864237"/>
    <w:rsid w:val="008647E1"/>
    <w:rsid w:val="00864E09"/>
    <w:rsid w:val="00865121"/>
    <w:rsid w:val="00866348"/>
    <w:rsid w:val="00867D67"/>
    <w:rsid w:val="00870647"/>
    <w:rsid w:val="00870C07"/>
    <w:rsid w:val="00871A69"/>
    <w:rsid w:val="0087212F"/>
    <w:rsid w:val="008722E9"/>
    <w:rsid w:val="00872BE7"/>
    <w:rsid w:val="00873B4A"/>
    <w:rsid w:val="00874EEB"/>
    <w:rsid w:val="00875175"/>
    <w:rsid w:val="0087630D"/>
    <w:rsid w:val="00876A01"/>
    <w:rsid w:val="00876B87"/>
    <w:rsid w:val="00880578"/>
    <w:rsid w:val="008807DA"/>
    <w:rsid w:val="00881531"/>
    <w:rsid w:val="00882402"/>
    <w:rsid w:val="00882ED2"/>
    <w:rsid w:val="00883199"/>
    <w:rsid w:val="00883DD1"/>
    <w:rsid w:val="008840F4"/>
    <w:rsid w:val="008841CE"/>
    <w:rsid w:val="00886506"/>
    <w:rsid w:val="0088707C"/>
    <w:rsid w:val="008903C5"/>
    <w:rsid w:val="00890714"/>
    <w:rsid w:val="00890B82"/>
    <w:rsid w:val="0089178E"/>
    <w:rsid w:val="008929BF"/>
    <w:rsid w:val="00892A99"/>
    <w:rsid w:val="008951F9"/>
    <w:rsid w:val="0089718A"/>
    <w:rsid w:val="008A06EA"/>
    <w:rsid w:val="008A0B7D"/>
    <w:rsid w:val="008A0F90"/>
    <w:rsid w:val="008A0FF2"/>
    <w:rsid w:val="008A111F"/>
    <w:rsid w:val="008A218A"/>
    <w:rsid w:val="008A2208"/>
    <w:rsid w:val="008A37AF"/>
    <w:rsid w:val="008A42BA"/>
    <w:rsid w:val="008A5E48"/>
    <w:rsid w:val="008A6284"/>
    <w:rsid w:val="008A68E0"/>
    <w:rsid w:val="008A6C99"/>
    <w:rsid w:val="008A7C04"/>
    <w:rsid w:val="008B1105"/>
    <w:rsid w:val="008B1DF6"/>
    <w:rsid w:val="008B3D50"/>
    <w:rsid w:val="008B4616"/>
    <w:rsid w:val="008B53C7"/>
    <w:rsid w:val="008B5E6E"/>
    <w:rsid w:val="008B68B2"/>
    <w:rsid w:val="008B7638"/>
    <w:rsid w:val="008B7D68"/>
    <w:rsid w:val="008B7E8B"/>
    <w:rsid w:val="008C2482"/>
    <w:rsid w:val="008C2517"/>
    <w:rsid w:val="008C3258"/>
    <w:rsid w:val="008C3A98"/>
    <w:rsid w:val="008C6DB7"/>
    <w:rsid w:val="008C77BA"/>
    <w:rsid w:val="008C7AE2"/>
    <w:rsid w:val="008C7D0B"/>
    <w:rsid w:val="008D2D67"/>
    <w:rsid w:val="008D3E1E"/>
    <w:rsid w:val="008D478D"/>
    <w:rsid w:val="008D492C"/>
    <w:rsid w:val="008D4B67"/>
    <w:rsid w:val="008D5FB7"/>
    <w:rsid w:val="008D6E4D"/>
    <w:rsid w:val="008D760E"/>
    <w:rsid w:val="008D7AD2"/>
    <w:rsid w:val="008D7B5A"/>
    <w:rsid w:val="008E0598"/>
    <w:rsid w:val="008E1509"/>
    <w:rsid w:val="008E1AC4"/>
    <w:rsid w:val="008E2A3A"/>
    <w:rsid w:val="008E2ADC"/>
    <w:rsid w:val="008E488E"/>
    <w:rsid w:val="008E4EBC"/>
    <w:rsid w:val="008E4F92"/>
    <w:rsid w:val="008E5190"/>
    <w:rsid w:val="008F0A7B"/>
    <w:rsid w:val="008F2879"/>
    <w:rsid w:val="008F38BC"/>
    <w:rsid w:val="008F3AD4"/>
    <w:rsid w:val="008F59C7"/>
    <w:rsid w:val="008F63B5"/>
    <w:rsid w:val="008F6610"/>
    <w:rsid w:val="008F6D88"/>
    <w:rsid w:val="008F7A72"/>
    <w:rsid w:val="00900BE9"/>
    <w:rsid w:val="009019C0"/>
    <w:rsid w:val="00903549"/>
    <w:rsid w:val="00903817"/>
    <w:rsid w:val="00904284"/>
    <w:rsid w:val="00904E6A"/>
    <w:rsid w:val="00906588"/>
    <w:rsid w:val="009074B9"/>
    <w:rsid w:val="00910861"/>
    <w:rsid w:val="009129CC"/>
    <w:rsid w:val="0091386C"/>
    <w:rsid w:val="009152F9"/>
    <w:rsid w:val="00915D01"/>
    <w:rsid w:val="00917119"/>
    <w:rsid w:val="00920532"/>
    <w:rsid w:val="00920F8E"/>
    <w:rsid w:val="0092131A"/>
    <w:rsid w:val="0092164B"/>
    <w:rsid w:val="00921E9B"/>
    <w:rsid w:val="0092328A"/>
    <w:rsid w:val="00923D91"/>
    <w:rsid w:val="00923F14"/>
    <w:rsid w:val="009242C0"/>
    <w:rsid w:val="0092489D"/>
    <w:rsid w:val="00924CD4"/>
    <w:rsid w:val="00924EA7"/>
    <w:rsid w:val="00925214"/>
    <w:rsid w:val="009254D0"/>
    <w:rsid w:val="00925A00"/>
    <w:rsid w:val="00925A43"/>
    <w:rsid w:val="00925CDB"/>
    <w:rsid w:val="00925F88"/>
    <w:rsid w:val="009265E3"/>
    <w:rsid w:val="00927F60"/>
    <w:rsid w:val="00932808"/>
    <w:rsid w:val="0093460D"/>
    <w:rsid w:val="00934E27"/>
    <w:rsid w:val="009353D1"/>
    <w:rsid w:val="00936066"/>
    <w:rsid w:val="00940273"/>
    <w:rsid w:val="00940A85"/>
    <w:rsid w:val="00942420"/>
    <w:rsid w:val="00942AFD"/>
    <w:rsid w:val="009439E3"/>
    <w:rsid w:val="00944C05"/>
    <w:rsid w:val="00945762"/>
    <w:rsid w:val="009457EB"/>
    <w:rsid w:val="00945B6D"/>
    <w:rsid w:val="009462DE"/>
    <w:rsid w:val="00947731"/>
    <w:rsid w:val="009501B0"/>
    <w:rsid w:val="00950301"/>
    <w:rsid w:val="009519E6"/>
    <w:rsid w:val="0095219E"/>
    <w:rsid w:val="00952603"/>
    <w:rsid w:val="0095381A"/>
    <w:rsid w:val="00954344"/>
    <w:rsid w:val="00954B0A"/>
    <w:rsid w:val="0095569D"/>
    <w:rsid w:val="00955A60"/>
    <w:rsid w:val="0095606C"/>
    <w:rsid w:val="00956268"/>
    <w:rsid w:val="009573E5"/>
    <w:rsid w:val="009579F8"/>
    <w:rsid w:val="009609D8"/>
    <w:rsid w:val="009610EF"/>
    <w:rsid w:val="009624F0"/>
    <w:rsid w:val="00962940"/>
    <w:rsid w:val="00962B79"/>
    <w:rsid w:val="00967614"/>
    <w:rsid w:val="009711AB"/>
    <w:rsid w:val="0097166F"/>
    <w:rsid w:val="0097177F"/>
    <w:rsid w:val="009719EE"/>
    <w:rsid w:val="0097233C"/>
    <w:rsid w:val="00972E03"/>
    <w:rsid w:val="0097446E"/>
    <w:rsid w:val="00974C67"/>
    <w:rsid w:val="00974DEE"/>
    <w:rsid w:val="009750EE"/>
    <w:rsid w:val="00977D3D"/>
    <w:rsid w:val="00980AF3"/>
    <w:rsid w:val="009812D0"/>
    <w:rsid w:val="0098160A"/>
    <w:rsid w:val="009842C3"/>
    <w:rsid w:val="009845F6"/>
    <w:rsid w:val="00984D4D"/>
    <w:rsid w:val="009850C2"/>
    <w:rsid w:val="00985C8B"/>
    <w:rsid w:val="0098607A"/>
    <w:rsid w:val="009861FC"/>
    <w:rsid w:val="009878F8"/>
    <w:rsid w:val="00987AFF"/>
    <w:rsid w:val="00987DD2"/>
    <w:rsid w:val="009907FF"/>
    <w:rsid w:val="009915A9"/>
    <w:rsid w:val="00991B6C"/>
    <w:rsid w:val="00992556"/>
    <w:rsid w:val="00993570"/>
    <w:rsid w:val="00993759"/>
    <w:rsid w:val="00993EF6"/>
    <w:rsid w:val="00994A71"/>
    <w:rsid w:val="00994B30"/>
    <w:rsid w:val="0099698B"/>
    <w:rsid w:val="009A0600"/>
    <w:rsid w:val="009A0EEB"/>
    <w:rsid w:val="009A1047"/>
    <w:rsid w:val="009A10DA"/>
    <w:rsid w:val="009A1C3E"/>
    <w:rsid w:val="009A2989"/>
    <w:rsid w:val="009A50BE"/>
    <w:rsid w:val="009A51D5"/>
    <w:rsid w:val="009A6127"/>
    <w:rsid w:val="009A6E8E"/>
    <w:rsid w:val="009B1CE4"/>
    <w:rsid w:val="009B239A"/>
    <w:rsid w:val="009B2474"/>
    <w:rsid w:val="009B2C51"/>
    <w:rsid w:val="009B4180"/>
    <w:rsid w:val="009B4CF5"/>
    <w:rsid w:val="009B5513"/>
    <w:rsid w:val="009B62B3"/>
    <w:rsid w:val="009B6C8F"/>
    <w:rsid w:val="009B7115"/>
    <w:rsid w:val="009B7463"/>
    <w:rsid w:val="009B74A8"/>
    <w:rsid w:val="009B796E"/>
    <w:rsid w:val="009B7DE9"/>
    <w:rsid w:val="009C03BA"/>
    <w:rsid w:val="009C0536"/>
    <w:rsid w:val="009C07E2"/>
    <w:rsid w:val="009C0947"/>
    <w:rsid w:val="009C0CC2"/>
    <w:rsid w:val="009C21D3"/>
    <w:rsid w:val="009C32F2"/>
    <w:rsid w:val="009C4B06"/>
    <w:rsid w:val="009C4FCD"/>
    <w:rsid w:val="009C6ED1"/>
    <w:rsid w:val="009C6F24"/>
    <w:rsid w:val="009C7D77"/>
    <w:rsid w:val="009C7F70"/>
    <w:rsid w:val="009D0363"/>
    <w:rsid w:val="009D08A4"/>
    <w:rsid w:val="009D09A3"/>
    <w:rsid w:val="009D2F88"/>
    <w:rsid w:val="009D30D9"/>
    <w:rsid w:val="009D3863"/>
    <w:rsid w:val="009D55A4"/>
    <w:rsid w:val="009D67CA"/>
    <w:rsid w:val="009D75CE"/>
    <w:rsid w:val="009D7633"/>
    <w:rsid w:val="009D7A44"/>
    <w:rsid w:val="009E1728"/>
    <w:rsid w:val="009E2318"/>
    <w:rsid w:val="009E45AA"/>
    <w:rsid w:val="009E48EB"/>
    <w:rsid w:val="009E6E37"/>
    <w:rsid w:val="009E79B7"/>
    <w:rsid w:val="009E7C9D"/>
    <w:rsid w:val="009E7D6F"/>
    <w:rsid w:val="009F0BA6"/>
    <w:rsid w:val="009F0F91"/>
    <w:rsid w:val="009F2952"/>
    <w:rsid w:val="009F2D07"/>
    <w:rsid w:val="009F2D73"/>
    <w:rsid w:val="009F2EC4"/>
    <w:rsid w:val="009F3728"/>
    <w:rsid w:val="009F39E4"/>
    <w:rsid w:val="009F5606"/>
    <w:rsid w:val="009F5F11"/>
    <w:rsid w:val="009F64AF"/>
    <w:rsid w:val="009F7B8B"/>
    <w:rsid w:val="00A01235"/>
    <w:rsid w:val="00A01EE5"/>
    <w:rsid w:val="00A01F76"/>
    <w:rsid w:val="00A02941"/>
    <w:rsid w:val="00A03655"/>
    <w:rsid w:val="00A06771"/>
    <w:rsid w:val="00A10166"/>
    <w:rsid w:val="00A1029B"/>
    <w:rsid w:val="00A10D9A"/>
    <w:rsid w:val="00A12924"/>
    <w:rsid w:val="00A12E3E"/>
    <w:rsid w:val="00A142C2"/>
    <w:rsid w:val="00A14F14"/>
    <w:rsid w:val="00A17984"/>
    <w:rsid w:val="00A22244"/>
    <w:rsid w:val="00A232FB"/>
    <w:rsid w:val="00A23544"/>
    <w:rsid w:val="00A24E26"/>
    <w:rsid w:val="00A255BC"/>
    <w:rsid w:val="00A2573E"/>
    <w:rsid w:val="00A25D58"/>
    <w:rsid w:val="00A2755F"/>
    <w:rsid w:val="00A27B90"/>
    <w:rsid w:val="00A27BB1"/>
    <w:rsid w:val="00A311BE"/>
    <w:rsid w:val="00A32E42"/>
    <w:rsid w:val="00A33442"/>
    <w:rsid w:val="00A336D0"/>
    <w:rsid w:val="00A34077"/>
    <w:rsid w:val="00A348D3"/>
    <w:rsid w:val="00A34BC6"/>
    <w:rsid w:val="00A364E6"/>
    <w:rsid w:val="00A37541"/>
    <w:rsid w:val="00A37A32"/>
    <w:rsid w:val="00A44DE1"/>
    <w:rsid w:val="00A45404"/>
    <w:rsid w:val="00A46173"/>
    <w:rsid w:val="00A46F9E"/>
    <w:rsid w:val="00A46FFB"/>
    <w:rsid w:val="00A47249"/>
    <w:rsid w:val="00A50F54"/>
    <w:rsid w:val="00A513CD"/>
    <w:rsid w:val="00A51454"/>
    <w:rsid w:val="00A52A80"/>
    <w:rsid w:val="00A53E3C"/>
    <w:rsid w:val="00A53EB3"/>
    <w:rsid w:val="00A55F9D"/>
    <w:rsid w:val="00A5667F"/>
    <w:rsid w:val="00A57179"/>
    <w:rsid w:val="00A57DC3"/>
    <w:rsid w:val="00A603C5"/>
    <w:rsid w:val="00A6056A"/>
    <w:rsid w:val="00A614F1"/>
    <w:rsid w:val="00A61887"/>
    <w:rsid w:val="00A642EE"/>
    <w:rsid w:val="00A64970"/>
    <w:rsid w:val="00A70B43"/>
    <w:rsid w:val="00A70B60"/>
    <w:rsid w:val="00A70C90"/>
    <w:rsid w:val="00A70FA9"/>
    <w:rsid w:val="00A715AA"/>
    <w:rsid w:val="00A73791"/>
    <w:rsid w:val="00A73927"/>
    <w:rsid w:val="00A73B94"/>
    <w:rsid w:val="00A74524"/>
    <w:rsid w:val="00A74609"/>
    <w:rsid w:val="00A75A6D"/>
    <w:rsid w:val="00A761BC"/>
    <w:rsid w:val="00A76C90"/>
    <w:rsid w:val="00A7729D"/>
    <w:rsid w:val="00A77530"/>
    <w:rsid w:val="00A8109B"/>
    <w:rsid w:val="00A8157C"/>
    <w:rsid w:val="00A83A08"/>
    <w:rsid w:val="00A83D6F"/>
    <w:rsid w:val="00A85C82"/>
    <w:rsid w:val="00A867E8"/>
    <w:rsid w:val="00A86988"/>
    <w:rsid w:val="00A86E2C"/>
    <w:rsid w:val="00A8779D"/>
    <w:rsid w:val="00A90764"/>
    <w:rsid w:val="00A91660"/>
    <w:rsid w:val="00A92122"/>
    <w:rsid w:val="00A92AE6"/>
    <w:rsid w:val="00A9389D"/>
    <w:rsid w:val="00A93A62"/>
    <w:rsid w:val="00A94B15"/>
    <w:rsid w:val="00A94B5A"/>
    <w:rsid w:val="00A94CC1"/>
    <w:rsid w:val="00A95944"/>
    <w:rsid w:val="00A959D8"/>
    <w:rsid w:val="00A97C1C"/>
    <w:rsid w:val="00AA0DAA"/>
    <w:rsid w:val="00AA1688"/>
    <w:rsid w:val="00AA195D"/>
    <w:rsid w:val="00AA27A7"/>
    <w:rsid w:val="00AA39C5"/>
    <w:rsid w:val="00AA483B"/>
    <w:rsid w:val="00AA4D0F"/>
    <w:rsid w:val="00AA5C50"/>
    <w:rsid w:val="00AA5ECC"/>
    <w:rsid w:val="00AA697C"/>
    <w:rsid w:val="00AA6E49"/>
    <w:rsid w:val="00AB00F3"/>
    <w:rsid w:val="00AB0912"/>
    <w:rsid w:val="00AB0E3B"/>
    <w:rsid w:val="00AB1356"/>
    <w:rsid w:val="00AB150F"/>
    <w:rsid w:val="00AB15BA"/>
    <w:rsid w:val="00AB239A"/>
    <w:rsid w:val="00AB2FA3"/>
    <w:rsid w:val="00AB3091"/>
    <w:rsid w:val="00AB376C"/>
    <w:rsid w:val="00AB3BAA"/>
    <w:rsid w:val="00AB5F23"/>
    <w:rsid w:val="00AB6991"/>
    <w:rsid w:val="00AB71D3"/>
    <w:rsid w:val="00AC0591"/>
    <w:rsid w:val="00AC0A0C"/>
    <w:rsid w:val="00AC1837"/>
    <w:rsid w:val="00AC25A2"/>
    <w:rsid w:val="00AC6F26"/>
    <w:rsid w:val="00AC7D13"/>
    <w:rsid w:val="00AD1CDE"/>
    <w:rsid w:val="00AD30EE"/>
    <w:rsid w:val="00AD5E8F"/>
    <w:rsid w:val="00AD6260"/>
    <w:rsid w:val="00AD7EEB"/>
    <w:rsid w:val="00AE18A7"/>
    <w:rsid w:val="00AE1B86"/>
    <w:rsid w:val="00AE522B"/>
    <w:rsid w:val="00AE5D3A"/>
    <w:rsid w:val="00AE6BED"/>
    <w:rsid w:val="00AF08C0"/>
    <w:rsid w:val="00AF3835"/>
    <w:rsid w:val="00AF4DF9"/>
    <w:rsid w:val="00AF56D2"/>
    <w:rsid w:val="00AF5764"/>
    <w:rsid w:val="00AF6B22"/>
    <w:rsid w:val="00AF7456"/>
    <w:rsid w:val="00B016EF"/>
    <w:rsid w:val="00B03127"/>
    <w:rsid w:val="00B045A9"/>
    <w:rsid w:val="00B05555"/>
    <w:rsid w:val="00B057AE"/>
    <w:rsid w:val="00B05A1B"/>
    <w:rsid w:val="00B0609C"/>
    <w:rsid w:val="00B06370"/>
    <w:rsid w:val="00B10180"/>
    <w:rsid w:val="00B14A38"/>
    <w:rsid w:val="00B15932"/>
    <w:rsid w:val="00B159C3"/>
    <w:rsid w:val="00B20DC4"/>
    <w:rsid w:val="00B21B96"/>
    <w:rsid w:val="00B22D93"/>
    <w:rsid w:val="00B2437F"/>
    <w:rsid w:val="00B25074"/>
    <w:rsid w:val="00B25D77"/>
    <w:rsid w:val="00B305F5"/>
    <w:rsid w:val="00B30616"/>
    <w:rsid w:val="00B30B81"/>
    <w:rsid w:val="00B3104A"/>
    <w:rsid w:val="00B321D6"/>
    <w:rsid w:val="00B34005"/>
    <w:rsid w:val="00B35486"/>
    <w:rsid w:val="00B359D0"/>
    <w:rsid w:val="00B36EE6"/>
    <w:rsid w:val="00B370A7"/>
    <w:rsid w:val="00B37864"/>
    <w:rsid w:val="00B37DA7"/>
    <w:rsid w:val="00B37EBB"/>
    <w:rsid w:val="00B401C8"/>
    <w:rsid w:val="00B4045B"/>
    <w:rsid w:val="00B408BD"/>
    <w:rsid w:val="00B40A79"/>
    <w:rsid w:val="00B41645"/>
    <w:rsid w:val="00B454F6"/>
    <w:rsid w:val="00B458F8"/>
    <w:rsid w:val="00B474E4"/>
    <w:rsid w:val="00B504FD"/>
    <w:rsid w:val="00B509F6"/>
    <w:rsid w:val="00B52863"/>
    <w:rsid w:val="00B53A24"/>
    <w:rsid w:val="00B547A8"/>
    <w:rsid w:val="00B5649E"/>
    <w:rsid w:val="00B567E4"/>
    <w:rsid w:val="00B56B35"/>
    <w:rsid w:val="00B5771E"/>
    <w:rsid w:val="00B6044A"/>
    <w:rsid w:val="00B60513"/>
    <w:rsid w:val="00B62B7D"/>
    <w:rsid w:val="00B6334C"/>
    <w:rsid w:val="00B63CE7"/>
    <w:rsid w:val="00B64BEB"/>
    <w:rsid w:val="00B66B52"/>
    <w:rsid w:val="00B66C60"/>
    <w:rsid w:val="00B7152B"/>
    <w:rsid w:val="00B736E0"/>
    <w:rsid w:val="00B74A33"/>
    <w:rsid w:val="00B75169"/>
    <w:rsid w:val="00B75257"/>
    <w:rsid w:val="00B75902"/>
    <w:rsid w:val="00B75D0B"/>
    <w:rsid w:val="00B768E1"/>
    <w:rsid w:val="00B772EA"/>
    <w:rsid w:val="00B8054D"/>
    <w:rsid w:val="00B8164B"/>
    <w:rsid w:val="00B81677"/>
    <w:rsid w:val="00B8297A"/>
    <w:rsid w:val="00B82CA5"/>
    <w:rsid w:val="00B83DBC"/>
    <w:rsid w:val="00B87ADC"/>
    <w:rsid w:val="00B90925"/>
    <w:rsid w:val="00B9233D"/>
    <w:rsid w:val="00B92BBD"/>
    <w:rsid w:val="00B92CAB"/>
    <w:rsid w:val="00B95192"/>
    <w:rsid w:val="00BA1F29"/>
    <w:rsid w:val="00BA2542"/>
    <w:rsid w:val="00BA40E1"/>
    <w:rsid w:val="00BA6637"/>
    <w:rsid w:val="00BA74FA"/>
    <w:rsid w:val="00BA7F15"/>
    <w:rsid w:val="00BB00F0"/>
    <w:rsid w:val="00BB18D2"/>
    <w:rsid w:val="00BB1C4D"/>
    <w:rsid w:val="00BB1C53"/>
    <w:rsid w:val="00BB1DD3"/>
    <w:rsid w:val="00BB36A2"/>
    <w:rsid w:val="00BB3780"/>
    <w:rsid w:val="00BB40C0"/>
    <w:rsid w:val="00BB44B3"/>
    <w:rsid w:val="00BB636A"/>
    <w:rsid w:val="00BB6672"/>
    <w:rsid w:val="00BB705A"/>
    <w:rsid w:val="00BB79EE"/>
    <w:rsid w:val="00BC0B87"/>
    <w:rsid w:val="00BC38F6"/>
    <w:rsid w:val="00BC4391"/>
    <w:rsid w:val="00BC4DE8"/>
    <w:rsid w:val="00BC5339"/>
    <w:rsid w:val="00BC55F9"/>
    <w:rsid w:val="00BC64DC"/>
    <w:rsid w:val="00BC7805"/>
    <w:rsid w:val="00BC78FE"/>
    <w:rsid w:val="00BD0801"/>
    <w:rsid w:val="00BD1390"/>
    <w:rsid w:val="00BD1393"/>
    <w:rsid w:val="00BD1C2F"/>
    <w:rsid w:val="00BD340D"/>
    <w:rsid w:val="00BD3DF6"/>
    <w:rsid w:val="00BD6F72"/>
    <w:rsid w:val="00BD7192"/>
    <w:rsid w:val="00BD7223"/>
    <w:rsid w:val="00BE0AD6"/>
    <w:rsid w:val="00BE28AD"/>
    <w:rsid w:val="00BE2B41"/>
    <w:rsid w:val="00BE31CA"/>
    <w:rsid w:val="00BE4BB0"/>
    <w:rsid w:val="00BE4F50"/>
    <w:rsid w:val="00BE68C7"/>
    <w:rsid w:val="00BE6908"/>
    <w:rsid w:val="00BF014A"/>
    <w:rsid w:val="00BF02EB"/>
    <w:rsid w:val="00BF1378"/>
    <w:rsid w:val="00BF184D"/>
    <w:rsid w:val="00BF1A21"/>
    <w:rsid w:val="00BF2BCB"/>
    <w:rsid w:val="00BF319D"/>
    <w:rsid w:val="00BF576A"/>
    <w:rsid w:val="00BF6B4E"/>
    <w:rsid w:val="00BF72C7"/>
    <w:rsid w:val="00C0040F"/>
    <w:rsid w:val="00C01797"/>
    <w:rsid w:val="00C01819"/>
    <w:rsid w:val="00C02277"/>
    <w:rsid w:val="00C02759"/>
    <w:rsid w:val="00C03BEC"/>
    <w:rsid w:val="00C067FE"/>
    <w:rsid w:val="00C07EEC"/>
    <w:rsid w:val="00C121FE"/>
    <w:rsid w:val="00C13568"/>
    <w:rsid w:val="00C150DD"/>
    <w:rsid w:val="00C158C0"/>
    <w:rsid w:val="00C15981"/>
    <w:rsid w:val="00C163D6"/>
    <w:rsid w:val="00C16C19"/>
    <w:rsid w:val="00C174F1"/>
    <w:rsid w:val="00C206AB"/>
    <w:rsid w:val="00C20DBC"/>
    <w:rsid w:val="00C22831"/>
    <w:rsid w:val="00C23AD0"/>
    <w:rsid w:val="00C243BE"/>
    <w:rsid w:val="00C25CB2"/>
    <w:rsid w:val="00C26C10"/>
    <w:rsid w:val="00C279F9"/>
    <w:rsid w:val="00C30468"/>
    <w:rsid w:val="00C30E4D"/>
    <w:rsid w:val="00C31143"/>
    <w:rsid w:val="00C31865"/>
    <w:rsid w:val="00C32020"/>
    <w:rsid w:val="00C33D6A"/>
    <w:rsid w:val="00C34D8D"/>
    <w:rsid w:val="00C3528F"/>
    <w:rsid w:val="00C3564B"/>
    <w:rsid w:val="00C3592D"/>
    <w:rsid w:val="00C35B9D"/>
    <w:rsid w:val="00C36529"/>
    <w:rsid w:val="00C37749"/>
    <w:rsid w:val="00C37B51"/>
    <w:rsid w:val="00C41B05"/>
    <w:rsid w:val="00C426E3"/>
    <w:rsid w:val="00C4283F"/>
    <w:rsid w:val="00C42993"/>
    <w:rsid w:val="00C4299C"/>
    <w:rsid w:val="00C47D88"/>
    <w:rsid w:val="00C50A71"/>
    <w:rsid w:val="00C50BC1"/>
    <w:rsid w:val="00C50EBB"/>
    <w:rsid w:val="00C516E6"/>
    <w:rsid w:val="00C522AE"/>
    <w:rsid w:val="00C52DB1"/>
    <w:rsid w:val="00C551A6"/>
    <w:rsid w:val="00C62FA3"/>
    <w:rsid w:val="00C6432E"/>
    <w:rsid w:val="00C651DA"/>
    <w:rsid w:val="00C655E2"/>
    <w:rsid w:val="00C658D9"/>
    <w:rsid w:val="00C65A3E"/>
    <w:rsid w:val="00C65B95"/>
    <w:rsid w:val="00C65C02"/>
    <w:rsid w:val="00C6621A"/>
    <w:rsid w:val="00C70A71"/>
    <w:rsid w:val="00C70ACD"/>
    <w:rsid w:val="00C71DC7"/>
    <w:rsid w:val="00C72E0D"/>
    <w:rsid w:val="00C72FCA"/>
    <w:rsid w:val="00C7479E"/>
    <w:rsid w:val="00C74DE0"/>
    <w:rsid w:val="00C75B50"/>
    <w:rsid w:val="00C81AD7"/>
    <w:rsid w:val="00C81CB0"/>
    <w:rsid w:val="00C82EBA"/>
    <w:rsid w:val="00C83B7D"/>
    <w:rsid w:val="00C83B9C"/>
    <w:rsid w:val="00C84035"/>
    <w:rsid w:val="00C845EA"/>
    <w:rsid w:val="00C84838"/>
    <w:rsid w:val="00C84B13"/>
    <w:rsid w:val="00C9066B"/>
    <w:rsid w:val="00C906FD"/>
    <w:rsid w:val="00C9132E"/>
    <w:rsid w:val="00C916E1"/>
    <w:rsid w:val="00C923AF"/>
    <w:rsid w:val="00C925CA"/>
    <w:rsid w:val="00C93C82"/>
    <w:rsid w:val="00C94B5E"/>
    <w:rsid w:val="00C96CD2"/>
    <w:rsid w:val="00C9728D"/>
    <w:rsid w:val="00C972AF"/>
    <w:rsid w:val="00C97BFB"/>
    <w:rsid w:val="00CA0454"/>
    <w:rsid w:val="00CA0652"/>
    <w:rsid w:val="00CA3D36"/>
    <w:rsid w:val="00CA4BCF"/>
    <w:rsid w:val="00CA513F"/>
    <w:rsid w:val="00CA53F6"/>
    <w:rsid w:val="00CA56FB"/>
    <w:rsid w:val="00CA5E19"/>
    <w:rsid w:val="00CA6382"/>
    <w:rsid w:val="00CA7A52"/>
    <w:rsid w:val="00CB3442"/>
    <w:rsid w:val="00CB4EA9"/>
    <w:rsid w:val="00CB5595"/>
    <w:rsid w:val="00CB5A9E"/>
    <w:rsid w:val="00CB5EED"/>
    <w:rsid w:val="00CC03DF"/>
    <w:rsid w:val="00CC11B9"/>
    <w:rsid w:val="00CC3805"/>
    <w:rsid w:val="00CC6CE4"/>
    <w:rsid w:val="00CC72B2"/>
    <w:rsid w:val="00CC7AF4"/>
    <w:rsid w:val="00CD0182"/>
    <w:rsid w:val="00CD02E8"/>
    <w:rsid w:val="00CD1BF5"/>
    <w:rsid w:val="00CD2228"/>
    <w:rsid w:val="00CD30A8"/>
    <w:rsid w:val="00CD3125"/>
    <w:rsid w:val="00CD3DF9"/>
    <w:rsid w:val="00CD428C"/>
    <w:rsid w:val="00CD4524"/>
    <w:rsid w:val="00CD4690"/>
    <w:rsid w:val="00CD57D4"/>
    <w:rsid w:val="00CD69D0"/>
    <w:rsid w:val="00CD6C02"/>
    <w:rsid w:val="00CD6D76"/>
    <w:rsid w:val="00CD6E0C"/>
    <w:rsid w:val="00CE0814"/>
    <w:rsid w:val="00CE1441"/>
    <w:rsid w:val="00CE1460"/>
    <w:rsid w:val="00CE15F9"/>
    <w:rsid w:val="00CE1732"/>
    <w:rsid w:val="00CE1CE6"/>
    <w:rsid w:val="00CE1EFF"/>
    <w:rsid w:val="00CE34D0"/>
    <w:rsid w:val="00CE3B29"/>
    <w:rsid w:val="00CE3F90"/>
    <w:rsid w:val="00CE497A"/>
    <w:rsid w:val="00CE604C"/>
    <w:rsid w:val="00CE66F9"/>
    <w:rsid w:val="00CE7393"/>
    <w:rsid w:val="00CE7487"/>
    <w:rsid w:val="00CF0BF9"/>
    <w:rsid w:val="00CF139E"/>
    <w:rsid w:val="00CF23D8"/>
    <w:rsid w:val="00CF723D"/>
    <w:rsid w:val="00D00EA2"/>
    <w:rsid w:val="00D01811"/>
    <w:rsid w:val="00D0378C"/>
    <w:rsid w:val="00D03D51"/>
    <w:rsid w:val="00D0647F"/>
    <w:rsid w:val="00D1043A"/>
    <w:rsid w:val="00D1055D"/>
    <w:rsid w:val="00D1142A"/>
    <w:rsid w:val="00D131B0"/>
    <w:rsid w:val="00D1539C"/>
    <w:rsid w:val="00D17531"/>
    <w:rsid w:val="00D177BC"/>
    <w:rsid w:val="00D20A80"/>
    <w:rsid w:val="00D20AE5"/>
    <w:rsid w:val="00D2167F"/>
    <w:rsid w:val="00D219C9"/>
    <w:rsid w:val="00D21CD1"/>
    <w:rsid w:val="00D22201"/>
    <w:rsid w:val="00D225D0"/>
    <w:rsid w:val="00D23718"/>
    <w:rsid w:val="00D25CF5"/>
    <w:rsid w:val="00D25EBE"/>
    <w:rsid w:val="00D27798"/>
    <w:rsid w:val="00D30D59"/>
    <w:rsid w:val="00D30F4D"/>
    <w:rsid w:val="00D31F4A"/>
    <w:rsid w:val="00D32181"/>
    <w:rsid w:val="00D322E6"/>
    <w:rsid w:val="00D327D5"/>
    <w:rsid w:val="00D32CA5"/>
    <w:rsid w:val="00D32E0C"/>
    <w:rsid w:val="00D33122"/>
    <w:rsid w:val="00D337E7"/>
    <w:rsid w:val="00D33901"/>
    <w:rsid w:val="00D34C96"/>
    <w:rsid w:val="00D35506"/>
    <w:rsid w:val="00D35FB7"/>
    <w:rsid w:val="00D363B2"/>
    <w:rsid w:val="00D36DBF"/>
    <w:rsid w:val="00D37214"/>
    <w:rsid w:val="00D413DF"/>
    <w:rsid w:val="00D4175D"/>
    <w:rsid w:val="00D42343"/>
    <w:rsid w:val="00D42C5A"/>
    <w:rsid w:val="00D44438"/>
    <w:rsid w:val="00D44A96"/>
    <w:rsid w:val="00D45A1F"/>
    <w:rsid w:val="00D50018"/>
    <w:rsid w:val="00D50854"/>
    <w:rsid w:val="00D51EE7"/>
    <w:rsid w:val="00D528C0"/>
    <w:rsid w:val="00D52E56"/>
    <w:rsid w:val="00D52F50"/>
    <w:rsid w:val="00D53773"/>
    <w:rsid w:val="00D53939"/>
    <w:rsid w:val="00D53AC4"/>
    <w:rsid w:val="00D54EBD"/>
    <w:rsid w:val="00D55055"/>
    <w:rsid w:val="00D56704"/>
    <w:rsid w:val="00D56896"/>
    <w:rsid w:val="00D56E0B"/>
    <w:rsid w:val="00D5725D"/>
    <w:rsid w:val="00D57266"/>
    <w:rsid w:val="00D5790B"/>
    <w:rsid w:val="00D579D3"/>
    <w:rsid w:val="00D57E7B"/>
    <w:rsid w:val="00D62A26"/>
    <w:rsid w:val="00D634C1"/>
    <w:rsid w:val="00D63AFB"/>
    <w:rsid w:val="00D63C01"/>
    <w:rsid w:val="00D6484B"/>
    <w:rsid w:val="00D652E4"/>
    <w:rsid w:val="00D66731"/>
    <w:rsid w:val="00D7175B"/>
    <w:rsid w:val="00D720D7"/>
    <w:rsid w:val="00D72935"/>
    <w:rsid w:val="00D73495"/>
    <w:rsid w:val="00D73621"/>
    <w:rsid w:val="00D73E54"/>
    <w:rsid w:val="00D74B4B"/>
    <w:rsid w:val="00D74CA1"/>
    <w:rsid w:val="00D76E65"/>
    <w:rsid w:val="00D76EC7"/>
    <w:rsid w:val="00D802A3"/>
    <w:rsid w:val="00D816B0"/>
    <w:rsid w:val="00D83AE9"/>
    <w:rsid w:val="00D84310"/>
    <w:rsid w:val="00D84601"/>
    <w:rsid w:val="00D84AC5"/>
    <w:rsid w:val="00D84E05"/>
    <w:rsid w:val="00D85267"/>
    <w:rsid w:val="00D863CB"/>
    <w:rsid w:val="00D87FF1"/>
    <w:rsid w:val="00D90818"/>
    <w:rsid w:val="00D910C7"/>
    <w:rsid w:val="00D9136F"/>
    <w:rsid w:val="00D91520"/>
    <w:rsid w:val="00D92EBD"/>
    <w:rsid w:val="00D92F68"/>
    <w:rsid w:val="00D9373F"/>
    <w:rsid w:val="00D964A8"/>
    <w:rsid w:val="00D975B9"/>
    <w:rsid w:val="00DA1155"/>
    <w:rsid w:val="00DA13D0"/>
    <w:rsid w:val="00DA2443"/>
    <w:rsid w:val="00DA2E42"/>
    <w:rsid w:val="00DA46A9"/>
    <w:rsid w:val="00DA500F"/>
    <w:rsid w:val="00DA5ACC"/>
    <w:rsid w:val="00DA5ADD"/>
    <w:rsid w:val="00DA5FB5"/>
    <w:rsid w:val="00DA7FED"/>
    <w:rsid w:val="00DB01E0"/>
    <w:rsid w:val="00DB073F"/>
    <w:rsid w:val="00DB0EE9"/>
    <w:rsid w:val="00DB15F8"/>
    <w:rsid w:val="00DB1AF6"/>
    <w:rsid w:val="00DB1C81"/>
    <w:rsid w:val="00DB1F00"/>
    <w:rsid w:val="00DB5D0D"/>
    <w:rsid w:val="00DB6189"/>
    <w:rsid w:val="00DB63A1"/>
    <w:rsid w:val="00DB7CEE"/>
    <w:rsid w:val="00DB7F72"/>
    <w:rsid w:val="00DC0173"/>
    <w:rsid w:val="00DC12B0"/>
    <w:rsid w:val="00DC1596"/>
    <w:rsid w:val="00DC23B0"/>
    <w:rsid w:val="00DC40A2"/>
    <w:rsid w:val="00DC498B"/>
    <w:rsid w:val="00DC5749"/>
    <w:rsid w:val="00DC578D"/>
    <w:rsid w:val="00DC5868"/>
    <w:rsid w:val="00DC5FD2"/>
    <w:rsid w:val="00DC6AEB"/>
    <w:rsid w:val="00DC6C20"/>
    <w:rsid w:val="00DD102C"/>
    <w:rsid w:val="00DD1649"/>
    <w:rsid w:val="00DD16FF"/>
    <w:rsid w:val="00DD1BFE"/>
    <w:rsid w:val="00DD1FE8"/>
    <w:rsid w:val="00DD2671"/>
    <w:rsid w:val="00DD29E4"/>
    <w:rsid w:val="00DD38CC"/>
    <w:rsid w:val="00DD3D27"/>
    <w:rsid w:val="00DD46E4"/>
    <w:rsid w:val="00DD5672"/>
    <w:rsid w:val="00DE030F"/>
    <w:rsid w:val="00DE271A"/>
    <w:rsid w:val="00DE30D8"/>
    <w:rsid w:val="00DE3A36"/>
    <w:rsid w:val="00DE486E"/>
    <w:rsid w:val="00DE5782"/>
    <w:rsid w:val="00DE6081"/>
    <w:rsid w:val="00DE6B86"/>
    <w:rsid w:val="00DE74DA"/>
    <w:rsid w:val="00DE7C20"/>
    <w:rsid w:val="00DF015F"/>
    <w:rsid w:val="00DF07EE"/>
    <w:rsid w:val="00DF094F"/>
    <w:rsid w:val="00DF0CBF"/>
    <w:rsid w:val="00DF23F4"/>
    <w:rsid w:val="00DF36FB"/>
    <w:rsid w:val="00DF4005"/>
    <w:rsid w:val="00DF401E"/>
    <w:rsid w:val="00DF49B8"/>
    <w:rsid w:val="00DF55C3"/>
    <w:rsid w:val="00DF7EFB"/>
    <w:rsid w:val="00E0141F"/>
    <w:rsid w:val="00E01B2A"/>
    <w:rsid w:val="00E01F1F"/>
    <w:rsid w:val="00E0258C"/>
    <w:rsid w:val="00E04843"/>
    <w:rsid w:val="00E05E28"/>
    <w:rsid w:val="00E065AD"/>
    <w:rsid w:val="00E0750F"/>
    <w:rsid w:val="00E075E9"/>
    <w:rsid w:val="00E076AC"/>
    <w:rsid w:val="00E128D1"/>
    <w:rsid w:val="00E13627"/>
    <w:rsid w:val="00E153A8"/>
    <w:rsid w:val="00E15A38"/>
    <w:rsid w:val="00E171A5"/>
    <w:rsid w:val="00E1765E"/>
    <w:rsid w:val="00E20FFA"/>
    <w:rsid w:val="00E2241E"/>
    <w:rsid w:val="00E228A5"/>
    <w:rsid w:val="00E22B65"/>
    <w:rsid w:val="00E22FF9"/>
    <w:rsid w:val="00E238E1"/>
    <w:rsid w:val="00E24300"/>
    <w:rsid w:val="00E2498E"/>
    <w:rsid w:val="00E24F49"/>
    <w:rsid w:val="00E25C28"/>
    <w:rsid w:val="00E27544"/>
    <w:rsid w:val="00E3068D"/>
    <w:rsid w:val="00E30E56"/>
    <w:rsid w:val="00E314D1"/>
    <w:rsid w:val="00E31677"/>
    <w:rsid w:val="00E32292"/>
    <w:rsid w:val="00E32F7C"/>
    <w:rsid w:val="00E33557"/>
    <w:rsid w:val="00E34110"/>
    <w:rsid w:val="00E34802"/>
    <w:rsid w:val="00E348DA"/>
    <w:rsid w:val="00E35F64"/>
    <w:rsid w:val="00E36877"/>
    <w:rsid w:val="00E40509"/>
    <w:rsid w:val="00E40B17"/>
    <w:rsid w:val="00E4145E"/>
    <w:rsid w:val="00E42052"/>
    <w:rsid w:val="00E42073"/>
    <w:rsid w:val="00E43B8D"/>
    <w:rsid w:val="00E43D42"/>
    <w:rsid w:val="00E43FFF"/>
    <w:rsid w:val="00E448F5"/>
    <w:rsid w:val="00E449C8"/>
    <w:rsid w:val="00E462A3"/>
    <w:rsid w:val="00E46879"/>
    <w:rsid w:val="00E46C40"/>
    <w:rsid w:val="00E47496"/>
    <w:rsid w:val="00E53C5D"/>
    <w:rsid w:val="00E55753"/>
    <w:rsid w:val="00E561AD"/>
    <w:rsid w:val="00E56945"/>
    <w:rsid w:val="00E56CE8"/>
    <w:rsid w:val="00E57D86"/>
    <w:rsid w:val="00E57DD7"/>
    <w:rsid w:val="00E60D7E"/>
    <w:rsid w:val="00E60EE2"/>
    <w:rsid w:val="00E63610"/>
    <w:rsid w:val="00E64B8C"/>
    <w:rsid w:val="00E65028"/>
    <w:rsid w:val="00E65AFE"/>
    <w:rsid w:val="00E665C1"/>
    <w:rsid w:val="00E66D53"/>
    <w:rsid w:val="00E71535"/>
    <w:rsid w:val="00E720A8"/>
    <w:rsid w:val="00E72464"/>
    <w:rsid w:val="00E72585"/>
    <w:rsid w:val="00E7554D"/>
    <w:rsid w:val="00E77183"/>
    <w:rsid w:val="00E77AEC"/>
    <w:rsid w:val="00E77C82"/>
    <w:rsid w:val="00E77C9D"/>
    <w:rsid w:val="00E80608"/>
    <w:rsid w:val="00E80B61"/>
    <w:rsid w:val="00E8264B"/>
    <w:rsid w:val="00E872FE"/>
    <w:rsid w:val="00E87C11"/>
    <w:rsid w:val="00E87EE3"/>
    <w:rsid w:val="00E909F9"/>
    <w:rsid w:val="00E90ACD"/>
    <w:rsid w:val="00E91041"/>
    <w:rsid w:val="00E912B2"/>
    <w:rsid w:val="00E915A1"/>
    <w:rsid w:val="00E91749"/>
    <w:rsid w:val="00E921A8"/>
    <w:rsid w:val="00E937F8"/>
    <w:rsid w:val="00E93D25"/>
    <w:rsid w:val="00E93D73"/>
    <w:rsid w:val="00E943CC"/>
    <w:rsid w:val="00E955FF"/>
    <w:rsid w:val="00E95747"/>
    <w:rsid w:val="00E95A1F"/>
    <w:rsid w:val="00E95E58"/>
    <w:rsid w:val="00E96D2C"/>
    <w:rsid w:val="00E97597"/>
    <w:rsid w:val="00EA013F"/>
    <w:rsid w:val="00EA0704"/>
    <w:rsid w:val="00EA0D8F"/>
    <w:rsid w:val="00EA1D64"/>
    <w:rsid w:val="00EA3492"/>
    <w:rsid w:val="00EA40D4"/>
    <w:rsid w:val="00EA4D42"/>
    <w:rsid w:val="00EA5488"/>
    <w:rsid w:val="00EA6016"/>
    <w:rsid w:val="00EA6986"/>
    <w:rsid w:val="00EA6B25"/>
    <w:rsid w:val="00EA7C10"/>
    <w:rsid w:val="00EB2B5D"/>
    <w:rsid w:val="00EB358E"/>
    <w:rsid w:val="00EB3C57"/>
    <w:rsid w:val="00EB5270"/>
    <w:rsid w:val="00EB5362"/>
    <w:rsid w:val="00EB5A39"/>
    <w:rsid w:val="00EB5FA3"/>
    <w:rsid w:val="00EB6022"/>
    <w:rsid w:val="00EC0216"/>
    <w:rsid w:val="00EC0F73"/>
    <w:rsid w:val="00EC23CA"/>
    <w:rsid w:val="00EC2646"/>
    <w:rsid w:val="00EC2823"/>
    <w:rsid w:val="00EC2C06"/>
    <w:rsid w:val="00EC36BC"/>
    <w:rsid w:val="00EC3EA2"/>
    <w:rsid w:val="00ED09B7"/>
    <w:rsid w:val="00ED09D3"/>
    <w:rsid w:val="00ED0C58"/>
    <w:rsid w:val="00ED0D38"/>
    <w:rsid w:val="00ED14A4"/>
    <w:rsid w:val="00ED2FE0"/>
    <w:rsid w:val="00ED3AD8"/>
    <w:rsid w:val="00ED3F9F"/>
    <w:rsid w:val="00ED6E0F"/>
    <w:rsid w:val="00ED6F27"/>
    <w:rsid w:val="00ED7153"/>
    <w:rsid w:val="00ED7764"/>
    <w:rsid w:val="00EE0897"/>
    <w:rsid w:val="00EE1067"/>
    <w:rsid w:val="00EE137C"/>
    <w:rsid w:val="00EE14E4"/>
    <w:rsid w:val="00EE1E7B"/>
    <w:rsid w:val="00EE3570"/>
    <w:rsid w:val="00EE3651"/>
    <w:rsid w:val="00EE36E8"/>
    <w:rsid w:val="00EE40A9"/>
    <w:rsid w:val="00EE5712"/>
    <w:rsid w:val="00EE72A5"/>
    <w:rsid w:val="00EF0463"/>
    <w:rsid w:val="00EF08BC"/>
    <w:rsid w:val="00EF0A56"/>
    <w:rsid w:val="00EF1110"/>
    <w:rsid w:val="00EF1ED1"/>
    <w:rsid w:val="00EF2263"/>
    <w:rsid w:val="00EF25C2"/>
    <w:rsid w:val="00EF3C01"/>
    <w:rsid w:val="00EF47EE"/>
    <w:rsid w:val="00EF4CE6"/>
    <w:rsid w:val="00EF55C7"/>
    <w:rsid w:val="00EF6709"/>
    <w:rsid w:val="00EF7552"/>
    <w:rsid w:val="00EF790A"/>
    <w:rsid w:val="00EF7BE1"/>
    <w:rsid w:val="00EF7D0A"/>
    <w:rsid w:val="00F01A98"/>
    <w:rsid w:val="00F01F11"/>
    <w:rsid w:val="00F034BC"/>
    <w:rsid w:val="00F04BE1"/>
    <w:rsid w:val="00F04E45"/>
    <w:rsid w:val="00F05EAB"/>
    <w:rsid w:val="00F10ED2"/>
    <w:rsid w:val="00F12003"/>
    <w:rsid w:val="00F1264F"/>
    <w:rsid w:val="00F12DC7"/>
    <w:rsid w:val="00F132FD"/>
    <w:rsid w:val="00F13886"/>
    <w:rsid w:val="00F14080"/>
    <w:rsid w:val="00F14184"/>
    <w:rsid w:val="00F14DFE"/>
    <w:rsid w:val="00F152E0"/>
    <w:rsid w:val="00F175BD"/>
    <w:rsid w:val="00F20FAA"/>
    <w:rsid w:val="00F22C18"/>
    <w:rsid w:val="00F23088"/>
    <w:rsid w:val="00F2389C"/>
    <w:rsid w:val="00F242DB"/>
    <w:rsid w:val="00F24B10"/>
    <w:rsid w:val="00F25126"/>
    <w:rsid w:val="00F25DE0"/>
    <w:rsid w:val="00F260BE"/>
    <w:rsid w:val="00F26BD4"/>
    <w:rsid w:val="00F2741A"/>
    <w:rsid w:val="00F2799D"/>
    <w:rsid w:val="00F32E29"/>
    <w:rsid w:val="00F33424"/>
    <w:rsid w:val="00F33525"/>
    <w:rsid w:val="00F351A6"/>
    <w:rsid w:val="00F3780C"/>
    <w:rsid w:val="00F37B4E"/>
    <w:rsid w:val="00F4006A"/>
    <w:rsid w:val="00F40366"/>
    <w:rsid w:val="00F41698"/>
    <w:rsid w:val="00F41749"/>
    <w:rsid w:val="00F43977"/>
    <w:rsid w:val="00F439B6"/>
    <w:rsid w:val="00F447CB"/>
    <w:rsid w:val="00F459F3"/>
    <w:rsid w:val="00F5086E"/>
    <w:rsid w:val="00F50A62"/>
    <w:rsid w:val="00F52257"/>
    <w:rsid w:val="00F5385B"/>
    <w:rsid w:val="00F54845"/>
    <w:rsid w:val="00F5534C"/>
    <w:rsid w:val="00F5562E"/>
    <w:rsid w:val="00F55CF2"/>
    <w:rsid w:val="00F569CB"/>
    <w:rsid w:val="00F57C2F"/>
    <w:rsid w:val="00F60684"/>
    <w:rsid w:val="00F612B0"/>
    <w:rsid w:val="00F61FCE"/>
    <w:rsid w:val="00F643CD"/>
    <w:rsid w:val="00F64696"/>
    <w:rsid w:val="00F65865"/>
    <w:rsid w:val="00F662C0"/>
    <w:rsid w:val="00F70AC0"/>
    <w:rsid w:val="00F70FF5"/>
    <w:rsid w:val="00F7205D"/>
    <w:rsid w:val="00F72533"/>
    <w:rsid w:val="00F72876"/>
    <w:rsid w:val="00F73C45"/>
    <w:rsid w:val="00F75188"/>
    <w:rsid w:val="00F756B1"/>
    <w:rsid w:val="00F769C5"/>
    <w:rsid w:val="00F7783C"/>
    <w:rsid w:val="00F81CA2"/>
    <w:rsid w:val="00F820A9"/>
    <w:rsid w:val="00F82588"/>
    <w:rsid w:val="00F8266E"/>
    <w:rsid w:val="00F82969"/>
    <w:rsid w:val="00F82DF0"/>
    <w:rsid w:val="00F82E22"/>
    <w:rsid w:val="00F8389B"/>
    <w:rsid w:val="00F83D78"/>
    <w:rsid w:val="00F847AB"/>
    <w:rsid w:val="00F84E45"/>
    <w:rsid w:val="00F87DD0"/>
    <w:rsid w:val="00F902FA"/>
    <w:rsid w:val="00F90A80"/>
    <w:rsid w:val="00F9195A"/>
    <w:rsid w:val="00F91C6B"/>
    <w:rsid w:val="00F92275"/>
    <w:rsid w:val="00F9253E"/>
    <w:rsid w:val="00F938BF"/>
    <w:rsid w:val="00F946CF"/>
    <w:rsid w:val="00F9726B"/>
    <w:rsid w:val="00F97B4E"/>
    <w:rsid w:val="00FA0007"/>
    <w:rsid w:val="00FA07A9"/>
    <w:rsid w:val="00FA129C"/>
    <w:rsid w:val="00FB0734"/>
    <w:rsid w:val="00FB1A2B"/>
    <w:rsid w:val="00FB1D1F"/>
    <w:rsid w:val="00FB3326"/>
    <w:rsid w:val="00FB4B76"/>
    <w:rsid w:val="00FB551C"/>
    <w:rsid w:val="00FB5BB1"/>
    <w:rsid w:val="00FB667C"/>
    <w:rsid w:val="00FB692A"/>
    <w:rsid w:val="00FB7474"/>
    <w:rsid w:val="00FB75EE"/>
    <w:rsid w:val="00FB7AC0"/>
    <w:rsid w:val="00FC0114"/>
    <w:rsid w:val="00FC07BF"/>
    <w:rsid w:val="00FC1264"/>
    <w:rsid w:val="00FC21B8"/>
    <w:rsid w:val="00FC2588"/>
    <w:rsid w:val="00FC3FCC"/>
    <w:rsid w:val="00FC552A"/>
    <w:rsid w:val="00FC5C87"/>
    <w:rsid w:val="00FC5F6C"/>
    <w:rsid w:val="00FC6941"/>
    <w:rsid w:val="00FD05A4"/>
    <w:rsid w:val="00FD0AC3"/>
    <w:rsid w:val="00FD0F5E"/>
    <w:rsid w:val="00FD14E1"/>
    <w:rsid w:val="00FD18D6"/>
    <w:rsid w:val="00FD3796"/>
    <w:rsid w:val="00FD39D1"/>
    <w:rsid w:val="00FD59F8"/>
    <w:rsid w:val="00FD60D1"/>
    <w:rsid w:val="00FD6B4E"/>
    <w:rsid w:val="00FD7EDA"/>
    <w:rsid w:val="00FE0FD0"/>
    <w:rsid w:val="00FE18F7"/>
    <w:rsid w:val="00FE1A34"/>
    <w:rsid w:val="00FE2EA7"/>
    <w:rsid w:val="00FE3B83"/>
    <w:rsid w:val="00FE461D"/>
    <w:rsid w:val="00FE4CBB"/>
    <w:rsid w:val="00FE5519"/>
    <w:rsid w:val="00FE7C24"/>
    <w:rsid w:val="00FF0069"/>
    <w:rsid w:val="00FF0D17"/>
    <w:rsid w:val="00FF485F"/>
    <w:rsid w:val="00FF5697"/>
    <w:rsid w:val="00FF7308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3F03F"/>
  <w15:chartTrackingRefBased/>
  <w15:docId w15:val="{6CB4E3D3-EE85-432F-B490-D4643C89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KaiTi" w:eastAsia="KaiTi" w:hAnsi="KaiTi" w:cs="Times New Roman"/>
        <w:bCs/>
        <w:iCs/>
        <w:color w:val="780000"/>
        <w:kern w:val="2"/>
        <w:sz w:val="22"/>
        <w:szCs w:val="18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DFLiHeiBold(P)"/>
      <w:b/>
      <w:sz w:val="32"/>
    </w:rPr>
  </w:style>
  <w:style w:type="paragraph" w:styleId="Heading2">
    <w:name w:val="heading 2"/>
    <w:basedOn w:val="Normal"/>
    <w:next w:val="NormalIndent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jc w:val="center"/>
      <w:outlineLvl w:val="2"/>
    </w:pPr>
    <w:rPr>
      <w:color w:val="000000"/>
      <w:kern w:val="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480"/>
    </w:pPr>
  </w:style>
  <w:style w:type="paragraph" w:styleId="NoteHeading">
    <w:name w:val="Note Heading"/>
    <w:basedOn w:val="Normal"/>
    <w:next w:val="Normal"/>
    <w:pPr>
      <w:jc w:val="center"/>
    </w:pPr>
  </w:style>
  <w:style w:type="paragraph" w:styleId="Closing">
    <w:name w:val="Closing"/>
    <w:basedOn w:val="Normal"/>
    <w:next w:val="Normal"/>
    <w:pPr>
      <w:ind w:left="4320"/>
    </w:pPr>
  </w:style>
  <w:style w:type="paragraph" w:styleId="BodyTextIndent">
    <w:name w:val="Body Text Indent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distribute"/>
    </w:pPr>
    <w:rPr>
      <w:rFonts w:eastAsia="DFLiHeiBold(P)"/>
    </w:rPr>
  </w:style>
  <w:style w:type="paragraph" w:styleId="BodyTextIndent2">
    <w:name w:val="Body Text Indent 2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both"/>
    </w:pPr>
    <w:rPr>
      <w:rFonts w:eastAsia="DFLiHeiBold(P)"/>
    </w:rPr>
  </w:style>
  <w:style w:type="paragraph" w:styleId="BodyText">
    <w:name w:val="Body Text"/>
    <w:basedOn w:val="Normal"/>
    <w:pPr>
      <w:tabs>
        <w:tab w:val="left" w:pos="600"/>
        <w:tab w:val="left" w:pos="1440"/>
        <w:tab w:val="left" w:pos="3360"/>
        <w:tab w:val="left" w:pos="6360"/>
      </w:tabs>
      <w:spacing w:line="0" w:lineRule="atLeast"/>
      <w:jc w:val="both"/>
    </w:pPr>
    <w:rPr>
      <w:rFonts w:eastAsia="DFLiHeiBold(P)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widowControl/>
      <w:jc w:val="center"/>
    </w:pPr>
    <w:rPr>
      <w:color w:val="000000"/>
      <w:kern w:val="0"/>
    </w:rPr>
  </w:style>
  <w:style w:type="paragraph" w:styleId="Subtitle">
    <w:name w:val="Subtitle"/>
    <w:basedOn w:val="Normal"/>
    <w:qFormat/>
    <w:pPr>
      <w:widowControl/>
      <w:jc w:val="center"/>
    </w:pPr>
    <w:rPr>
      <w:b/>
      <w:color w:val="000000"/>
      <w:kern w:val="0"/>
      <w:sz w:val="32"/>
    </w:rPr>
  </w:style>
  <w:style w:type="paragraph" w:styleId="BodyTextIndent3">
    <w:name w:val="Body Text Indent 3"/>
    <w:basedOn w:val="Normal"/>
    <w:pPr>
      <w:ind w:left="960" w:hangingChars="400" w:hanging="960"/>
    </w:pPr>
    <w:rPr>
      <w:rFonts w:ascii="DFKai-SB" w:eastAsia="DFKai-SB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beforeLines="50" w:before="120" w:afterLines="50" w:after="120"/>
      <w:ind w:leftChars="1050" w:left="2520" w:rightChars="300" w:right="720"/>
    </w:pPr>
    <w:rPr>
      <w:rFonts w:eastAsia="文新字海-簡楷"/>
      <w:sz w:val="20"/>
    </w:rPr>
  </w:style>
  <w:style w:type="paragraph" w:styleId="BodyText2">
    <w:name w:val="Body Text 2"/>
    <w:basedOn w:val="Normal"/>
    <w:pPr>
      <w:spacing w:afterLines="50" w:after="120"/>
    </w:pPr>
    <w:rPr>
      <w:rFonts w:eastAsia="文新字海-簡楷"/>
      <w:i/>
      <w:iCs w:val="0"/>
    </w:rPr>
  </w:style>
  <w:style w:type="paragraph" w:styleId="BodyText3">
    <w:name w:val="Body Text 3"/>
    <w:basedOn w:val="Normal"/>
    <w:pPr>
      <w:spacing w:afterLines="50" w:after="120"/>
    </w:pPr>
    <w:rPr>
      <w:rFonts w:ascii="文新字海-簡楷" w:eastAsia="文新字海-簡楷"/>
      <w:b/>
      <w:bCs w:val="0"/>
      <w:i/>
      <w:iCs w:val="0"/>
      <w:kern w:val="0"/>
      <w:szCs w:val="22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rsid w:val="00653C6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ListParagraph">
    <w:name w:val="List Paragraph"/>
    <w:basedOn w:val="Normal"/>
    <w:uiPriority w:val="34"/>
    <w:qFormat/>
    <w:rsid w:val="00160875"/>
    <w:pPr>
      <w:ind w:left="720"/>
      <w:contextualSpacing/>
    </w:pPr>
  </w:style>
  <w:style w:type="paragraph" w:styleId="NormalWeb">
    <w:name w:val="Normal (Web)"/>
    <w:basedOn w:val="Normal"/>
    <w:rsid w:val="007F51D5"/>
    <w:rPr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8683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1656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</dc:creator>
  <cp:keywords/>
  <cp:lastModifiedBy>winnie yang</cp:lastModifiedBy>
  <cp:revision>19</cp:revision>
  <cp:lastPrinted>2026-02-20T05:58:00Z</cp:lastPrinted>
  <dcterms:created xsi:type="dcterms:W3CDTF">2026-02-12T22:54:00Z</dcterms:created>
  <dcterms:modified xsi:type="dcterms:W3CDTF">2026-02-20T06:16:00Z</dcterms:modified>
</cp:coreProperties>
</file>